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85" w:rsidRPr="00522885" w:rsidRDefault="00522885" w:rsidP="0052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522885">
        <w:rPr>
          <w:rFonts w:ascii="Times New Roman" w:eastAsia="Times New Roman" w:hAnsi="Times New Roman" w:cs="Times New Roman"/>
          <w:b/>
          <w:bCs/>
          <w:color w:val="000000"/>
        </w:rPr>
        <w:t>МИНИСТЕРСТВО ПРОСВЕЩЕНИЯ РОССИЙСКОЙ ФЕДЕРАЦИИ</w:t>
      </w:r>
    </w:p>
    <w:p w:rsidR="00522885" w:rsidRPr="00522885" w:rsidRDefault="00522885" w:rsidP="0052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0" w:name="ZAP1JUG37B"/>
      <w:bookmarkStart w:id="1" w:name="bssPhr3"/>
      <w:bookmarkEnd w:id="0"/>
      <w:bookmarkEnd w:id="1"/>
      <w:r w:rsidRPr="00522885">
        <w:rPr>
          <w:rFonts w:ascii="Times New Roman" w:eastAsia="Times New Roman" w:hAnsi="Times New Roman" w:cs="Times New Roman"/>
          <w:b/>
          <w:bCs/>
          <w:color w:val="000000"/>
        </w:rPr>
        <w:t>ПРИКАЗ</w:t>
      </w:r>
    </w:p>
    <w:p w:rsidR="00522885" w:rsidRPr="00522885" w:rsidRDefault="00522885" w:rsidP="0052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2" w:name="ZAP1JU239J"/>
      <w:bookmarkStart w:id="3" w:name="bssPhr4"/>
      <w:bookmarkEnd w:id="2"/>
      <w:bookmarkEnd w:id="3"/>
      <w:r w:rsidRPr="00522885">
        <w:rPr>
          <w:rFonts w:ascii="Times New Roman" w:eastAsia="Times New Roman" w:hAnsi="Times New Roman" w:cs="Times New Roman"/>
          <w:b/>
          <w:bCs/>
          <w:color w:val="000000"/>
        </w:rPr>
        <w:t>от 5 октября 2020 года № 545</w:t>
      </w:r>
    </w:p>
    <w:p w:rsidR="00522885" w:rsidRPr="00522885" w:rsidRDefault="00522885" w:rsidP="0052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4" w:name="ZAP21S83AR"/>
      <w:bookmarkStart w:id="5" w:name="bssPhr5"/>
      <w:bookmarkEnd w:id="4"/>
      <w:bookmarkEnd w:id="5"/>
      <w:r w:rsidRPr="00522885">
        <w:rPr>
          <w:rFonts w:ascii="Times New Roman" w:eastAsia="Times New Roman" w:hAnsi="Times New Roman" w:cs="Times New Roman"/>
          <w:b/>
          <w:bCs/>
          <w:color w:val="000000"/>
        </w:rPr>
        <w:t>Об утверждении образцов и описаний аттестатов об основном общем и среднем общем образовании и приложений к ним</w:t>
      </w:r>
    </w:p>
    <w:p w:rsidR="00522885" w:rsidRPr="00522885" w:rsidRDefault="00522885" w:rsidP="00522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6" w:name="bssPhr6"/>
      <w:bookmarkStart w:id="7" w:name="ZAP2BF23BJ"/>
      <w:bookmarkStart w:id="8" w:name="ZAP260G3A2"/>
      <w:bookmarkEnd w:id="6"/>
      <w:bookmarkEnd w:id="7"/>
      <w:bookmarkEnd w:id="8"/>
      <w:r w:rsidRPr="00522885">
        <w:rPr>
          <w:rFonts w:ascii="Times New Roman" w:eastAsia="Times New Roman" w:hAnsi="Times New Roman" w:cs="Times New Roman"/>
          <w:color w:val="000000"/>
        </w:rPr>
        <w:t>В соответствии с </w:t>
      </w:r>
      <w:hyperlink r:id="rId4" w:anchor="XA00MCK2NR" w:history="1">
        <w:r w:rsidRPr="00522885">
          <w:rPr>
            <w:rFonts w:ascii="Times New Roman" w:eastAsia="Times New Roman" w:hAnsi="Times New Roman" w:cs="Times New Roman"/>
            <w:color w:val="000000"/>
          </w:rPr>
          <w:t>частью 4 статьи 60 Федерального закона от 29 декабря 2012 г. № 273-ФЗ "Об образовании в Российской Федерации"</w:t>
        </w:r>
      </w:hyperlink>
      <w:r w:rsidRPr="00522885">
        <w:rPr>
          <w:rFonts w:ascii="Times New Roman" w:eastAsia="Times New Roman" w:hAnsi="Times New Roman" w:cs="Times New Roman"/>
          <w:color w:val="000000"/>
        </w:rPr>
        <w:t xml:space="preserve"> (Собрание законодательства Российской Федерации, 2012, № 53, ст.7598; </w:t>
      </w:r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2019, № 30, ст.4134), </w:t>
      </w:r>
      <w:hyperlink r:id="rId5" w:anchor="XA00LVS2MC" w:history="1">
        <w:r w:rsidRPr="00522885">
          <w:rPr>
            <w:rFonts w:ascii="Times New Roman" w:eastAsia="Times New Roman" w:hAnsi="Times New Roman" w:cs="Times New Roman"/>
            <w:color w:val="000000"/>
          </w:rPr>
          <w:t>пунктом 1</w:t>
        </w:r>
      </w:hyperlink>
      <w:r w:rsidRPr="00522885">
        <w:rPr>
          <w:rFonts w:ascii="Times New Roman" w:eastAsia="Times New Roman" w:hAnsi="Times New Roman" w:cs="Times New Roman"/>
          <w:color w:val="000000"/>
        </w:rPr>
        <w:t> и </w:t>
      </w:r>
      <w:hyperlink r:id="rId6" w:anchor="XA00M902MS" w:history="1">
        <w:r w:rsidRPr="00522885">
          <w:rPr>
            <w:rFonts w:ascii="Times New Roman" w:eastAsia="Times New Roman" w:hAnsi="Times New Roman" w:cs="Times New Roman"/>
            <w:color w:val="000000"/>
          </w:rPr>
          <w:t>подпунктом 4.2.28 Положения о Министерстве просвещения Российской Федерации</w:t>
        </w:r>
      </w:hyperlink>
      <w:r w:rsidRPr="00522885">
        <w:rPr>
          <w:rFonts w:ascii="Times New Roman" w:eastAsia="Times New Roman" w:hAnsi="Times New Roman" w:cs="Times New Roman"/>
          <w:color w:val="000000"/>
        </w:rPr>
        <w:t>, утвержденного </w:t>
      </w:r>
      <w:hyperlink r:id="rId7" w:anchor="XA00M6G2N3" w:history="1">
        <w:r w:rsidRPr="00522885">
          <w:rPr>
            <w:rFonts w:ascii="Times New Roman" w:eastAsia="Times New Roman" w:hAnsi="Times New Roman" w:cs="Times New Roman"/>
            <w:color w:val="000000"/>
          </w:rPr>
          <w:t>постановлением Правительства Российской Федерации от 28 июля 2018 г. № 884</w:t>
        </w:r>
      </w:hyperlink>
      <w:r w:rsidRPr="00522885">
        <w:rPr>
          <w:rFonts w:ascii="Times New Roman" w:eastAsia="Times New Roman" w:hAnsi="Times New Roman" w:cs="Times New Roman"/>
          <w:color w:val="000000"/>
        </w:rPr>
        <w:t> (Собрание законодательства Российской Федерации, 2018, № 32, ст.5343; 2019, № 51, ст.7631),</w:t>
      </w:r>
      <w:proofErr w:type="gramEnd"/>
    </w:p>
    <w:p w:rsidR="00522885" w:rsidRPr="00522885" w:rsidRDefault="00522885" w:rsidP="00522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9" w:name="bssPhr7"/>
      <w:bookmarkStart w:id="10" w:name="ZAP26M43FT"/>
      <w:bookmarkStart w:id="11" w:name="ZAP217I3EC"/>
      <w:bookmarkEnd w:id="9"/>
      <w:bookmarkEnd w:id="10"/>
      <w:bookmarkEnd w:id="11"/>
      <w:r w:rsidRPr="00522885">
        <w:rPr>
          <w:rFonts w:ascii="Times New Roman" w:eastAsia="Times New Roman" w:hAnsi="Times New Roman" w:cs="Times New Roman"/>
          <w:color w:val="000000"/>
        </w:rPr>
        <w:t>приказываю:</w:t>
      </w:r>
    </w:p>
    <w:p w:rsidR="00522885" w:rsidRPr="00522885" w:rsidRDefault="00522885" w:rsidP="00522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2" w:name="bssPhr8"/>
      <w:bookmarkStart w:id="13" w:name="ZAP24043F0"/>
      <w:bookmarkStart w:id="14" w:name="XA00M6G2N3"/>
      <w:bookmarkStart w:id="15" w:name="ZAP1UHI3DF"/>
      <w:bookmarkEnd w:id="12"/>
      <w:bookmarkEnd w:id="13"/>
      <w:bookmarkEnd w:id="14"/>
      <w:bookmarkEnd w:id="15"/>
      <w:r w:rsidRPr="00522885">
        <w:rPr>
          <w:rFonts w:ascii="Times New Roman" w:eastAsia="Times New Roman" w:hAnsi="Times New Roman" w:cs="Times New Roman"/>
          <w:color w:val="000000"/>
        </w:rPr>
        <w:t>1. Утвердить:</w:t>
      </w:r>
    </w:p>
    <w:p w:rsidR="00522885" w:rsidRPr="00522885" w:rsidRDefault="00522885" w:rsidP="00522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6" w:name="bssPhr9"/>
      <w:bookmarkStart w:id="17" w:name="ZAP2B0E3EJ"/>
      <w:bookmarkStart w:id="18" w:name="ZAP25HS3D2"/>
      <w:bookmarkEnd w:id="16"/>
      <w:bookmarkEnd w:id="17"/>
      <w:bookmarkEnd w:id="18"/>
      <w:r w:rsidRPr="00522885">
        <w:rPr>
          <w:rFonts w:ascii="Times New Roman" w:eastAsia="Times New Roman" w:hAnsi="Times New Roman" w:cs="Times New Roman"/>
          <w:color w:val="000000"/>
        </w:rPr>
        <w:t>образец аттестата об основном общем образовании/образец аттестата об основном общем образовании с отличием (</w:t>
      </w:r>
      <w:hyperlink r:id="rId8" w:anchor="XA00LU62M3" w:tgtFrame="_self" w:history="1">
        <w:r w:rsidRPr="00522885">
          <w:rPr>
            <w:rFonts w:ascii="Times New Roman" w:eastAsia="Times New Roman" w:hAnsi="Times New Roman" w:cs="Times New Roman"/>
            <w:color w:val="000000"/>
          </w:rPr>
          <w:t>приложение № 1</w:t>
        </w:r>
      </w:hyperlink>
      <w:r w:rsidRPr="00522885">
        <w:rPr>
          <w:rFonts w:ascii="Times New Roman" w:eastAsia="Times New Roman" w:hAnsi="Times New Roman" w:cs="Times New Roman"/>
          <w:color w:val="000000"/>
        </w:rPr>
        <w:t>);     </w:t>
      </w:r>
    </w:p>
    <w:p w:rsidR="00522885" w:rsidRPr="00522885" w:rsidRDefault="00522885" w:rsidP="00522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9" w:name="bssPhr10"/>
      <w:bookmarkStart w:id="20" w:name="ZAP21PK3DD"/>
      <w:bookmarkStart w:id="21" w:name="ZAP1SB23BS"/>
      <w:bookmarkEnd w:id="19"/>
      <w:bookmarkEnd w:id="20"/>
      <w:bookmarkEnd w:id="21"/>
      <w:r w:rsidRPr="00522885">
        <w:rPr>
          <w:rFonts w:ascii="Times New Roman" w:eastAsia="Times New Roman" w:hAnsi="Times New Roman" w:cs="Times New Roman"/>
          <w:color w:val="000000"/>
        </w:rPr>
        <w:t>образец приложения к аттестату об основном общем образовании/аттестату об основном общем образовании с отличием (</w:t>
      </w:r>
      <w:hyperlink r:id="rId9" w:anchor="XA00M6A2MF" w:tgtFrame="_self" w:history="1">
        <w:r w:rsidRPr="00522885">
          <w:rPr>
            <w:rFonts w:ascii="Times New Roman" w:eastAsia="Times New Roman" w:hAnsi="Times New Roman" w:cs="Times New Roman"/>
            <w:color w:val="000000"/>
          </w:rPr>
          <w:t>приложение № 2</w:t>
        </w:r>
      </w:hyperlink>
      <w:r w:rsidRPr="00522885">
        <w:rPr>
          <w:rFonts w:ascii="Times New Roman" w:eastAsia="Times New Roman" w:hAnsi="Times New Roman" w:cs="Times New Roman"/>
          <w:color w:val="000000"/>
        </w:rPr>
        <w:t>);     </w:t>
      </w:r>
    </w:p>
    <w:p w:rsidR="00522885" w:rsidRPr="00522885" w:rsidRDefault="00522885" w:rsidP="00522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22" w:name="bssPhr11"/>
      <w:bookmarkStart w:id="23" w:name="ZAP27LK3ED"/>
      <w:bookmarkStart w:id="24" w:name="ZAP22723CS"/>
      <w:bookmarkEnd w:id="22"/>
      <w:bookmarkEnd w:id="23"/>
      <w:bookmarkEnd w:id="24"/>
      <w:r w:rsidRPr="00522885">
        <w:rPr>
          <w:rFonts w:ascii="Times New Roman" w:eastAsia="Times New Roman" w:hAnsi="Times New Roman" w:cs="Times New Roman"/>
          <w:color w:val="000000"/>
        </w:rPr>
        <w:t>описание аттестата об основном общем образовании/аттестата об основном общем образовании с отличием и приложения к ним (</w:t>
      </w:r>
      <w:hyperlink r:id="rId10" w:anchor="XA00M802MO" w:tgtFrame="_self" w:history="1">
        <w:r w:rsidRPr="00522885">
          <w:rPr>
            <w:rFonts w:ascii="Times New Roman" w:eastAsia="Times New Roman" w:hAnsi="Times New Roman" w:cs="Times New Roman"/>
            <w:color w:val="000000"/>
          </w:rPr>
          <w:t>приложение № 3</w:t>
        </w:r>
      </w:hyperlink>
      <w:r w:rsidRPr="00522885">
        <w:rPr>
          <w:rFonts w:ascii="Times New Roman" w:eastAsia="Times New Roman" w:hAnsi="Times New Roman" w:cs="Times New Roman"/>
          <w:color w:val="000000"/>
        </w:rPr>
        <w:t>);     </w:t>
      </w:r>
    </w:p>
    <w:p w:rsidR="00522885" w:rsidRPr="00522885" w:rsidRDefault="00522885" w:rsidP="00522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25" w:name="bssPhr12"/>
      <w:bookmarkStart w:id="26" w:name="ZAP2CK83FO"/>
      <w:bookmarkStart w:id="27" w:name="ZAP275M3E7"/>
      <w:bookmarkEnd w:id="25"/>
      <w:bookmarkEnd w:id="26"/>
      <w:bookmarkEnd w:id="27"/>
      <w:r w:rsidRPr="00522885">
        <w:rPr>
          <w:rFonts w:ascii="Times New Roman" w:eastAsia="Times New Roman" w:hAnsi="Times New Roman" w:cs="Times New Roman"/>
          <w:color w:val="000000"/>
        </w:rPr>
        <w:t>образец аттестата о среднем общем образовании/образец аттестата о среднем общем образовании с отличием (</w:t>
      </w:r>
      <w:hyperlink r:id="rId11" w:anchor="XA00M4C2MJ" w:tgtFrame="_self" w:history="1">
        <w:r w:rsidRPr="00522885">
          <w:rPr>
            <w:rFonts w:ascii="Times New Roman" w:eastAsia="Times New Roman" w:hAnsi="Times New Roman" w:cs="Times New Roman"/>
            <w:color w:val="000000"/>
          </w:rPr>
          <w:t>приложение № 4</w:t>
        </w:r>
      </w:hyperlink>
      <w:r w:rsidRPr="00522885">
        <w:rPr>
          <w:rFonts w:ascii="Times New Roman" w:eastAsia="Times New Roman" w:hAnsi="Times New Roman" w:cs="Times New Roman"/>
          <w:color w:val="000000"/>
        </w:rPr>
        <w:t>);     </w:t>
      </w:r>
    </w:p>
    <w:p w:rsidR="00522885" w:rsidRPr="00522885" w:rsidRDefault="00522885" w:rsidP="00522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28" w:name="bssPhr13"/>
      <w:bookmarkStart w:id="29" w:name="ZAP22MG3E7"/>
      <w:bookmarkStart w:id="30" w:name="ZAP1T7U3CM"/>
      <w:bookmarkEnd w:id="28"/>
      <w:bookmarkEnd w:id="29"/>
      <w:bookmarkEnd w:id="30"/>
      <w:r w:rsidRPr="00522885">
        <w:rPr>
          <w:rFonts w:ascii="Times New Roman" w:eastAsia="Times New Roman" w:hAnsi="Times New Roman" w:cs="Times New Roman"/>
          <w:color w:val="000000"/>
        </w:rPr>
        <w:t>образец приложения к аттестату о среднем общем образовании/аттестату о среднем общем образовании с отличием (</w:t>
      </w:r>
      <w:hyperlink r:id="rId12" w:anchor="XA00M742MU" w:tgtFrame="_self" w:history="1">
        <w:r w:rsidRPr="00522885">
          <w:rPr>
            <w:rFonts w:ascii="Times New Roman" w:eastAsia="Times New Roman" w:hAnsi="Times New Roman" w:cs="Times New Roman"/>
            <w:color w:val="000000"/>
          </w:rPr>
          <w:t>приложение № 5</w:t>
        </w:r>
      </w:hyperlink>
      <w:r w:rsidRPr="00522885">
        <w:rPr>
          <w:rFonts w:ascii="Times New Roman" w:eastAsia="Times New Roman" w:hAnsi="Times New Roman" w:cs="Times New Roman"/>
          <w:color w:val="000000"/>
        </w:rPr>
        <w:t>);     </w:t>
      </w:r>
    </w:p>
    <w:p w:rsidR="00522885" w:rsidRPr="00522885" w:rsidRDefault="00522885" w:rsidP="00522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31" w:name="bssPhr14"/>
      <w:bookmarkStart w:id="32" w:name="ZAP29FC3G1"/>
      <w:bookmarkStart w:id="33" w:name="ZAP240Q3EG"/>
      <w:bookmarkEnd w:id="31"/>
      <w:bookmarkEnd w:id="32"/>
      <w:bookmarkEnd w:id="33"/>
      <w:r w:rsidRPr="00522885">
        <w:rPr>
          <w:rFonts w:ascii="Times New Roman" w:eastAsia="Times New Roman" w:hAnsi="Times New Roman" w:cs="Times New Roman"/>
          <w:color w:val="000000"/>
        </w:rPr>
        <w:t>описание аттестата о среднем общем образовании/аттестата о среднем общем образовании с отличием и приложения к ним (</w:t>
      </w:r>
      <w:hyperlink r:id="rId13" w:anchor="XA00M8Q2N7" w:tgtFrame="_self" w:history="1">
        <w:r w:rsidRPr="00522885">
          <w:rPr>
            <w:rFonts w:ascii="Times New Roman" w:eastAsia="Times New Roman" w:hAnsi="Times New Roman" w:cs="Times New Roman"/>
            <w:color w:val="000000"/>
          </w:rPr>
          <w:t>приложение № 6</w:t>
        </w:r>
      </w:hyperlink>
      <w:r w:rsidRPr="00522885">
        <w:rPr>
          <w:rFonts w:ascii="Times New Roman" w:eastAsia="Times New Roman" w:hAnsi="Times New Roman" w:cs="Times New Roman"/>
          <w:color w:val="000000"/>
        </w:rPr>
        <w:t>).     </w:t>
      </w:r>
    </w:p>
    <w:p w:rsidR="00522885" w:rsidRPr="00522885" w:rsidRDefault="00522885" w:rsidP="00522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34" w:name="bssPhr15"/>
      <w:bookmarkStart w:id="35" w:name="ZAP240S3BB"/>
      <w:bookmarkStart w:id="36" w:name="XA00LTK2M0"/>
      <w:bookmarkStart w:id="37" w:name="ZAP1UIA39Q"/>
      <w:bookmarkEnd w:id="34"/>
      <w:bookmarkEnd w:id="35"/>
      <w:bookmarkEnd w:id="36"/>
      <w:bookmarkEnd w:id="37"/>
      <w:r w:rsidRPr="00522885">
        <w:rPr>
          <w:rFonts w:ascii="Times New Roman" w:eastAsia="Times New Roman" w:hAnsi="Times New Roman" w:cs="Times New Roman"/>
          <w:color w:val="000000"/>
        </w:rPr>
        <w:t>2. Признать утратившими силу приказы Министерства образования и науки Российской Федерации:</w:t>
      </w:r>
    </w:p>
    <w:bookmarkStart w:id="38" w:name="bssPhr16"/>
    <w:bookmarkStart w:id="39" w:name="ZAP23003EE"/>
    <w:bookmarkStart w:id="40" w:name="ZAP1THE3CT"/>
    <w:bookmarkEnd w:id="38"/>
    <w:bookmarkEnd w:id="39"/>
    <w:bookmarkEnd w:id="40"/>
    <w:p w:rsidR="00522885" w:rsidRPr="00522885" w:rsidRDefault="00522885" w:rsidP="00522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22885">
        <w:rPr>
          <w:rFonts w:ascii="Times New Roman" w:eastAsia="Times New Roman" w:hAnsi="Times New Roman" w:cs="Times New Roman"/>
          <w:color w:val="000000"/>
        </w:rPr>
        <w:fldChar w:fldCharType="begin"/>
      </w:r>
      <w:r w:rsidRPr="00522885">
        <w:rPr>
          <w:rFonts w:ascii="Times New Roman" w:eastAsia="Times New Roman" w:hAnsi="Times New Roman" w:cs="Times New Roman"/>
          <w:color w:val="000000"/>
        </w:rPr>
        <w:instrText xml:space="preserve"> HYPERLINK "https://e.zamdirobr.ru/npd-doc?npmid=99&amp;npid=499044343&amp;anchor=" </w:instrText>
      </w:r>
      <w:r w:rsidRPr="00522885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522885">
        <w:rPr>
          <w:rFonts w:ascii="Times New Roman" w:eastAsia="Times New Roman" w:hAnsi="Times New Roman" w:cs="Times New Roman"/>
          <w:color w:val="000000"/>
        </w:rPr>
        <w:t>от 27 августа 2013 г. № 989 "Об утверждении образцов и описаний аттестатов об основном общем и среднем общем образовании и приложений к ним"</w:t>
      </w:r>
      <w:r w:rsidRPr="00522885">
        <w:rPr>
          <w:rFonts w:ascii="Times New Roman" w:eastAsia="Times New Roman" w:hAnsi="Times New Roman" w:cs="Times New Roman"/>
          <w:color w:val="000000"/>
        </w:rPr>
        <w:fldChar w:fldCharType="end"/>
      </w:r>
      <w:r w:rsidRPr="00522885">
        <w:rPr>
          <w:rFonts w:ascii="Times New Roman" w:eastAsia="Times New Roman" w:hAnsi="Times New Roman" w:cs="Times New Roman"/>
          <w:color w:val="000000"/>
        </w:rPr>
        <w:t> (зарегистрирован Министерством юстиции Российской Федерации 8 октября 2013 г., регистрационный № 30109);</w:t>
      </w:r>
    </w:p>
    <w:bookmarkStart w:id="41" w:name="bssPhr17"/>
    <w:bookmarkStart w:id="42" w:name="ZAP1VF83FG"/>
    <w:bookmarkStart w:id="43" w:name="ZAP1Q0M3DV"/>
    <w:bookmarkEnd w:id="41"/>
    <w:bookmarkEnd w:id="42"/>
    <w:bookmarkEnd w:id="43"/>
    <w:p w:rsidR="00522885" w:rsidRPr="00522885" w:rsidRDefault="00522885" w:rsidP="00522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22885">
        <w:rPr>
          <w:rFonts w:ascii="Times New Roman" w:eastAsia="Times New Roman" w:hAnsi="Times New Roman" w:cs="Times New Roman"/>
          <w:color w:val="000000"/>
        </w:rPr>
        <w:fldChar w:fldCharType="begin"/>
      </w:r>
      <w:r w:rsidRPr="00522885">
        <w:rPr>
          <w:rFonts w:ascii="Times New Roman" w:eastAsia="Times New Roman" w:hAnsi="Times New Roman" w:cs="Times New Roman"/>
          <w:color w:val="000000"/>
        </w:rPr>
        <w:instrText xml:space="preserve"> HYPERLINK "https://e.zamdirobr.ru/npd-doc?npmid=99&amp;npid=499075654&amp;anchor=" </w:instrText>
      </w:r>
      <w:r w:rsidRPr="00522885">
        <w:rPr>
          <w:rFonts w:ascii="Times New Roman" w:eastAsia="Times New Roman" w:hAnsi="Times New Roman" w:cs="Times New Roman"/>
          <w:color w:val="000000"/>
        </w:rPr>
        <w:fldChar w:fldCharType="separate"/>
      </w:r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от 30 января 2014 г. № 72 "О внесении изменений в приложения NN 1-6 к приказу Министерства образования и науки Российской Федерации от 27 августа 2013 г. № 989 "Об утверждении образцов и описаний аттестатов об основном общем и среднем общем образовании и приложений к ним"</w:t>
      </w:r>
      <w:r w:rsidRPr="00522885">
        <w:rPr>
          <w:rFonts w:ascii="Times New Roman" w:eastAsia="Times New Roman" w:hAnsi="Times New Roman" w:cs="Times New Roman"/>
          <w:color w:val="000000"/>
        </w:rPr>
        <w:fldChar w:fldCharType="end"/>
      </w:r>
      <w:r w:rsidRPr="00522885">
        <w:rPr>
          <w:rFonts w:ascii="Times New Roman" w:eastAsia="Times New Roman" w:hAnsi="Times New Roman" w:cs="Times New Roman"/>
          <w:color w:val="000000"/>
        </w:rPr>
        <w:t> (зарегистрирован Министерством юстиции Российской Федерации 28 февраля 2014 г., регистрационный № 31445);</w:t>
      </w:r>
      <w:proofErr w:type="gramEnd"/>
    </w:p>
    <w:bookmarkStart w:id="44" w:name="bssPhr18"/>
    <w:bookmarkStart w:id="45" w:name="ZAP1QRM3DM"/>
    <w:bookmarkStart w:id="46" w:name="ZAP1LD43C5"/>
    <w:bookmarkEnd w:id="44"/>
    <w:bookmarkEnd w:id="45"/>
    <w:bookmarkEnd w:id="46"/>
    <w:p w:rsidR="00522885" w:rsidRPr="00522885" w:rsidRDefault="00522885" w:rsidP="00522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22885">
        <w:rPr>
          <w:rFonts w:ascii="Times New Roman" w:eastAsia="Times New Roman" w:hAnsi="Times New Roman" w:cs="Times New Roman"/>
          <w:color w:val="000000"/>
        </w:rPr>
        <w:fldChar w:fldCharType="begin"/>
      </w:r>
      <w:r w:rsidRPr="00522885">
        <w:rPr>
          <w:rFonts w:ascii="Times New Roman" w:eastAsia="Times New Roman" w:hAnsi="Times New Roman" w:cs="Times New Roman"/>
          <w:color w:val="000000"/>
        </w:rPr>
        <w:instrText xml:space="preserve"> HYPERLINK "https://e.zamdirobr.ru/npd-doc?npmid=99&amp;npid=499097446&amp;anchor=" </w:instrText>
      </w:r>
      <w:r w:rsidRPr="00522885">
        <w:rPr>
          <w:rFonts w:ascii="Times New Roman" w:eastAsia="Times New Roman" w:hAnsi="Times New Roman" w:cs="Times New Roman"/>
          <w:color w:val="000000"/>
        </w:rPr>
        <w:fldChar w:fldCharType="separate"/>
      </w:r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от 12 мая 2014 г. № 515 "О внесении изменений в приложение к описанию аттестата об основном общем образовании/аттестата об основном общем образовании с отличием и приложения к ним, описанию аттестата о среднем общем образовании/аттестата о среднем общем образовании с отличием и приложения к ним, утвержденным приказом Министерства образования и науки Российской Федерации от 27 августа 2013 г. № 989</w:t>
      </w:r>
      <w:proofErr w:type="gramEnd"/>
      <w:r w:rsidRPr="00522885">
        <w:rPr>
          <w:rFonts w:ascii="Times New Roman" w:eastAsia="Times New Roman" w:hAnsi="Times New Roman" w:cs="Times New Roman"/>
          <w:color w:val="000000"/>
        </w:rPr>
        <w:t xml:space="preserve"> "Об утверждении образцов и описаний аттестатов об основном общем и среднем общем образовании и приложений к ним"</w:t>
      </w:r>
      <w:r w:rsidRPr="00522885">
        <w:rPr>
          <w:rFonts w:ascii="Times New Roman" w:eastAsia="Times New Roman" w:hAnsi="Times New Roman" w:cs="Times New Roman"/>
          <w:color w:val="000000"/>
        </w:rPr>
        <w:fldChar w:fldCharType="end"/>
      </w:r>
      <w:r w:rsidRPr="00522885">
        <w:rPr>
          <w:rFonts w:ascii="Times New Roman" w:eastAsia="Times New Roman" w:hAnsi="Times New Roman" w:cs="Times New Roman"/>
          <w:color w:val="000000"/>
        </w:rPr>
        <w:t> (зарегистрирован Министерством юстиции Российской Федерации 23 мая 2014 г., регистрационный № 32407).</w:t>
      </w:r>
    </w:p>
    <w:p w:rsidR="00522885" w:rsidRPr="00522885" w:rsidRDefault="00522885" w:rsidP="005228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bookmarkStart w:id="47" w:name="bssPhr19"/>
      <w:bookmarkStart w:id="48" w:name="ZAP2VO23S1"/>
      <w:bookmarkStart w:id="49" w:name="ZAP2VKG3S0"/>
      <w:bookmarkStart w:id="50" w:name="ZAP2Q5U3QF"/>
      <w:bookmarkEnd w:id="47"/>
      <w:bookmarkEnd w:id="48"/>
      <w:bookmarkEnd w:id="49"/>
      <w:bookmarkEnd w:id="50"/>
      <w:r w:rsidRPr="00522885">
        <w:rPr>
          <w:rFonts w:ascii="Times New Roman" w:eastAsia="Times New Roman" w:hAnsi="Times New Roman" w:cs="Times New Roman"/>
          <w:color w:val="000000"/>
        </w:rPr>
        <w:t>Министр</w:t>
      </w:r>
      <w:r w:rsidRPr="00522885">
        <w:rPr>
          <w:rFonts w:ascii="Times New Roman" w:eastAsia="Times New Roman" w:hAnsi="Times New Roman" w:cs="Times New Roman"/>
          <w:color w:val="000000"/>
        </w:rPr>
        <w:br/>
      </w:r>
      <w:bookmarkStart w:id="51" w:name="ZAP2V5A3RH"/>
      <w:bookmarkEnd w:id="51"/>
      <w:r w:rsidRPr="00522885">
        <w:rPr>
          <w:rFonts w:ascii="Times New Roman" w:eastAsia="Times New Roman" w:hAnsi="Times New Roman" w:cs="Times New Roman"/>
          <w:color w:val="000000"/>
        </w:rPr>
        <w:t>С.С.Кравцов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52" w:name="bssPhr20"/>
      <w:bookmarkStart w:id="53" w:name="ZAP2RNC3M3"/>
      <w:bookmarkStart w:id="54" w:name="ZAP2RJQ3M2"/>
      <w:bookmarkStart w:id="55" w:name="ZAP2M583KH"/>
      <w:bookmarkEnd w:id="52"/>
      <w:bookmarkEnd w:id="53"/>
      <w:bookmarkEnd w:id="54"/>
      <w:bookmarkEnd w:id="55"/>
      <w:r w:rsidRPr="00522885">
        <w:rPr>
          <w:rFonts w:ascii="Times New Roman" w:eastAsia="Times New Roman" w:hAnsi="Times New Roman" w:cs="Times New Roman"/>
          <w:color w:val="000000"/>
        </w:rPr>
        <w:t>Зарегистрировано</w:t>
      </w:r>
      <w:r w:rsidRPr="00522885">
        <w:rPr>
          <w:rFonts w:ascii="Times New Roman" w:eastAsia="Times New Roman" w:hAnsi="Times New Roman" w:cs="Times New Roman"/>
          <w:color w:val="000000"/>
        </w:rPr>
        <w:br/>
      </w:r>
      <w:bookmarkStart w:id="56" w:name="ZAP2MRC3K2"/>
      <w:bookmarkEnd w:id="56"/>
      <w:r w:rsidRPr="00522885">
        <w:rPr>
          <w:rFonts w:ascii="Times New Roman" w:eastAsia="Times New Roman" w:hAnsi="Times New Roman" w:cs="Times New Roman"/>
          <w:color w:val="000000"/>
        </w:rPr>
        <w:t>в Министерстве юстиции</w:t>
      </w:r>
      <w:r w:rsidRPr="00522885">
        <w:rPr>
          <w:rFonts w:ascii="Times New Roman" w:eastAsia="Times New Roman" w:hAnsi="Times New Roman" w:cs="Times New Roman"/>
          <w:color w:val="000000"/>
        </w:rPr>
        <w:br/>
      </w:r>
      <w:bookmarkStart w:id="57" w:name="ZAP24LO3CG"/>
      <w:bookmarkEnd w:id="57"/>
      <w:r w:rsidRPr="00522885">
        <w:rPr>
          <w:rFonts w:ascii="Times New Roman" w:eastAsia="Times New Roman" w:hAnsi="Times New Roman" w:cs="Times New Roman"/>
          <w:color w:val="000000"/>
        </w:rPr>
        <w:t>Российской Федерации</w:t>
      </w:r>
      <w:r w:rsidRPr="00522885">
        <w:rPr>
          <w:rFonts w:ascii="Times New Roman" w:eastAsia="Times New Roman" w:hAnsi="Times New Roman" w:cs="Times New Roman"/>
          <w:color w:val="000000"/>
        </w:rPr>
        <w:br/>
      </w:r>
      <w:bookmarkStart w:id="58" w:name="ZAP1SKC3DD"/>
      <w:bookmarkEnd w:id="58"/>
      <w:r w:rsidRPr="00522885">
        <w:rPr>
          <w:rFonts w:ascii="Times New Roman" w:eastAsia="Times New Roman" w:hAnsi="Times New Roman" w:cs="Times New Roman"/>
          <w:color w:val="000000"/>
        </w:rPr>
        <w:t>29 декабря 2020 года,</w:t>
      </w:r>
      <w:r w:rsidRPr="00522885">
        <w:rPr>
          <w:rFonts w:ascii="Times New Roman" w:eastAsia="Times New Roman" w:hAnsi="Times New Roman" w:cs="Times New Roman"/>
          <w:color w:val="000000"/>
        </w:rPr>
        <w:br/>
      </w:r>
      <w:bookmarkStart w:id="59" w:name="ZAP1TEE3AS"/>
      <w:bookmarkEnd w:id="59"/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регистрационный</w:t>
      </w:r>
      <w:proofErr w:type="gramEnd"/>
      <w:r w:rsidRPr="00522885">
        <w:rPr>
          <w:rFonts w:ascii="Times New Roman" w:eastAsia="Times New Roman" w:hAnsi="Times New Roman" w:cs="Times New Roman"/>
          <w:color w:val="000000"/>
        </w:rPr>
        <w:t xml:space="preserve"> № 61900</w:t>
      </w:r>
    </w:p>
    <w:p w:rsidR="00522885" w:rsidRPr="00522885" w:rsidRDefault="00522885" w:rsidP="005228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bookmarkStart w:id="60" w:name="bssPhr21"/>
      <w:bookmarkStart w:id="61" w:name="ZAP27EE3IO"/>
      <w:bookmarkStart w:id="62" w:name="XA00LU62M3"/>
      <w:bookmarkStart w:id="63" w:name="ZA00MEK2NF"/>
      <w:bookmarkStart w:id="64" w:name="ZAP27AS3IN"/>
      <w:bookmarkStart w:id="65" w:name="ZAP21SA3H6"/>
      <w:bookmarkEnd w:id="60"/>
      <w:bookmarkEnd w:id="61"/>
      <w:bookmarkEnd w:id="62"/>
      <w:bookmarkEnd w:id="63"/>
      <w:bookmarkEnd w:id="64"/>
      <w:bookmarkEnd w:id="65"/>
      <w:r w:rsidRPr="00522885">
        <w:rPr>
          <w:rFonts w:ascii="Times New Roman" w:eastAsia="Times New Roman" w:hAnsi="Times New Roman" w:cs="Times New Roman"/>
          <w:color w:val="000000"/>
        </w:rPr>
        <w:t>Приложение № 1</w:t>
      </w:r>
      <w:bookmarkStart w:id="66" w:name="ZAP2F8M3G6"/>
      <w:bookmarkStart w:id="67" w:name="bssPhr22"/>
      <w:bookmarkEnd w:id="66"/>
      <w:bookmarkEnd w:id="67"/>
      <w:r w:rsidRPr="00522885">
        <w:rPr>
          <w:rFonts w:ascii="Times New Roman" w:eastAsia="Times New Roman" w:hAnsi="Times New Roman" w:cs="Times New Roman"/>
          <w:color w:val="000000"/>
        </w:rPr>
        <w:t>УТВЕРЖДЕН</w:t>
      </w:r>
      <w:r w:rsidRPr="00522885">
        <w:rPr>
          <w:rFonts w:ascii="Times New Roman" w:eastAsia="Times New Roman" w:hAnsi="Times New Roman" w:cs="Times New Roman"/>
          <w:color w:val="000000"/>
        </w:rPr>
        <w:br/>
      </w:r>
      <w:bookmarkStart w:id="68" w:name="ZAP2BTI3FG"/>
      <w:bookmarkEnd w:id="68"/>
      <w:r w:rsidRPr="00522885">
        <w:rPr>
          <w:rFonts w:ascii="Times New Roman" w:eastAsia="Times New Roman" w:hAnsi="Times New Roman" w:cs="Times New Roman"/>
          <w:color w:val="000000"/>
        </w:rPr>
        <w:t>приказом Министерства просвещения</w:t>
      </w:r>
      <w:r w:rsidRPr="00522885">
        <w:rPr>
          <w:rFonts w:ascii="Times New Roman" w:eastAsia="Times New Roman" w:hAnsi="Times New Roman" w:cs="Times New Roman"/>
          <w:color w:val="000000"/>
        </w:rPr>
        <w:br/>
      </w:r>
      <w:bookmarkStart w:id="69" w:name="ZAP1VFQ3CH"/>
      <w:bookmarkEnd w:id="69"/>
      <w:r w:rsidRPr="00522885">
        <w:rPr>
          <w:rFonts w:ascii="Times New Roman" w:eastAsia="Times New Roman" w:hAnsi="Times New Roman" w:cs="Times New Roman"/>
          <w:color w:val="000000"/>
        </w:rPr>
        <w:t>Российской Федерации</w:t>
      </w:r>
      <w:r w:rsidRPr="00522885">
        <w:rPr>
          <w:rFonts w:ascii="Times New Roman" w:eastAsia="Times New Roman" w:hAnsi="Times New Roman" w:cs="Times New Roman"/>
          <w:color w:val="000000"/>
        </w:rPr>
        <w:br/>
      </w:r>
      <w:bookmarkStart w:id="70" w:name="ZAP1NGC3D2"/>
      <w:bookmarkEnd w:id="70"/>
      <w:r w:rsidRPr="00522885">
        <w:rPr>
          <w:rFonts w:ascii="Times New Roman" w:eastAsia="Times New Roman" w:hAnsi="Times New Roman" w:cs="Times New Roman"/>
          <w:color w:val="000000"/>
        </w:rPr>
        <w:t>от 5 октября 2020 года 545</w:t>
      </w:r>
    </w:p>
    <w:p w:rsidR="00522885" w:rsidRPr="00522885" w:rsidRDefault="00522885" w:rsidP="0052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71" w:name="bssPhr23"/>
      <w:bookmarkStart w:id="72" w:name="ZAP2CUS3H8"/>
      <w:bookmarkStart w:id="73" w:name="ZAP27GA3FN"/>
      <w:bookmarkEnd w:id="71"/>
      <w:bookmarkEnd w:id="72"/>
      <w:bookmarkEnd w:id="73"/>
      <w:r w:rsidRPr="00522885">
        <w:rPr>
          <w:rFonts w:ascii="Times New Roman" w:eastAsia="Times New Roman" w:hAnsi="Times New Roman" w:cs="Times New Roman"/>
          <w:b/>
          <w:bCs/>
          <w:color w:val="000000"/>
        </w:rPr>
        <w:t>Образец аттестата об основном общем образовании</w:t>
      </w:r>
    </w:p>
    <w:p w:rsidR="00522885" w:rsidRPr="00522885" w:rsidRDefault="00522885" w:rsidP="0052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74" w:name="bssPhr24"/>
      <w:bookmarkStart w:id="75" w:name="ZAP2CQQ3KB"/>
      <w:bookmarkStart w:id="76" w:name="XA00LUO2M6"/>
      <w:bookmarkStart w:id="77" w:name="ZA00MC82NL"/>
      <w:bookmarkStart w:id="78" w:name="ZAP2CN83KA"/>
      <w:bookmarkStart w:id="79" w:name="ZAP278M3IP"/>
      <w:bookmarkEnd w:id="74"/>
      <w:bookmarkEnd w:id="75"/>
      <w:bookmarkEnd w:id="76"/>
      <w:bookmarkEnd w:id="77"/>
      <w:bookmarkEnd w:id="78"/>
      <w:bookmarkEnd w:id="79"/>
      <w:r w:rsidRPr="00522885">
        <w:rPr>
          <w:rFonts w:ascii="Times New Roman" w:eastAsia="Times New Roman" w:hAnsi="Times New Roman" w:cs="Times New Roman"/>
          <w:b/>
          <w:bCs/>
          <w:color w:val="000000"/>
        </w:rPr>
        <w:t>Обложка</w:t>
      </w:r>
    </w:p>
    <w:p w:rsidR="00522885" w:rsidRPr="00522885" w:rsidRDefault="00522885" w:rsidP="0052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80" w:name="bssPhr25"/>
      <w:bookmarkStart w:id="81" w:name="ZAP2GQQ3MC"/>
      <w:bookmarkStart w:id="82" w:name="XA00LVA2M9"/>
      <w:bookmarkStart w:id="83" w:name="ZA00M9Q2MM"/>
      <w:bookmarkStart w:id="84" w:name="ZAP2BC83KR"/>
      <w:bookmarkEnd w:id="80"/>
      <w:bookmarkEnd w:id="81"/>
      <w:bookmarkEnd w:id="82"/>
      <w:bookmarkEnd w:id="83"/>
      <w:bookmarkEnd w:id="84"/>
      <w:r w:rsidRPr="00522885">
        <w:rPr>
          <w:rFonts w:ascii="Times New Roman" w:eastAsia="Times New Roman" w:hAnsi="Times New Roman" w:cs="Times New Roman"/>
          <w:b/>
          <w:bCs/>
          <w:color w:val="000000"/>
        </w:rPr>
        <w:t>Лицевая сторона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21"/>
        <w:gridCol w:w="4951"/>
      </w:tblGrid>
      <w:tr w:rsidR="00522885" w:rsidRPr="00522885" w:rsidTr="00522885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50" w:type="dxa"/>
              <w:bottom w:w="84" w:type="dxa"/>
              <w:right w:w="167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50" w:type="dxa"/>
              <w:bottom w:w="84" w:type="dxa"/>
              <w:right w:w="167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2885" w:rsidRPr="00522885" w:rsidTr="00522885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85" w:name="ZAP2HLU3NO"/>
            <w:bookmarkStart w:id="86" w:name="ZAP2N4G3P9"/>
            <w:bookmarkStart w:id="87" w:name="bssPhr26"/>
            <w:bookmarkEnd w:id="85"/>
            <w:bookmarkEnd w:id="86"/>
            <w:bookmarkEnd w:id="87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Герб России</w:t>
            </w:r>
          </w:p>
        </w:tc>
      </w:tr>
      <w:tr w:rsidR="00522885" w:rsidRPr="00522885" w:rsidTr="00522885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88" w:name="ZAP2JEA3KV"/>
            <w:bookmarkStart w:id="89" w:name="bssPhr27"/>
            <w:bookmarkEnd w:id="88"/>
            <w:bookmarkEnd w:id="89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</w:tr>
      <w:tr w:rsidR="00522885" w:rsidRPr="00522885" w:rsidTr="00522885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90" w:name="ZAP2HF43J4"/>
            <w:bookmarkStart w:id="91" w:name="bssPhr28"/>
            <w:bookmarkEnd w:id="90"/>
            <w:bookmarkEnd w:id="9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АТТЕСТАТ</w:t>
            </w:r>
            <w:r w:rsidRPr="00522885">
              <w:rPr>
                <w:rFonts w:ascii="Times New Roman" w:eastAsia="Times New Roman" w:hAnsi="Times New Roman" w:cs="Times New Roman"/>
                <w:color w:val="000000"/>
              </w:rPr>
              <w:br/>
            </w:r>
            <w:bookmarkStart w:id="92" w:name="ZAP2FIK3IP"/>
            <w:bookmarkEnd w:id="92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ОБ ОСНОВНОМ ОБЩЕМ</w:t>
            </w:r>
            <w:r w:rsidRPr="00522885">
              <w:rPr>
                <w:rFonts w:ascii="Times New Roman" w:eastAsia="Times New Roman" w:hAnsi="Times New Roman" w:cs="Times New Roman"/>
                <w:color w:val="000000"/>
              </w:rPr>
              <w:br/>
            </w:r>
            <w:bookmarkStart w:id="93" w:name="ZAP21903EN"/>
            <w:bookmarkEnd w:id="93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ОБРАЗОВАНИИ</w:t>
            </w:r>
          </w:p>
        </w:tc>
      </w:tr>
    </w:tbl>
    <w:p w:rsidR="00522885" w:rsidRPr="00522885" w:rsidRDefault="00522885" w:rsidP="0052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94" w:name="bssPhr29"/>
      <w:bookmarkStart w:id="95" w:name="ZAP2AGI3I5"/>
      <w:bookmarkStart w:id="96" w:name="XA00LVS2MC"/>
      <w:bookmarkStart w:id="97" w:name="ZA00RQQ2P6"/>
      <w:bookmarkStart w:id="98" w:name="ZAP2AD03I4"/>
      <w:bookmarkStart w:id="99" w:name="ZAP24UE3GJ"/>
      <w:bookmarkEnd w:id="94"/>
      <w:bookmarkEnd w:id="95"/>
      <w:bookmarkEnd w:id="96"/>
      <w:bookmarkEnd w:id="97"/>
      <w:bookmarkEnd w:id="98"/>
      <w:bookmarkEnd w:id="99"/>
      <w:r w:rsidRPr="00522885">
        <w:rPr>
          <w:rFonts w:ascii="Times New Roman" w:eastAsia="Times New Roman" w:hAnsi="Times New Roman" w:cs="Times New Roman"/>
          <w:b/>
          <w:bCs/>
          <w:color w:val="000000"/>
        </w:rPr>
        <w:t>Обложка</w:t>
      </w:r>
    </w:p>
    <w:p w:rsidR="00522885" w:rsidRPr="00522885" w:rsidRDefault="00522885" w:rsidP="0052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100" w:name="bssPhr30"/>
      <w:bookmarkStart w:id="101" w:name="ZAP2D1U3IH"/>
      <w:bookmarkStart w:id="102" w:name="XA00M262MM"/>
      <w:bookmarkStart w:id="103" w:name="ZA00M5O2MU"/>
      <w:bookmarkStart w:id="104" w:name="ZAP27JC3H0"/>
      <w:bookmarkEnd w:id="100"/>
      <w:bookmarkEnd w:id="101"/>
      <w:bookmarkEnd w:id="102"/>
      <w:bookmarkEnd w:id="103"/>
      <w:bookmarkEnd w:id="104"/>
      <w:r w:rsidRPr="00522885">
        <w:rPr>
          <w:rFonts w:ascii="Times New Roman" w:eastAsia="Times New Roman" w:hAnsi="Times New Roman" w:cs="Times New Roman"/>
          <w:b/>
          <w:bCs/>
          <w:color w:val="000000"/>
        </w:rPr>
        <w:t>Оборотная сторона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90"/>
        <w:gridCol w:w="4782"/>
      </w:tblGrid>
      <w:tr w:rsidR="00522885" w:rsidRPr="00522885" w:rsidTr="00522885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50" w:type="dxa"/>
              <w:bottom w:w="84" w:type="dxa"/>
              <w:right w:w="167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50" w:type="dxa"/>
              <w:bottom w:w="84" w:type="dxa"/>
              <w:right w:w="167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2885" w:rsidRPr="00522885" w:rsidTr="00522885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8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22885" w:rsidRPr="00522885" w:rsidRDefault="00522885" w:rsidP="0052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105" w:name="bssPhr32"/>
      <w:bookmarkStart w:id="106" w:name="ZAP2GP43LJ"/>
      <w:bookmarkStart w:id="107" w:name="XA00M2O2MP"/>
      <w:bookmarkStart w:id="108" w:name="ZA00M2G2LR"/>
      <w:bookmarkStart w:id="109" w:name="ZAP2GLI3LI"/>
      <w:bookmarkStart w:id="110" w:name="ZAP2GI03LH"/>
      <w:bookmarkStart w:id="111" w:name="ZAP2B3E3K0"/>
      <w:bookmarkStart w:id="112" w:name="bssPhr31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r w:rsidRPr="00522885">
        <w:rPr>
          <w:rFonts w:ascii="Times New Roman" w:eastAsia="Times New Roman" w:hAnsi="Times New Roman" w:cs="Times New Roman"/>
          <w:b/>
          <w:bCs/>
          <w:color w:val="000000"/>
        </w:rPr>
        <w:t>Титул</w:t>
      </w:r>
    </w:p>
    <w:p w:rsidR="00522885" w:rsidRPr="00522885" w:rsidRDefault="00522885" w:rsidP="0052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113" w:name="bssPhr33"/>
      <w:bookmarkStart w:id="114" w:name="ZAP2H1U3ME"/>
      <w:bookmarkStart w:id="115" w:name="XA00M3A2MS"/>
      <w:bookmarkStart w:id="116" w:name="ZA00ROC2O7"/>
      <w:bookmarkStart w:id="117" w:name="ZAP2GUC3MD"/>
      <w:bookmarkEnd w:id="113"/>
      <w:bookmarkEnd w:id="114"/>
      <w:bookmarkEnd w:id="115"/>
      <w:bookmarkEnd w:id="116"/>
      <w:bookmarkEnd w:id="117"/>
      <w:r w:rsidRPr="00522885">
        <w:rPr>
          <w:rFonts w:ascii="Times New Roman" w:eastAsia="Times New Roman" w:hAnsi="Times New Roman" w:cs="Times New Roman"/>
          <w:b/>
          <w:bCs/>
          <w:color w:val="000000"/>
        </w:rPr>
        <w:t>Лицевая сторона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52"/>
        <w:gridCol w:w="4820"/>
      </w:tblGrid>
      <w:tr w:rsidR="00522885" w:rsidRPr="00522885" w:rsidTr="00522885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50" w:type="dxa"/>
              <w:bottom w:w="84" w:type="dxa"/>
              <w:right w:w="167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50" w:type="dxa"/>
              <w:bottom w:w="84" w:type="dxa"/>
              <w:right w:w="167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2885" w:rsidRPr="00522885" w:rsidTr="00522885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18" w:name="ZAP2N823PA"/>
            <w:bookmarkStart w:id="119" w:name="ZAP2NBK3PB"/>
            <w:bookmarkStart w:id="120" w:name="bssPhr34"/>
            <w:bookmarkEnd w:id="118"/>
            <w:bookmarkEnd w:id="119"/>
            <w:bookmarkEnd w:id="120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Герб России</w:t>
            </w:r>
          </w:p>
        </w:tc>
      </w:tr>
      <w:tr w:rsidR="00522885" w:rsidRPr="00522885" w:rsidTr="00522885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21" w:name="ZAP2JKE3MG"/>
            <w:bookmarkStart w:id="122" w:name="bssPhr35"/>
            <w:bookmarkEnd w:id="121"/>
            <w:bookmarkEnd w:id="122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</w:tr>
      <w:tr w:rsidR="00522885" w:rsidRPr="00522885" w:rsidTr="00522885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23" w:name="ZAP2HFI3H8"/>
            <w:bookmarkStart w:id="124" w:name="bssPhr36"/>
            <w:bookmarkEnd w:id="123"/>
            <w:bookmarkEnd w:id="124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АТТЕСТАТ</w:t>
            </w:r>
            <w:r w:rsidRPr="00522885">
              <w:rPr>
                <w:rFonts w:ascii="Times New Roman" w:eastAsia="Times New Roman" w:hAnsi="Times New Roman" w:cs="Times New Roman"/>
                <w:color w:val="000000"/>
              </w:rPr>
              <w:br/>
            </w:r>
            <w:bookmarkStart w:id="125" w:name="ZAP2EI03GC"/>
            <w:bookmarkEnd w:id="12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ОБ ОСНОВНОМ ОБЩЕМ</w:t>
            </w:r>
            <w:r w:rsidRPr="00522885">
              <w:rPr>
                <w:rFonts w:ascii="Times New Roman" w:eastAsia="Times New Roman" w:hAnsi="Times New Roman" w:cs="Times New Roman"/>
                <w:color w:val="000000"/>
              </w:rPr>
              <w:br/>
            </w:r>
            <w:bookmarkStart w:id="126" w:name="ZAP1T9E3CP"/>
            <w:bookmarkEnd w:id="126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ОБРАЗОВАНИИ</w:t>
            </w:r>
          </w:p>
        </w:tc>
      </w:tr>
      <w:tr w:rsidR="00522885" w:rsidRPr="00522885" w:rsidTr="00522885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27" w:name="ZAP1VOU3DK"/>
            <w:bookmarkStart w:id="128" w:name="bssPhr37"/>
            <w:bookmarkEnd w:id="127"/>
            <w:bookmarkEnd w:id="128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Рисунок</w:t>
            </w:r>
            <w:r w:rsidRPr="00522885">
              <w:rPr>
                <w:rFonts w:ascii="Times New Roman" w:eastAsia="Times New Roman" w:hAnsi="Times New Roman" w:cs="Times New Roman"/>
                <w:color w:val="000000"/>
              </w:rPr>
              <w:br/>
            </w:r>
            <w:bookmarkStart w:id="129" w:name="ZAP1RAG3CM"/>
            <w:bookmarkEnd w:id="129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(не приводится)</w:t>
            </w:r>
          </w:p>
        </w:tc>
      </w:tr>
      <w:tr w:rsidR="00522885" w:rsidRPr="00522885" w:rsidTr="00522885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30" w:name="ZAP27E43HE"/>
            <w:bookmarkStart w:id="131" w:name="bssPhr38"/>
            <w:bookmarkEnd w:id="130"/>
            <w:bookmarkEnd w:id="13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Модификация 2020 года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22885" w:rsidRPr="00522885" w:rsidRDefault="00522885" w:rsidP="0052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132" w:name="bssPhr39"/>
      <w:bookmarkStart w:id="133" w:name="ZAP2F863L0"/>
      <w:bookmarkStart w:id="134" w:name="XA00M2U2M0"/>
      <w:bookmarkStart w:id="135" w:name="ZA00RH22NC"/>
      <w:bookmarkStart w:id="136" w:name="ZAP2F4K3KV"/>
      <w:bookmarkStart w:id="137" w:name="ZAP29M23JE"/>
      <w:bookmarkEnd w:id="132"/>
      <w:bookmarkEnd w:id="133"/>
      <w:bookmarkEnd w:id="134"/>
      <w:bookmarkEnd w:id="135"/>
      <w:bookmarkEnd w:id="136"/>
      <w:bookmarkEnd w:id="137"/>
      <w:r w:rsidRPr="00522885">
        <w:rPr>
          <w:rFonts w:ascii="Times New Roman" w:eastAsia="Times New Roman" w:hAnsi="Times New Roman" w:cs="Times New Roman"/>
          <w:b/>
          <w:bCs/>
          <w:color w:val="000000"/>
        </w:rPr>
        <w:t>Титул</w:t>
      </w:r>
    </w:p>
    <w:p w:rsidR="00522885" w:rsidRPr="00522885" w:rsidRDefault="00522885" w:rsidP="0052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138" w:name="bssPhr40"/>
      <w:bookmarkStart w:id="139" w:name="ZAP2DQO3HE"/>
      <w:bookmarkStart w:id="140" w:name="XA00M3G2M3"/>
      <w:bookmarkStart w:id="141" w:name="ZA00RKA2OF"/>
      <w:bookmarkStart w:id="142" w:name="ZAP28C63FT"/>
      <w:bookmarkEnd w:id="138"/>
      <w:bookmarkEnd w:id="139"/>
      <w:bookmarkEnd w:id="140"/>
      <w:bookmarkEnd w:id="141"/>
      <w:bookmarkEnd w:id="142"/>
      <w:r w:rsidRPr="00522885">
        <w:rPr>
          <w:rFonts w:ascii="Times New Roman" w:eastAsia="Times New Roman" w:hAnsi="Times New Roman" w:cs="Times New Roman"/>
          <w:b/>
          <w:bCs/>
          <w:color w:val="000000"/>
        </w:rPr>
        <w:t>Оборотная сторона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8"/>
        <w:gridCol w:w="1051"/>
        <w:gridCol w:w="223"/>
        <w:gridCol w:w="3166"/>
        <w:gridCol w:w="4774"/>
      </w:tblGrid>
      <w:tr w:rsidR="00522885" w:rsidRPr="00522885" w:rsidTr="00522885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50" w:type="dxa"/>
              <w:bottom w:w="84" w:type="dxa"/>
              <w:right w:w="167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50" w:type="dxa"/>
              <w:bottom w:w="84" w:type="dxa"/>
              <w:right w:w="167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50" w:type="dxa"/>
              <w:bottom w:w="84" w:type="dxa"/>
              <w:right w:w="167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50" w:type="dxa"/>
              <w:bottom w:w="84" w:type="dxa"/>
              <w:right w:w="167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50" w:type="dxa"/>
              <w:bottom w:w="84" w:type="dxa"/>
              <w:right w:w="167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2885" w:rsidRPr="00522885" w:rsidTr="00522885">
        <w:tc>
          <w:tcPr>
            <w:tcW w:w="572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43" w:name="ZAP27E63CE"/>
            <w:bookmarkStart w:id="144" w:name="ZAP2CSO3DV"/>
            <w:bookmarkStart w:id="145" w:name="bssPhr41"/>
            <w:bookmarkEnd w:id="143"/>
            <w:bookmarkEnd w:id="144"/>
            <w:bookmarkEnd w:id="14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Герб России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46" w:name="ZAP20HE3CU"/>
            <w:bookmarkStart w:id="147" w:name="bssPhr42"/>
            <w:bookmarkEnd w:id="146"/>
            <w:bookmarkEnd w:id="147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Настоящий аттестат</w:t>
            </w:r>
            <w:r w:rsidRPr="00522885">
              <w:rPr>
                <w:rFonts w:ascii="Times New Roman" w:eastAsia="Times New Roman" w:hAnsi="Times New Roman" w:cs="Times New Roman"/>
                <w:color w:val="000000"/>
              </w:rPr>
              <w:br/>
            </w:r>
            <w:bookmarkStart w:id="148" w:name="ZAP21AC3GQ"/>
            <w:bookmarkEnd w:id="148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свидетельствует о том, что</w:t>
            </w:r>
          </w:p>
        </w:tc>
      </w:tr>
      <w:tr w:rsidR="00522885" w:rsidRPr="00522885" w:rsidTr="00522885">
        <w:tc>
          <w:tcPr>
            <w:tcW w:w="5729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49" w:name="ZAP2N563PN"/>
            <w:bookmarkStart w:id="150" w:name="bssPhr43"/>
            <w:bookmarkEnd w:id="149"/>
            <w:bookmarkEnd w:id="150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2885" w:rsidRPr="00522885" w:rsidTr="00522885"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51" w:name="ZAP2QS23QS"/>
            <w:bookmarkStart w:id="152" w:name="bssPhr44"/>
            <w:bookmarkEnd w:id="151"/>
            <w:bookmarkEnd w:id="152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в          году окончи</w:t>
            </w:r>
            <w:proofErr w:type="gramStart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л(</w:t>
            </w:r>
            <w:proofErr w:type="gramEnd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а)</w:t>
            </w:r>
          </w:p>
        </w:tc>
      </w:tr>
      <w:tr w:rsidR="00522885" w:rsidRPr="00522885" w:rsidTr="00522885">
        <w:tc>
          <w:tcPr>
            <w:tcW w:w="5729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53" w:name="ZAP2G863LB"/>
            <w:bookmarkStart w:id="154" w:name="bssPhr45"/>
            <w:bookmarkEnd w:id="153"/>
            <w:bookmarkEnd w:id="154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АТТЕСТАТ</w:t>
            </w:r>
            <w:r w:rsidRPr="00522885">
              <w:rPr>
                <w:rFonts w:ascii="Times New Roman" w:eastAsia="Times New Roman" w:hAnsi="Times New Roman" w:cs="Times New Roman"/>
                <w:color w:val="000000"/>
              </w:rPr>
              <w:br/>
            </w:r>
            <w:bookmarkStart w:id="155" w:name="ZAP2FEU3LQ"/>
            <w:bookmarkEnd w:id="15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ОБ ОСНОВНОМ ОБЩЕМ</w:t>
            </w:r>
            <w:r w:rsidRPr="00522885">
              <w:rPr>
                <w:rFonts w:ascii="Times New Roman" w:eastAsia="Times New Roman" w:hAnsi="Times New Roman" w:cs="Times New Roman"/>
                <w:color w:val="000000"/>
              </w:rPr>
              <w:br/>
            </w:r>
            <w:bookmarkStart w:id="156" w:name="ZAP26QC3JE"/>
            <w:bookmarkEnd w:id="156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ОБРАЗОВАНИИ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57" w:name="ZAP2BUG3J8"/>
            <w:bookmarkStart w:id="158" w:name="bssPhr46"/>
            <w:bookmarkEnd w:id="157"/>
            <w:bookmarkEnd w:id="158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и получи</w:t>
            </w:r>
            <w:proofErr w:type="gramStart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л(</w:t>
            </w:r>
            <w:proofErr w:type="gramEnd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а) основное общее</w:t>
            </w:r>
            <w:r w:rsidRPr="00522885">
              <w:rPr>
                <w:rFonts w:ascii="Times New Roman" w:eastAsia="Times New Roman" w:hAnsi="Times New Roman" w:cs="Times New Roman"/>
                <w:color w:val="000000"/>
              </w:rPr>
              <w:br/>
            </w:r>
            <w:bookmarkStart w:id="159" w:name="ZAP2AC23KJ"/>
            <w:bookmarkEnd w:id="159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образование</w:t>
            </w:r>
          </w:p>
        </w:tc>
      </w:tr>
      <w:tr w:rsidR="00522885" w:rsidRPr="00522885" w:rsidTr="00522885">
        <w:tc>
          <w:tcPr>
            <w:tcW w:w="5729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60" w:name="ZAP2D1S3KF"/>
            <w:bookmarkStart w:id="161" w:name="bssPhr47"/>
            <w:bookmarkEnd w:id="160"/>
            <w:bookmarkEnd w:id="16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00000000000000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2885" w:rsidRPr="00522885" w:rsidTr="00522885"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62" w:name="ZAP2CVG3MG"/>
            <w:bookmarkStart w:id="163" w:name="bssPhr48"/>
            <w:bookmarkEnd w:id="162"/>
            <w:bookmarkEnd w:id="163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  <w:r w:rsidRPr="00522885">
              <w:rPr>
                <w:rFonts w:ascii="Times New Roman" w:eastAsia="Times New Roman" w:hAnsi="Times New Roman" w:cs="Times New Roman"/>
                <w:color w:val="000000"/>
              </w:rPr>
              <w:br/>
            </w:r>
            <w:bookmarkStart w:id="164" w:name="ZAP2L6C3QQ"/>
            <w:bookmarkEnd w:id="164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организации, осуществляющей</w:t>
            </w:r>
          </w:p>
        </w:tc>
      </w:tr>
      <w:tr w:rsidR="00522885" w:rsidRPr="00522885" w:rsidTr="00522885"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65" w:name="ZAP2P8G3R8"/>
            <w:bookmarkStart w:id="166" w:name="bssPhr49"/>
            <w:bookmarkEnd w:id="165"/>
            <w:bookmarkEnd w:id="166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Дата выдачи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67" w:name="ZAP2LKM3LB"/>
            <w:bookmarkStart w:id="168" w:name="bssPhr50"/>
            <w:bookmarkEnd w:id="167"/>
            <w:bookmarkEnd w:id="168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образовательную деятельность</w:t>
            </w:r>
          </w:p>
        </w:tc>
      </w:tr>
      <w:tr w:rsidR="00522885" w:rsidRPr="00522885" w:rsidTr="00522885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69" w:name="ZAP2PL03MB"/>
            <w:bookmarkStart w:id="170" w:name="bssPhr51"/>
            <w:bookmarkEnd w:id="169"/>
            <w:bookmarkEnd w:id="170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М.П.</w:t>
            </w:r>
          </w:p>
        </w:tc>
      </w:tr>
      <w:tr w:rsidR="00522885" w:rsidRPr="00522885" w:rsidTr="00522885">
        <w:tc>
          <w:tcPr>
            <w:tcW w:w="572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8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22885" w:rsidRPr="00522885" w:rsidRDefault="00522885" w:rsidP="0052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171" w:name="bssPhr53"/>
      <w:bookmarkStart w:id="172" w:name="ZAP2BK63G9"/>
      <w:bookmarkStart w:id="173" w:name="XA00M5Q2MD"/>
      <w:bookmarkStart w:id="174" w:name="ZA00MQE2P7"/>
      <w:bookmarkStart w:id="175" w:name="ZAP265K3EO"/>
      <w:bookmarkStart w:id="176" w:name="bssPhr52"/>
      <w:bookmarkEnd w:id="171"/>
      <w:bookmarkEnd w:id="172"/>
      <w:bookmarkEnd w:id="173"/>
      <w:bookmarkEnd w:id="174"/>
      <w:bookmarkEnd w:id="175"/>
      <w:bookmarkEnd w:id="176"/>
      <w:r w:rsidRPr="00522885">
        <w:rPr>
          <w:rFonts w:ascii="Times New Roman" w:eastAsia="Times New Roman" w:hAnsi="Times New Roman" w:cs="Times New Roman"/>
          <w:b/>
          <w:bCs/>
          <w:color w:val="000000"/>
        </w:rPr>
        <w:t>Образец аттестата об основном общем образовании с отличием</w:t>
      </w:r>
    </w:p>
    <w:p w:rsidR="00522885" w:rsidRPr="00522885" w:rsidRDefault="00522885" w:rsidP="0052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177" w:name="bssPhr54"/>
      <w:bookmarkStart w:id="178" w:name="ZAP2D5G3KE"/>
      <w:bookmarkStart w:id="179" w:name="XA00M6C2MG"/>
      <w:bookmarkStart w:id="180" w:name="ZA00RUC2P7"/>
      <w:bookmarkStart w:id="181" w:name="ZAP2D1U3KD"/>
      <w:bookmarkStart w:id="182" w:name="ZAP2CUC3KC"/>
      <w:bookmarkEnd w:id="177"/>
      <w:bookmarkEnd w:id="178"/>
      <w:bookmarkEnd w:id="179"/>
      <w:bookmarkEnd w:id="180"/>
      <w:bookmarkEnd w:id="181"/>
      <w:bookmarkEnd w:id="182"/>
      <w:r w:rsidRPr="00522885">
        <w:rPr>
          <w:rFonts w:ascii="Times New Roman" w:eastAsia="Times New Roman" w:hAnsi="Times New Roman" w:cs="Times New Roman"/>
          <w:b/>
          <w:bCs/>
          <w:color w:val="000000"/>
        </w:rPr>
        <w:t>Обложка</w:t>
      </w:r>
    </w:p>
    <w:p w:rsidR="00522885" w:rsidRPr="00522885" w:rsidRDefault="00522885" w:rsidP="0052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183" w:name="bssPhr55"/>
      <w:bookmarkStart w:id="184" w:name="ZAP2H923MG"/>
      <w:bookmarkStart w:id="185" w:name="XA00M6U2MJ"/>
      <w:bookmarkStart w:id="186" w:name="ZA00RRU2O8"/>
      <w:bookmarkStart w:id="187" w:name="ZAP2H5G3MF"/>
      <w:bookmarkEnd w:id="183"/>
      <w:bookmarkEnd w:id="184"/>
      <w:bookmarkEnd w:id="185"/>
      <w:bookmarkEnd w:id="186"/>
      <w:bookmarkEnd w:id="187"/>
      <w:r w:rsidRPr="00522885">
        <w:rPr>
          <w:rFonts w:ascii="Times New Roman" w:eastAsia="Times New Roman" w:hAnsi="Times New Roman" w:cs="Times New Roman"/>
          <w:b/>
          <w:bCs/>
          <w:color w:val="000000"/>
        </w:rPr>
        <w:t>Лицевая сторона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21"/>
        <w:gridCol w:w="4951"/>
      </w:tblGrid>
      <w:tr w:rsidR="00522885" w:rsidRPr="00522885" w:rsidTr="00522885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50" w:type="dxa"/>
              <w:bottom w:w="84" w:type="dxa"/>
              <w:right w:w="167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50" w:type="dxa"/>
              <w:bottom w:w="84" w:type="dxa"/>
              <w:right w:w="167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2885" w:rsidRPr="00522885" w:rsidTr="00522885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88" w:name="ZAP2NF63PC"/>
            <w:bookmarkStart w:id="189" w:name="ZAP2NIO3PD"/>
            <w:bookmarkStart w:id="190" w:name="bssPhr56"/>
            <w:bookmarkEnd w:id="188"/>
            <w:bookmarkEnd w:id="189"/>
            <w:bookmarkEnd w:id="190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Герб России</w:t>
            </w:r>
          </w:p>
        </w:tc>
      </w:tr>
      <w:tr w:rsidR="00522885" w:rsidRPr="00522885" w:rsidTr="00522885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91" w:name="ZAP2OSS3MG"/>
            <w:bookmarkStart w:id="192" w:name="bssPhr57"/>
            <w:bookmarkEnd w:id="191"/>
            <w:bookmarkEnd w:id="192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</w:tr>
      <w:tr w:rsidR="00522885" w:rsidRPr="00522885" w:rsidTr="00522885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93" w:name="ZAP2MTM3KL"/>
            <w:bookmarkStart w:id="194" w:name="bssPhr58"/>
            <w:bookmarkEnd w:id="193"/>
            <w:bookmarkEnd w:id="194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АТТЕСТАТ</w:t>
            </w:r>
            <w:r w:rsidRPr="00522885">
              <w:rPr>
                <w:rFonts w:ascii="Times New Roman" w:eastAsia="Times New Roman" w:hAnsi="Times New Roman" w:cs="Times New Roman"/>
                <w:color w:val="000000"/>
              </w:rPr>
              <w:br/>
            </w:r>
            <w:bookmarkStart w:id="195" w:name="ZAP2L163KA"/>
            <w:bookmarkEnd w:id="19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 ОСНОВНОМ ОБЩЕМ</w:t>
            </w:r>
            <w:r w:rsidRPr="00522885">
              <w:rPr>
                <w:rFonts w:ascii="Times New Roman" w:eastAsia="Times New Roman" w:hAnsi="Times New Roman" w:cs="Times New Roman"/>
                <w:color w:val="000000"/>
              </w:rPr>
              <w:br/>
            </w:r>
            <w:bookmarkStart w:id="196" w:name="ZAP26NI3G8"/>
            <w:bookmarkEnd w:id="196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ОБРАЗОВАНИИ</w:t>
            </w:r>
          </w:p>
        </w:tc>
      </w:tr>
    </w:tbl>
    <w:p w:rsidR="00522885" w:rsidRPr="00522885" w:rsidRDefault="00522885" w:rsidP="0052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197" w:name="bssPhr59"/>
      <w:bookmarkStart w:id="198" w:name="ZAP2AR83I8"/>
      <w:bookmarkStart w:id="199" w:name="XA00M7G2MM"/>
      <w:bookmarkStart w:id="200" w:name="ZA00S1U2P8"/>
      <w:bookmarkStart w:id="201" w:name="ZAP2ANM3I7"/>
      <w:bookmarkStart w:id="202" w:name="ZAP2AK43I6"/>
      <w:bookmarkEnd w:id="197"/>
      <w:bookmarkEnd w:id="198"/>
      <w:bookmarkEnd w:id="199"/>
      <w:bookmarkEnd w:id="200"/>
      <w:bookmarkEnd w:id="201"/>
      <w:bookmarkEnd w:id="202"/>
      <w:r w:rsidRPr="00522885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Обложка</w:t>
      </w:r>
    </w:p>
    <w:p w:rsidR="00522885" w:rsidRPr="00522885" w:rsidRDefault="00522885" w:rsidP="0052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203" w:name="bssPhr60"/>
      <w:bookmarkStart w:id="204" w:name="ZAP2D923IJ"/>
      <w:bookmarkStart w:id="205" w:name="XA00M8G2N0"/>
      <w:bookmarkStart w:id="206" w:name="ZA00RNS2OG"/>
      <w:bookmarkStart w:id="207" w:name="ZAP2D5G3II"/>
      <w:bookmarkEnd w:id="203"/>
      <w:bookmarkEnd w:id="204"/>
      <w:bookmarkEnd w:id="205"/>
      <w:bookmarkEnd w:id="206"/>
      <w:bookmarkEnd w:id="207"/>
      <w:r w:rsidRPr="00522885">
        <w:rPr>
          <w:rFonts w:ascii="Times New Roman" w:eastAsia="Times New Roman" w:hAnsi="Times New Roman" w:cs="Times New Roman"/>
          <w:b/>
          <w:bCs/>
          <w:color w:val="000000"/>
        </w:rPr>
        <w:t>Оборотная сторона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90"/>
        <w:gridCol w:w="4782"/>
      </w:tblGrid>
      <w:tr w:rsidR="00522885" w:rsidRPr="00522885" w:rsidTr="00522885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50" w:type="dxa"/>
              <w:bottom w:w="84" w:type="dxa"/>
              <w:right w:w="167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50" w:type="dxa"/>
              <w:bottom w:w="84" w:type="dxa"/>
              <w:right w:w="167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2885" w:rsidRPr="00522885" w:rsidTr="00522885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8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22885" w:rsidRPr="00522885" w:rsidRDefault="00522885" w:rsidP="0052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208" w:name="bssPhr62"/>
      <w:bookmarkStart w:id="209" w:name="ZAP2H3Q3LM"/>
      <w:bookmarkStart w:id="210" w:name="XA00M922N3"/>
      <w:bookmarkStart w:id="211" w:name="ZA00RKK2ND"/>
      <w:bookmarkStart w:id="212" w:name="ZAP2H083LL"/>
      <w:bookmarkStart w:id="213" w:name="ZAP2GSM3LK"/>
      <w:bookmarkStart w:id="214" w:name="bssPhr61"/>
      <w:bookmarkEnd w:id="208"/>
      <w:bookmarkEnd w:id="209"/>
      <w:bookmarkEnd w:id="210"/>
      <w:bookmarkEnd w:id="211"/>
      <w:bookmarkEnd w:id="212"/>
      <w:bookmarkEnd w:id="213"/>
      <w:bookmarkEnd w:id="214"/>
      <w:r w:rsidRPr="00522885">
        <w:rPr>
          <w:rFonts w:ascii="Times New Roman" w:eastAsia="Times New Roman" w:hAnsi="Times New Roman" w:cs="Times New Roman"/>
          <w:b/>
          <w:bCs/>
          <w:color w:val="000000"/>
        </w:rPr>
        <w:t>Титул</w:t>
      </w:r>
    </w:p>
    <w:p w:rsidR="00522885" w:rsidRPr="00522885" w:rsidRDefault="00522885" w:rsidP="0052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215" w:name="bssPhr63"/>
      <w:bookmarkStart w:id="216" w:name="ZAP2HG63MI"/>
      <w:bookmarkStart w:id="217" w:name="XA00M9K2N6"/>
      <w:bookmarkStart w:id="218" w:name="ZA00RVG2O9"/>
      <w:bookmarkStart w:id="219" w:name="ZAP2HCK3MH"/>
      <w:bookmarkEnd w:id="215"/>
      <w:bookmarkEnd w:id="216"/>
      <w:bookmarkEnd w:id="217"/>
      <w:bookmarkEnd w:id="218"/>
      <w:bookmarkEnd w:id="219"/>
      <w:r w:rsidRPr="00522885">
        <w:rPr>
          <w:rFonts w:ascii="Times New Roman" w:eastAsia="Times New Roman" w:hAnsi="Times New Roman" w:cs="Times New Roman"/>
          <w:b/>
          <w:bCs/>
          <w:color w:val="000000"/>
        </w:rPr>
        <w:t>Лицевая сторона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34"/>
        <w:gridCol w:w="4938"/>
      </w:tblGrid>
      <w:tr w:rsidR="00522885" w:rsidRPr="00522885" w:rsidTr="00522885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50" w:type="dxa"/>
              <w:bottom w:w="84" w:type="dxa"/>
              <w:right w:w="167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50" w:type="dxa"/>
              <w:bottom w:w="84" w:type="dxa"/>
              <w:right w:w="167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2885" w:rsidRPr="00522885" w:rsidTr="00522885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20" w:name="ZAP2NMA3PE"/>
            <w:bookmarkStart w:id="221" w:name="ZAP2NPS3PF"/>
            <w:bookmarkStart w:id="222" w:name="bssPhr64"/>
            <w:bookmarkEnd w:id="220"/>
            <w:bookmarkEnd w:id="221"/>
            <w:bookmarkEnd w:id="222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 xml:space="preserve">Герб </w:t>
            </w:r>
            <w:proofErr w:type="spellStart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России</w:t>
            </w:r>
            <w:bookmarkStart w:id="223" w:name="ZAP2P303O1"/>
            <w:bookmarkStart w:id="224" w:name="bssPhr65"/>
            <w:bookmarkEnd w:id="223"/>
            <w:bookmarkEnd w:id="224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РОССИЙСКАЯ</w:t>
            </w:r>
            <w:proofErr w:type="spellEnd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 xml:space="preserve"> ФЕДЕРАЦИЯ</w:t>
            </w:r>
            <w:bookmarkStart w:id="225" w:name="ZAP2MU43IP"/>
            <w:bookmarkStart w:id="226" w:name="bssPhr66"/>
            <w:bookmarkEnd w:id="225"/>
            <w:bookmarkEnd w:id="226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АТТЕСТАТ</w:t>
            </w:r>
            <w:r w:rsidRPr="00522885">
              <w:rPr>
                <w:rFonts w:ascii="Times New Roman" w:eastAsia="Times New Roman" w:hAnsi="Times New Roman" w:cs="Times New Roman"/>
                <w:color w:val="000000"/>
              </w:rPr>
              <w:br/>
            </w:r>
            <w:bookmarkStart w:id="227" w:name="ZAP2K0I3HT"/>
            <w:bookmarkEnd w:id="227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ОБ ОСНОВНОМ ОБЩЕМ</w:t>
            </w:r>
            <w:r w:rsidRPr="00522885">
              <w:rPr>
                <w:rFonts w:ascii="Times New Roman" w:eastAsia="Times New Roman" w:hAnsi="Times New Roman" w:cs="Times New Roman"/>
                <w:color w:val="000000"/>
              </w:rPr>
              <w:br/>
            </w:r>
            <w:bookmarkStart w:id="228" w:name="ZAP22O03EA"/>
            <w:bookmarkEnd w:id="228"/>
            <w:proofErr w:type="spellStart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ОБРАЗОВАНИИ</w:t>
            </w:r>
            <w:bookmarkStart w:id="229" w:name="ZAP257G3F5"/>
            <w:bookmarkStart w:id="230" w:name="bssPhr67"/>
            <w:bookmarkEnd w:id="229"/>
            <w:bookmarkEnd w:id="230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Рисунок</w:t>
            </w:r>
            <w:proofErr w:type="spellEnd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 xml:space="preserve"> (не приводится)</w:t>
            </w:r>
          </w:p>
        </w:tc>
      </w:tr>
      <w:tr w:rsidR="00522885" w:rsidRPr="00522885" w:rsidTr="00522885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31" w:name="ZAP2CSM3IV"/>
            <w:bookmarkStart w:id="232" w:name="bssPhr68"/>
            <w:bookmarkEnd w:id="231"/>
            <w:bookmarkEnd w:id="232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Модификация 2020 года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22885" w:rsidRPr="00522885" w:rsidRDefault="00522885" w:rsidP="0052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233" w:name="bssPhr69"/>
      <w:bookmarkStart w:id="234" w:name="ZAP2G3Q3K5"/>
      <w:bookmarkStart w:id="235" w:name="XA00MA62N9"/>
      <w:bookmarkStart w:id="236" w:name="ZA00RO62NE"/>
      <w:bookmarkStart w:id="237" w:name="ZAP2G083K4"/>
      <w:bookmarkStart w:id="238" w:name="ZAP2AHM3IJ"/>
      <w:bookmarkEnd w:id="233"/>
      <w:bookmarkEnd w:id="234"/>
      <w:bookmarkEnd w:id="235"/>
      <w:bookmarkEnd w:id="236"/>
      <w:bookmarkEnd w:id="237"/>
      <w:bookmarkEnd w:id="238"/>
      <w:r w:rsidRPr="00522885">
        <w:rPr>
          <w:rFonts w:ascii="Times New Roman" w:eastAsia="Times New Roman" w:hAnsi="Times New Roman" w:cs="Times New Roman"/>
          <w:b/>
          <w:bCs/>
          <w:color w:val="000000"/>
        </w:rPr>
        <w:t>Титул</w:t>
      </w:r>
    </w:p>
    <w:p w:rsidR="00522885" w:rsidRPr="00522885" w:rsidRDefault="00522885" w:rsidP="0052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239" w:name="bssPhr70"/>
      <w:bookmarkStart w:id="240" w:name="ZAP2F2Q3JP"/>
      <w:bookmarkStart w:id="241" w:name="XA00M5O2MC"/>
      <w:bookmarkStart w:id="242" w:name="ZA00RRE2OH"/>
      <w:bookmarkStart w:id="243" w:name="ZAP29K83I8"/>
      <w:bookmarkEnd w:id="239"/>
      <w:bookmarkEnd w:id="240"/>
      <w:bookmarkEnd w:id="241"/>
      <w:bookmarkEnd w:id="242"/>
      <w:bookmarkEnd w:id="243"/>
      <w:r w:rsidRPr="00522885">
        <w:rPr>
          <w:rFonts w:ascii="Times New Roman" w:eastAsia="Times New Roman" w:hAnsi="Times New Roman" w:cs="Times New Roman"/>
          <w:b/>
          <w:bCs/>
          <w:color w:val="000000"/>
        </w:rPr>
        <w:t>Оборотная сторона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"/>
        <w:gridCol w:w="1175"/>
        <w:gridCol w:w="3310"/>
        <w:gridCol w:w="4717"/>
      </w:tblGrid>
      <w:tr w:rsidR="00522885" w:rsidRPr="00522885" w:rsidTr="00522885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50" w:type="dxa"/>
              <w:bottom w:w="84" w:type="dxa"/>
              <w:right w:w="167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50" w:type="dxa"/>
              <w:bottom w:w="84" w:type="dxa"/>
              <w:right w:w="167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50" w:type="dxa"/>
              <w:bottom w:w="84" w:type="dxa"/>
              <w:right w:w="167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50" w:type="dxa"/>
              <w:bottom w:w="84" w:type="dxa"/>
              <w:right w:w="167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2885" w:rsidRPr="00522885" w:rsidTr="00522885"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44" w:name="ZAP2DGS3HO"/>
            <w:bookmarkStart w:id="245" w:name="ZAP2IVE3J9"/>
            <w:bookmarkStart w:id="246" w:name="bssPhr71"/>
            <w:bookmarkEnd w:id="244"/>
            <w:bookmarkEnd w:id="245"/>
            <w:bookmarkEnd w:id="246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 xml:space="preserve">Герб </w:t>
            </w:r>
            <w:proofErr w:type="spellStart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России</w:t>
            </w:r>
            <w:bookmarkStart w:id="247" w:name="ZAP28PM3CU"/>
            <w:bookmarkStart w:id="248" w:name="bssPhr72"/>
            <w:bookmarkEnd w:id="247"/>
            <w:bookmarkEnd w:id="248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РОССИЙСКАЯ</w:t>
            </w:r>
            <w:proofErr w:type="spellEnd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 xml:space="preserve"> ФЕДЕРАЦИЯ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49" w:name="ZAP218Q3DL"/>
            <w:bookmarkStart w:id="250" w:name="bssPhr73"/>
            <w:bookmarkEnd w:id="249"/>
            <w:bookmarkEnd w:id="250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Настоящий аттестат</w:t>
            </w:r>
            <w:r w:rsidRPr="00522885">
              <w:rPr>
                <w:rFonts w:ascii="Times New Roman" w:eastAsia="Times New Roman" w:hAnsi="Times New Roman" w:cs="Times New Roman"/>
                <w:color w:val="000000"/>
              </w:rPr>
              <w:br/>
            </w:r>
            <w:bookmarkStart w:id="251" w:name="ZAP21DM3GJ"/>
            <w:bookmarkEnd w:id="25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свидетельствует о том, что</w:t>
            </w:r>
          </w:p>
        </w:tc>
      </w:tr>
      <w:tr w:rsidR="00522885" w:rsidRPr="00522885" w:rsidTr="00522885">
        <w:tc>
          <w:tcPr>
            <w:tcW w:w="572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52" w:name="ZAP2PI23QS"/>
            <w:bookmarkStart w:id="253" w:name="bssPhr74"/>
            <w:bookmarkEnd w:id="252"/>
            <w:bookmarkEnd w:id="253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АТТЕСТАТ</w:t>
            </w:r>
            <w:r w:rsidRPr="00522885">
              <w:rPr>
                <w:rFonts w:ascii="Times New Roman" w:eastAsia="Times New Roman" w:hAnsi="Times New Roman" w:cs="Times New Roman"/>
                <w:color w:val="000000"/>
              </w:rPr>
              <w:br/>
            </w:r>
            <w:bookmarkStart w:id="254" w:name="ZAP2QK23OU"/>
            <w:bookmarkEnd w:id="254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ОБ ОСНОВНОМ ОБЩЕМ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55" w:name="ZAP2IL23M3"/>
            <w:bookmarkStart w:id="256" w:name="bssPhr75"/>
            <w:bookmarkEnd w:id="255"/>
            <w:bookmarkEnd w:id="256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в         году окончи</w:t>
            </w:r>
            <w:proofErr w:type="gramStart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л(</w:t>
            </w:r>
            <w:proofErr w:type="gramEnd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а)</w:t>
            </w:r>
          </w:p>
        </w:tc>
      </w:tr>
      <w:tr w:rsidR="00522885" w:rsidRPr="00522885" w:rsidTr="00522885">
        <w:tc>
          <w:tcPr>
            <w:tcW w:w="572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57" w:name="ZAP27E63LR"/>
            <w:bookmarkStart w:id="258" w:name="bssPhr76"/>
            <w:bookmarkEnd w:id="257"/>
            <w:bookmarkEnd w:id="258"/>
            <w:proofErr w:type="gramStart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ОБРАЗОВАНИИ</w:t>
            </w:r>
            <w:proofErr w:type="gramEnd"/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59" w:name="ZAP2E7K3O1"/>
            <w:bookmarkStart w:id="260" w:name="bssPhr77"/>
            <w:bookmarkEnd w:id="259"/>
            <w:bookmarkEnd w:id="260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и получи</w:t>
            </w:r>
            <w:proofErr w:type="gramStart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л(</w:t>
            </w:r>
            <w:proofErr w:type="gramEnd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а) основное общее</w:t>
            </w:r>
            <w:r w:rsidRPr="00522885">
              <w:rPr>
                <w:rFonts w:ascii="Times New Roman" w:eastAsia="Times New Roman" w:hAnsi="Times New Roman" w:cs="Times New Roman"/>
                <w:color w:val="000000"/>
              </w:rPr>
              <w:br/>
            </w:r>
            <w:bookmarkStart w:id="261" w:name="ZAP2IV23MC"/>
            <w:bookmarkEnd w:id="26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образование</w:t>
            </w:r>
          </w:p>
        </w:tc>
      </w:tr>
      <w:tr w:rsidR="00522885" w:rsidRPr="00522885" w:rsidTr="00522885">
        <w:tc>
          <w:tcPr>
            <w:tcW w:w="572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62" w:name="ZAP2MTU3OE"/>
            <w:bookmarkStart w:id="263" w:name="bssPhr78"/>
            <w:bookmarkEnd w:id="262"/>
            <w:bookmarkEnd w:id="263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С отличием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2885" w:rsidRPr="00522885" w:rsidTr="00522885">
        <w:tc>
          <w:tcPr>
            <w:tcW w:w="572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64" w:name="ZAP2IGE3M0"/>
            <w:bookmarkStart w:id="265" w:name="bssPhr79"/>
            <w:bookmarkEnd w:id="264"/>
            <w:bookmarkEnd w:id="26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00000000000000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66" w:name="ZAP2IE23O1"/>
            <w:bookmarkStart w:id="267" w:name="bssPhr80"/>
            <w:bookmarkEnd w:id="266"/>
            <w:bookmarkEnd w:id="267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  <w:r w:rsidRPr="00522885">
              <w:rPr>
                <w:rFonts w:ascii="Times New Roman" w:eastAsia="Times New Roman" w:hAnsi="Times New Roman" w:cs="Times New Roman"/>
                <w:color w:val="000000"/>
              </w:rPr>
              <w:br/>
            </w:r>
            <w:bookmarkStart w:id="268" w:name="ZAP2QKU3SB"/>
            <w:bookmarkEnd w:id="268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организации, осуществляющей</w:t>
            </w:r>
          </w:p>
        </w:tc>
      </w:tr>
      <w:tr w:rsidR="00522885" w:rsidRPr="00522885" w:rsidTr="00522885">
        <w:tc>
          <w:tcPr>
            <w:tcW w:w="572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69" w:name="ZAP2OR83O7"/>
            <w:bookmarkStart w:id="270" w:name="bssPhr81"/>
            <w:bookmarkEnd w:id="269"/>
            <w:bookmarkEnd w:id="270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Дата выдачи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71" w:name="ZAP2IS03JC"/>
            <w:bookmarkStart w:id="272" w:name="bssPhr82"/>
            <w:bookmarkEnd w:id="271"/>
            <w:bookmarkEnd w:id="272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образовательную деятельность</w:t>
            </w:r>
          </w:p>
        </w:tc>
      </w:tr>
      <w:tr w:rsidR="00522885" w:rsidRPr="00522885" w:rsidTr="00522885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73" w:name="ZAP2KE03K5"/>
            <w:bookmarkStart w:id="274" w:name="bssPhr83"/>
            <w:bookmarkEnd w:id="273"/>
            <w:bookmarkEnd w:id="274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М.П.</w:t>
            </w:r>
          </w:p>
        </w:tc>
      </w:tr>
      <w:tr w:rsidR="00522885" w:rsidRPr="00522885" w:rsidTr="00522885">
        <w:tc>
          <w:tcPr>
            <w:tcW w:w="572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8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22885" w:rsidRPr="00522885" w:rsidRDefault="00522885" w:rsidP="005228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bookmarkStart w:id="275" w:name="bssPhr85"/>
      <w:bookmarkStart w:id="276" w:name="ZAP27GM3IP"/>
      <w:bookmarkStart w:id="277" w:name="XA00M6A2MF"/>
      <w:bookmarkStart w:id="278" w:name="ZA00MGU2O8"/>
      <w:bookmarkStart w:id="279" w:name="ZAP27D43IO"/>
      <w:bookmarkStart w:id="280" w:name="ZAP21UI3H7"/>
      <w:bookmarkStart w:id="281" w:name="bssPhr84"/>
      <w:bookmarkEnd w:id="275"/>
      <w:bookmarkEnd w:id="276"/>
      <w:bookmarkEnd w:id="277"/>
      <w:bookmarkEnd w:id="278"/>
      <w:bookmarkEnd w:id="279"/>
      <w:bookmarkEnd w:id="280"/>
      <w:bookmarkEnd w:id="281"/>
      <w:r w:rsidRPr="00522885">
        <w:rPr>
          <w:rFonts w:ascii="Times New Roman" w:eastAsia="Times New Roman" w:hAnsi="Times New Roman" w:cs="Times New Roman"/>
          <w:color w:val="000000"/>
        </w:rPr>
        <w:t>Приложение № 2</w:t>
      </w:r>
      <w:bookmarkStart w:id="282" w:name="ZAP2KN83HN"/>
      <w:bookmarkStart w:id="283" w:name="bssPhr86"/>
      <w:bookmarkEnd w:id="282"/>
      <w:bookmarkEnd w:id="283"/>
      <w:r w:rsidRPr="00522885">
        <w:rPr>
          <w:rFonts w:ascii="Times New Roman" w:eastAsia="Times New Roman" w:hAnsi="Times New Roman" w:cs="Times New Roman"/>
          <w:color w:val="000000"/>
        </w:rPr>
        <w:t>УТВЕРЖДЕН</w:t>
      </w:r>
      <w:r w:rsidRPr="00522885">
        <w:rPr>
          <w:rFonts w:ascii="Times New Roman" w:eastAsia="Times New Roman" w:hAnsi="Times New Roman" w:cs="Times New Roman"/>
          <w:color w:val="000000"/>
        </w:rPr>
        <w:br/>
      </w:r>
      <w:bookmarkStart w:id="284" w:name="ZAP2HC43H1"/>
      <w:bookmarkEnd w:id="284"/>
      <w:r w:rsidRPr="00522885">
        <w:rPr>
          <w:rFonts w:ascii="Times New Roman" w:eastAsia="Times New Roman" w:hAnsi="Times New Roman" w:cs="Times New Roman"/>
          <w:color w:val="000000"/>
        </w:rPr>
        <w:t>приказом Министерства просвещения</w:t>
      </w:r>
      <w:r w:rsidRPr="00522885">
        <w:rPr>
          <w:rFonts w:ascii="Times New Roman" w:eastAsia="Times New Roman" w:hAnsi="Times New Roman" w:cs="Times New Roman"/>
          <w:color w:val="000000"/>
        </w:rPr>
        <w:br/>
      </w:r>
      <w:bookmarkStart w:id="285" w:name="ZAP24UC3E2"/>
      <w:bookmarkEnd w:id="285"/>
      <w:r w:rsidRPr="00522885">
        <w:rPr>
          <w:rFonts w:ascii="Times New Roman" w:eastAsia="Times New Roman" w:hAnsi="Times New Roman" w:cs="Times New Roman"/>
          <w:color w:val="000000"/>
        </w:rPr>
        <w:t>Российской Федерации</w:t>
      </w:r>
      <w:r w:rsidRPr="00522885">
        <w:rPr>
          <w:rFonts w:ascii="Times New Roman" w:eastAsia="Times New Roman" w:hAnsi="Times New Roman" w:cs="Times New Roman"/>
          <w:color w:val="000000"/>
        </w:rPr>
        <w:br/>
      </w:r>
      <w:bookmarkStart w:id="286" w:name="ZAP1N4E3BN"/>
      <w:bookmarkEnd w:id="286"/>
      <w:r w:rsidRPr="00522885">
        <w:rPr>
          <w:rFonts w:ascii="Times New Roman" w:eastAsia="Times New Roman" w:hAnsi="Times New Roman" w:cs="Times New Roman"/>
          <w:color w:val="000000"/>
        </w:rPr>
        <w:t>от 5 октября 2020 года 545</w:t>
      </w:r>
    </w:p>
    <w:p w:rsidR="00522885" w:rsidRPr="00522885" w:rsidRDefault="00522885" w:rsidP="0052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287" w:name="bssPhr87"/>
      <w:bookmarkStart w:id="288" w:name="ZAP23AA3DR"/>
      <w:bookmarkStart w:id="289" w:name="ZAP236O3DQ"/>
      <w:bookmarkStart w:id="290" w:name="ZAP1TO63C9"/>
      <w:bookmarkEnd w:id="287"/>
      <w:bookmarkEnd w:id="288"/>
      <w:bookmarkEnd w:id="289"/>
      <w:bookmarkEnd w:id="290"/>
      <w:r w:rsidRPr="00522885">
        <w:rPr>
          <w:rFonts w:ascii="Times New Roman" w:eastAsia="Times New Roman" w:hAnsi="Times New Roman" w:cs="Times New Roman"/>
          <w:b/>
          <w:bCs/>
          <w:color w:val="000000"/>
        </w:rPr>
        <w:t>Образец приложения к аттестату об основном общем образовании/аттестату об основном общем образовании с отличием</w:t>
      </w:r>
    </w:p>
    <w:p w:rsidR="00522885" w:rsidRPr="00522885" w:rsidRDefault="00522885" w:rsidP="0052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291" w:name="bssPhr88"/>
      <w:bookmarkStart w:id="292" w:name="ZAP2FTM3L8"/>
      <w:bookmarkStart w:id="293" w:name="XA00M6S2MI"/>
      <w:bookmarkStart w:id="294" w:name="ZA00S322OA"/>
      <w:bookmarkStart w:id="295" w:name="ZAP2FQ43L7"/>
      <w:bookmarkStart w:id="296" w:name="ZAP2ABI3JM"/>
      <w:bookmarkEnd w:id="291"/>
      <w:bookmarkEnd w:id="292"/>
      <w:bookmarkEnd w:id="293"/>
      <w:bookmarkEnd w:id="294"/>
      <w:bookmarkEnd w:id="295"/>
      <w:bookmarkEnd w:id="296"/>
      <w:r w:rsidRPr="00522885">
        <w:rPr>
          <w:rFonts w:ascii="Times New Roman" w:eastAsia="Times New Roman" w:hAnsi="Times New Roman" w:cs="Times New Roman"/>
          <w:b/>
          <w:bCs/>
          <w:color w:val="000000"/>
        </w:rPr>
        <w:t>Лицевая сторона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9"/>
        <w:gridCol w:w="4783"/>
      </w:tblGrid>
      <w:tr w:rsidR="00522885" w:rsidRPr="00522885" w:rsidTr="00522885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50" w:type="dxa"/>
              <w:bottom w:w="84" w:type="dxa"/>
              <w:right w:w="167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50" w:type="dxa"/>
              <w:bottom w:w="84" w:type="dxa"/>
              <w:right w:w="167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2885" w:rsidRPr="00522885" w:rsidTr="00522885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97" w:name="ZAP2FBA3MR"/>
            <w:bookmarkStart w:id="298" w:name="ZAP2KPS3OC"/>
            <w:bookmarkStart w:id="299" w:name="bssPhr89"/>
            <w:bookmarkEnd w:id="297"/>
            <w:bookmarkEnd w:id="298"/>
            <w:bookmarkEnd w:id="299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Дополнительные сведения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300" w:name="ZAP2GJ03N4"/>
            <w:bookmarkStart w:id="301" w:name="bssPhr90"/>
            <w:bookmarkEnd w:id="300"/>
            <w:bookmarkEnd w:id="30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Герб России</w:t>
            </w:r>
          </w:p>
        </w:tc>
      </w:tr>
      <w:tr w:rsidR="00522885" w:rsidRPr="00522885" w:rsidTr="00522885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302" w:name="ZAP2JOU3OB"/>
            <w:bookmarkStart w:id="303" w:name="bssPhr91"/>
            <w:bookmarkEnd w:id="302"/>
            <w:bookmarkEnd w:id="303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</w:tr>
      <w:tr w:rsidR="00522885" w:rsidRPr="00522885" w:rsidTr="00522885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304" w:name="ZAP2M9A3PG"/>
            <w:bookmarkStart w:id="305" w:name="bssPhr92"/>
            <w:bookmarkEnd w:id="304"/>
            <w:bookmarkEnd w:id="30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Дата выдачи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306" w:name="ZAP2I1Q3K8"/>
            <w:bookmarkStart w:id="307" w:name="bssPhr93"/>
            <w:bookmarkEnd w:id="306"/>
            <w:bookmarkEnd w:id="307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ПРИЛОЖЕНИЕ</w:t>
            </w:r>
            <w:r w:rsidRPr="00522885">
              <w:rPr>
                <w:rFonts w:ascii="Times New Roman" w:eastAsia="Times New Roman" w:hAnsi="Times New Roman" w:cs="Times New Roman"/>
                <w:color w:val="000000"/>
              </w:rPr>
              <w:br/>
            </w:r>
            <w:bookmarkStart w:id="308" w:name="ZAP2P2U3MC"/>
            <w:bookmarkEnd w:id="308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К АТТЕСТАТУ ОБ ОСНОВНОМ ОБЩЕМ</w:t>
            </w:r>
            <w:r w:rsidRPr="00522885">
              <w:rPr>
                <w:rFonts w:ascii="Times New Roman" w:eastAsia="Times New Roman" w:hAnsi="Times New Roman" w:cs="Times New Roman"/>
                <w:color w:val="000000"/>
              </w:rPr>
              <w:br/>
            </w:r>
            <w:bookmarkStart w:id="309" w:name="ZAP242C3FS"/>
            <w:bookmarkEnd w:id="309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ОБРАЗОВАНИИ</w:t>
            </w:r>
          </w:p>
        </w:tc>
      </w:tr>
      <w:tr w:rsidR="00522885" w:rsidRPr="00522885" w:rsidTr="00522885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310" w:name="ZAP28NC3JM"/>
            <w:bookmarkStart w:id="311" w:name="bssPhr94"/>
            <w:bookmarkEnd w:id="310"/>
            <w:bookmarkEnd w:id="31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  <w:r w:rsidRPr="00522885">
              <w:rPr>
                <w:rFonts w:ascii="Times New Roman" w:eastAsia="Times New Roman" w:hAnsi="Times New Roman" w:cs="Times New Roman"/>
                <w:color w:val="000000"/>
              </w:rPr>
              <w:br/>
            </w:r>
            <w:bookmarkStart w:id="312" w:name="ZAP2FMS3O0"/>
            <w:bookmarkEnd w:id="312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организации, осуществляющей</w:t>
            </w:r>
            <w:r w:rsidRPr="00522885">
              <w:rPr>
                <w:rFonts w:ascii="Times New Roman" w:eastAsia="Times New Roman" w:hAnsi="Times New Roman" w:cs="Times New Roman"/>
                <w:color w:val="000000"/>
              </w:rPr>
              <w:br/>
            </w:r>
            <w:bookmarkStart w:id="313" w:name="ZAP2GBU3LC"/>
            <w:bookmarkEnd w:id="313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образовательную деятельность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314" w:name="ZAP2ICC3J3"/>
            <w:bookmarkStart w:id="315" w:name="bssPhr95"/>
            <w:bookmarkEnd w:id="314"/>
            <w:bookmarkEnd w:id="31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Дата рождения</w:t>
            </w:r>
          </w:p>
        </w:tc>
      </w:tr>
      <w:tr w:rsidR="00522885" w:rsidRPr="00522885" w:rsidTr="00522885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316" w:name="ZAP2KH23KL"/>
            <w:bookmarkStart w:id="317" w:name="bssPhr96"/>
            <w:bookmarkEnd w:id="316"/>
            <w:bookmarkEnd w:id="317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М.П.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318" w:name="ZAP22KK3HF"/>
            <w:bookmarkStart w:id="319" w:name="bssPhr97"/>
            <w:bookmarkEnd w:id="318"/>
            <w:bookmarkEnd w:id="319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Рисунок</w:t>
            </w:r>
            <w:r w:rsidRPr="00522885">
              <w:rPr>
                <w:rFonts w:ascii="Times New Roman" w:eastAsia="Times New Roman" w:hAnsi="Times New Roman" w:cs="Times New Roman"/>
                <w:color w:val="000000"/>
              </w:rPr>
              <w:br/>
            </w:r>
            <w:bookmarkStart w:id="320" w:name="ZAP20DG3HM"/>
            <w:bookmarkEnd w:id="320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(не приводится)</w:t>
            </w:r>
          </w:p>
        </w:tc>
      </w:tr>
    </w:tbl>
    <w:p w:rsidR="00522885" w:rsidRPr="00522885" w:rsidRDefault="00522885" w:rsidP="0052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321" w:name="bssPhr98"/>
      <w:bookmarkStart w:id="322" w:name="ZAP2LOO3M5"/>
      <w:bookmarkStart w:id="323" w:name="XA00M7E2ML"/>
      <w:bookmarkStart w:id="324" w:name="ZA00RV02OI"/>
      <w:bookmarkStart w:id="325" w:name="ZAP2LL63M4"/>
      <w:bookmarkStart w:id="326" w:name="ZAP2G6K3KJ"/>
      <w:bookmarkEnd w:id="321"/>
      <w:bookmarkEnd w:id="322"/>
      <w:bookmarkEnd w:id="323"/>
      <w:bookmarkEnd w:id="324"/>
      <w:bookmarkEnd w:id="325"/>
      <w:bookmarkEnd w:id="326"/>
      <w:r w:rsidRPr="00522885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Оборотная сторона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72"/>
        <w:gridCol w:w="235"/>
        <w:gridCol w:w="1608"/>
        <w:gridCol w:w="1053"/>
        <w:gridCol w:w="235"/>
        <w:gridCol w:w="1593"/>
        <w:gridCol w:w="1068"/>
        <w:gridCol w:w="235"/>
        <w:gridCol w:w="1773"/>
      </w:tblGrid>
      <w:tr w:rsidR="00522885" w:rsidRPr="00522885" w:rsidTr="00522885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50" w:type="dxa"/>
              <w:bottom w:w="84" w:type="dxa"/>
              <w:right w:w="167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50" w:type="dxa"/>
              <w:bottom w:w="84" w:type="dxa"/>
              <w:right w:w="167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50" w:type="dxa"/>
              <w:bottom w:w="84" w:type="dxa"/>
              <w:right w:w="167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50" w:type="dxa"/>
              <w:bottom w:w="84" w:type="dxa"/>
              <w:right w:w="167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50" w:type="dxa"/>
              <w:bottom w:w="84" w:type="dxa"/>
              <w:right w:w="167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50" w:type="dxa"/>
              <w:bottom w:w="84" w:type="dxa"/>
              <w:right w:w="167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50" w:type="dxa"/>
              <w:bottom w:w="84" w:type="dxa"/>
              <w:right w:w="167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50" w:type="dxa"/>
              <w:bottom w:w="84" w:type="dxa"/>
              <w:right w:w="167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50" w:type="dxa"/>
              <w:bottom w:w="84" w:type="dxa"/>
              <w:right w:w="167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2885" w:rsidRPr="00522885" w:rsidTr="0052288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74" w:type="dxa"/>
              <w:bottom w:w="84" w:type="dxa"/>
              <w:right w:w="74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327" w:name="ZAP2LSQ3M0"/>
            <w:bookmarkStart w:id="328" w:name="ZAP2RBC3NH"/>
            <w:bookmarkStart w:id="329" w:name="bssPhr99"/>
            <w:bookmarkEnd w:id="327"/>
            <w:bookmarkEnd w:id="328"/>
            <w:bookmarkEnd w:id="329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БЕЗ АТТЕСТАТА ОБ ОСНОВНОМ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74" w:type="dxa"/>
              <w:bottom w:w="84" w:type="dxa"/>
              <w:right w:w="74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74" w:type="dxa"/>
              <w:bottom w:w="84" w:type="dxa"/>
              <w:right w:w="74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330" w:name="ZAP27BK3GI"/>
            <w:bookmarkStart w:id="331" w:name="bssPhr100"/>
            <w:bookmarkEnd w:id="330"/>
            <w:bookmarkEnd w:id="33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Наименование учебных предметов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74" w:type="dxa"/>
              <w:bottom w:w="84" w:type="dxa"/>
              <w:right w:w="74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332" w:name="ZAP2BU23KB"/>
            <w:bookmarkStart w:id="333" w:name="bssPhr101"/>
            <w:bookmarkEnd w:id="332"/>
            <w:bookmarkEnd w:id="333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Итоговая отметка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74" w:type="dxa"/>
              <w:bottom w:w="84" w:type="dxa"/>
              <w:right w:w="74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74" w:type="dxa"/>
              <w:bottom w:w="84" w:type="dxa"/>
              <w:right w:w="74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334" w:name="ZAP2B923LH"/>
            <w:bookmarkStart w:id="335" w:name="bssPhr102"/>
            <w:bookmarkEnd w:id="334"/>
            <w:bookmarkEnd w:id="33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Наименование учебных предметов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74" w:type="dxa"/>
              <w:bottom w:w="84" w:type="dxa"/>
              <w:right w:w="74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336" w:name="ZAP2MNE3NN"/>
            <w:bookmarkStart w:id="337" w:name="bssPhr103"/>
            <w:bookmarkEnd w:id="336"/>
            <w:bookmarkEnd w:id="337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Итоговая отметка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74" w:type="dxa"/>
              <w:bottom w:w="84" w:type="dxa"/>
              <w:right w:w="74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74" w:type="dxa"/>
              <w:bottom w:w="84" w:type="dxa"/>
              <w:right w:w="74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338" w:name="ZAP2O323ND"/>
            <w:bookmarkStart w:id="339" w:name="bssPhr104"/>
            <w:bookmarkEnd w:id="338"/>
            <w:bookmarkEnd w:id="339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БЕЗ АТТЕСТАТА ОБ ОСНОВНОМ</w:t>
            </w:r>
          </w:p>
        </w:tc>
      </w:tr>
      <w:tr w:rsidR="00522885" w:rsidRPr="00522885" w:rsidTr="00522885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74" w:type="dxa"/>
              <w:bottom w:w="84" w:type="dxa"/>
              <w:right w:w="74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340" w:name="ZAP2DCE3JK"/>
            <w:bookmarkStart w:id="341" w:name="bssPhr105"/>
            <w:bookmarkEnd w:id="340"/>
            <w:bookmarkEnd w:id="34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ОБЩЕМ ОБРАЗОВАНИИ НЕДЕЙСТВ</w:t>
            </w:r>
            <w:proofErr w:type="gramStart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И-</w:t>
            </w:r>
            <w:proofErr w:type="gramEnd"/>
            <w:r w:rsidRPr="00522885">
              <w:rPr>
                <w:rFonts w:ascii="Times New Roman" w:eastAsia="Times New Roman" w:hAnsi="Times New Roman" w:cs="Times New Roman"/>
                <w:color w:val="000000"/>
              </w:rPr>
              <w:br/>
            </w:r>
            <w:bookmarkStart w:id="342" w:name="ZAP2DRQ3F6"/>
            <w:bookmarkEnd w:id="342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ТЕЛЬНО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74" w:type="dxa"/>
              <w:bottom w:w="84" w:type="dxa"/>
              <w:right w:w="74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74" w:type="dxa"/>
              <w:bottom w:w="84" w:type="dxa"/>
              <w:right w:w="74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74" w:type="dxa"/>
              <w:bottom w:w="84" w:type="dxa"/>
              <w:right w:w="74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74" w:type="dxa"/>
              <w:bottom w:w="84" w:type="dxa"/>
              <w:right w:w="74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74" w:type="dxa"/>
              <w:bottom w:w="84" w:type="dxa"/>
              <w:right w:w="74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74" w:type="dxa"/>
              <w:bottom w:w="84" w:type="dxa"/>
              <w:right w:w="74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74" w:type="dxa"/>
              <w:bottom w:w="84" w:type="dxa"/>
              <w:right w:w="74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74" w:type="dxa"/>
              <w:bottom w:w="84" w:type="dxa"/>
              <w:right w:w="74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343" w:name="ZAP291A3CP"/>
            <w:bookmarkStart w:id="344" w:name="bssPhr106"/>
            <w:bookmarkEnd w:id="343"/>
            <w:bookmarkEnd w:id="344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ОБЩЕМ ОБРАЗОВАНИИ НЕДЕЙСТВ</w:t>
            </w:r>
            <w:proofErr w:type="gramStart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И-</w:t>
            </w:r>
            <w:proofErr w:type="gramEnd"/>
            <w:r w:rsidRPr="00522885">
              <w:rPr>
                <w:rFonts w:ascii="Times New Roman" w:eastAsia="Times New Roman" w:hAnsi="Times New Roman" w:cs="Times New Roman"/>
                <w:color w:val="000000"/>
              </w:rPr>
              <w:br/>
            </w:r>
            <w:bookmarkStart w:id="345" w:name="ZAP220S3F3"/>
            <w:bookmarkEnd w:id="34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ТЕЛЬНО</w:t>
            </w:r>
          </w:p>
        </w:tc>
      </w:tr>
    </w:tbl>
    <w:p w:rsidR="00522885" w:rsidRPr="00522885" w:rsidRDefault="00522885" w:rsidP="005228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bookmarkStart w:id="346" w:name="bssPhr107"/>
      <w:bookmarkStart w:id="347" w:name="ZAP23663GJ"/>
      <w:bookmarkStart w:id="348" w:name="XA00M802MO"/>
      <w:bookmarkStart w:id="349" w:name="ZA00MN82OO"/>
      <w:bookmarkStart w:id="350" w:name="ZAP232K3GI"/>
      <w:bookmarkStart w:id="351" w:name="ZAP1TK23F1"/>
      <w:bookmarkEnd w:id="346"/>
      <w:bookmarkEnd w:id="347"/>
      <w:bookmarkEnd w:id="348"/>
      <w:bookmarkEnd w:id="349"/>
      <w:bookmarkEnd w:id="350"/>
      <w:bookmarkEnd w:id="351"/>
      <w:r w:rsidRPr="00522885">
        <w:rPr>
          <w:rFonts w:ascii="Times New Roman" w:eastAsia="Times New Roman" w:hAnsi="Times New Roman" w:cs="Times New Roman"/>
          <w:color w:val="000000"/>
        </w:rPr>
        <w:t>Приложение № 3</w:t>
      </w:r>
      <w:bookmarkStart w:id="352" w:name="ZAP27UO3DV"/>
      <w:bookmarkStart w:id="353" w:name="bssPhr108"/>
      <w:bookmarkEnd w:id="352"/>
      <w:bookmarkEnd w:id="353"/>
      <w:r w:rsidRPr="00522885">
        <w:rPr>
          <w:rFonts w:ascii="Times New Roman" w:eastAsia="Times New Roman" w:hAnsi="Times New Roman" w:cs="Times New Roman"/>
          <w:color w:val="000000"/>
        </w:rPr>
        <w:t>УТВЕРЖДЕНО</w:t>
      </w:r>
      <w:r w:rsidRPr="00522885">
        <w:rPr>
          <w:rFonts w:ascii="Times New Roman" w:eastAsia="Times New Roman" w:hAnsi="Times New Roman" w:cs="Times New Roman"/>
          <w:color w:val="000000"/>
        </w:rPr>
        <w:br/>
      </w:r>
      <w:bookmarkStart w:id="354" w:name="ZAP2HFM3H2"/>
      <w:bookmarkEnd w:id="354"/>
      <w:r w:rsidRPr="00522885">
        <w:rPr>
          <w:rFonts w:ascii="Times New Roman" w:eastAsia="Times New Roman" w:hAnsi="Times New Roman" w:cs="Times New Roman"/>
          <w:color w:val="000000"/>
        </w:rPr>
        <w:t>приказом Министерства просвещения</w:t>
      </w:r>
      <w:r w:rsidRPr="00522885">
        <w:rPr>
          <w:rFonts w:ascii="Times New Roman" w:eastAsia="Times New Roman" w:hAnsi="Times New Roman" w:cs="Times New Roman"/>
          <w:color w:val="000000"/>
        </w:rPr>
        <w:br/>
      </w:r>
      <w:bookmarkStart w:id="355" w:name="ZAP251U3E3"/>
      <w:bookmarkEnd w:id="355"/>
      <w:r w:rsidRPr="00522885">
        <w:rPr>
          <w:rFonts w:ascii="Times New Roman" w:eastAsia="Times New Roman" w:hAnsi="Times New Roman" w:cs="Times New Roman"/>
          <w:color w:val="000000"/>
        </w:rPr>
        <w:t>Российской Федерации</w:t>
      </w:r>
      <w:r w:rsidRPr="00522885">
        <w:rPr>
          <w:rFonts w:ascii="Times New Roman" w:eastAsia="Times New Roman" w:hAnsi="Times New Roman" w:cs="Times New Roman"/>
          <w:color w:val="000000"/>
        </w:rPr>
        <w:br/>
      </w:r>
      <w:bookmarkStart w:id="356" w:name="ZAP1N0K3C8"/>
      <w:bookmarkEnd w:id="356"/>
      <w:r w:rsidRPr="00522885">
        <w:rPr>
          <w:rFonts w:ascii="Times New Roman" w:eastAsia="Times New Roman" w:hAnsi="Times New Roman" w:cs="Times New Roman"/>
          <w:color w:val="000000"/>
        </w:rPr>
        <w:t>от 5 октября 2020 года 545</w:t>
      </w:r>
    </w:p>
    <w:p w:rsidR="00522885" w:rsidRPr="00522885" w:rsidRDefault="00522885" w:rsidP="0052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357" w:name="bssPhr109"/>
      <w:bookmarkStart w:id="358" w:name="ZAP296O3ES"/>
      <w:bookmarkStart w:id="359" w:name="ZAP29363ER"/>
      <w:bookmarkStart w:id="360" w:name="ZAP23KK3DA"/>
      <w:bookmarkEnd w:id="357"/>
      <w:bookmarkEnd w:id="358"/>
      <w:bookmarkEnd w:id="359"/>
      <w:bookmarkEnd w:id="360"/>
      <w:r w:rsidRPr="00522885">
        <w:rPr>
          <w:rFonts w:ascii="Times New Roman" w:eastAsia="Times New Roman" w:hAnsi="Times New Roman" w:cs="Times New Roman"/>
          <w:b/>
          <w:bCs/>
          <w:color w:val="000000"/>
        </w:rPr>
        <w:t>Описание аттестата об основном общем образовании/аттестата об основном общем образовании с отличием и приложения к ним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361" w:name="bssPhr110"/>
      <w:bookmarkStart w:id="362" w:name="ZAP226I3DC"/>
      <w:bookmarkStart w:id="363" w:name="XA00M902N2"/>
      <w:bookmarkStart w:id="364" w:name="ZAP1SO03BR"/>
      <w:bookmarkEnd w:id="361"/>
      <w:bookmarkEnd w:id="362"/>
      <w:bookmarkEnd w:id="363"/>
      <w:bookmarkEnd w:id="364"/>
      <w:r w:rsidRPr="00522885">
        <w:rPr>
          <w:rFonts w:ascii="Times New Roman" w:eastAsia="Times New Roman" w:hAnsi="Times New Roman" w:cs="Times New Roman"/>
          <w:color w:val="000000"/>
        </w:rPr>
        <w:t>1. Аттестат об основном общем образовании/аттестат об основном общем образовании с отличием (далее - аттестат) является защищенной от подделок полиграфической продукцией уровня защищенности "Б" и изготавливается в соответствии с Техническими требованиями и условиями изготовления защищенной полиграфической продукции</w:t>
      </w:r>
      <w:r w:rsidRPr="00522885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85090" cy="223520"/>
            <wp:effectExtent l="19050" t="0" r="0" b="0"/>
            <wp:docPr id="1" name="Рисунок 1" descr="https://bssexport.1gl.ru/api/image/ru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ssexport.1gl.ru/api/image/ru/574142/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2885">
        <w:rPr>
          <w:rFonts w:ascii="Times New Roman" w:eastAsia="Times New Roman" w:hAnsi="Times New Roman" w:cs="Times New Roman"/>
          <w:color w:val="000000"/>
        </w:rPr>
        <w:t>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22885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85090" cy="223520"/>
            <wp:effectExtent l="19050" t="0" r="0" b="0"/>
            <wp:docPr id="2" name="Рисунок 2" descr="https://bssexport.1gl.ru/api/image/ru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ssexport.1gl.ru/api/image/ru/574142/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365" w:name="bssPhr111"/>
      <w:bookmarkStart w:id="366" w:name="ZAP2LS63IJ"/>
      <w:bookmarkStart w:id="367" w:name="ZAP2GDK3H2"/>
      <w:bookmarkEnd w:id="365"/>
      <w:bookmarkEnd w:id="366"/>
      <w:bookmarkEnd w:id="367"/>
      <w:r w:rsidRPr="00522885">
        <w:rPr>
          <w:rFonts w:ascii="Times New Roman" w:eastAsia="Times New Roman" w:hAnsi="Times New Roman" w:cs="Times New Roman"/>
          <w:color w:val="000000"/>
        </w:rPr>
        <w:fldChar w:fldCharType="begin"/>
      </w:r>
      <w:r w:rsidRPr="00522885">
        <w:rPr>
          <w:rFonts w:ascii="Times New Roman" w:eastAsia="Times New Roman" w:hAnsi="Times New Roman" w:cs="Times New Roman"/>
          <w:color w:val="000000"/>
        </w:rPr>
        <w:instrText xml:space="preserve"> HYPERLINK "https://e.zamdirobr.ru/npd-doc?npmid=99&amp;npid=566320609&amp;anchor=XA00M6G2N3" \l "XA00M6G2N3" </w:instrText>
      </w:r>
      <w:r w:rsidRPr="00522885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522885">
        <w:rPr>
          <w:rFonts w:ascii="Times New Roman" w:eastAsia="Times New Roman" w:hAnsi="Times New Roman" w:cs="Times New Roman"/>
          <w:color w:val="000000"/>
        </w:rPr>
        <w:t>Приказ Министерства финансов Российской Федерации от 29 сентября 2020 г. № 217н "Об утверждении Технических требований и условий изготовления защищенной от подделок полиграфической продукции"</w:t>
      </w:r>
      <w:r w:rsidRPr="00522885">
        <w:rPr>
          <w:rFonts w:ascii="Times New Roman" w:eastAsia="Times New Roman" w:hAnsi="Times New Roman" w:cs="Times New Roman"/>
          <w:color w:val="000000"/>
        </w:rPr>
        <w:fldChar w:fldCharType="end"/>
      </w:r>
      <w:r w:rsidRPr="00522885">
        <w:rPr>
          <w:rFonts w:ascii="Times New Roman" w:eastAsia="Times New Roman" w:hAnsi="Times New Roman" w:cs="Times New Roman"/>
          <w:color w:val="000000"/>
        </w:rPr>
        <w:t> (зарегистрирован Министерством юстиции Российской Федерации 16 ноября 2020 г., регистрационный № 60930).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368" w:name="bssPhr112"/>
      <w:bookmarkStart w:id="369" w:name="ZAP236G3AU"/>
      <w:bookmarkStart w:id="370" w:name="XA00M9I2N5"/>
      <w:bookmarkStart w:id="371" w:name="ZAP232U3AT"/>
      <w:bookmarkStart w:id="372" w:name="ZAP1TKC39C"/>
      <w:bookmarkEnd w:id="368"/>
      <w:bookmarkEnd w:id="369"/>
      <w:bookmarkEnd w:id="370"/>
      <w:bookmarkEnd w:id="371"/>
      <w:bookmarkEnd w:id="372"/>
      <w:r w:rsidRPr="00522885">
        <w:rPr>
          <w:rFonts w:ascii="Times New Roman" w:eastAsia="Times New Roman" w:hAnsi="Times New Roman" w:cs="Times New Roman"/>
          <w:color w:val="000000"/>
        </w:rPr>
        <w:t>2. Аттестат состоит из обложки, титула и приложения к аттестату об основном общем образовании/аттестату об основном общем образовании с отличием.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373" w:name="bssPhr113"/>
      <w:bookmarkStart w:id="374" w:name="ZAP29CC3JT"/>
      <w:bookmarkStart w:id="375" w:name="XA00MA42N8"/>
      <w:bookmarkStart w:id="376" w:name="ZAP23TQ3IC"/>
      <w:bookmarkEnd w:id="373"/>
      <w:bookmarkEnd w:id="374"/>
      <w:bookmarkEnd w:id="375"/>
      <w:bookmarkEnd w:id="376"/>
      <w:r w:rsidRPr="00522885">
        <w:rPr>
          <w:rFonts w:ascii="Times New Roman" w:eastAsia="Times New Roman" w:hAnsi="Times New Roman" w:cs="Times New Roman"/>
          <w:color w:val="000000"/>
        </w:rPr>
        <w:t xml:space="preserve">3. Обложка аттестата имеет размер в развороте 233 мм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х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163 мм, изготавливается из картона и переплетного материала -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тканвинила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№ 67 (либо его аналога) фиолетового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цвета</w:t>
      </w:r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.</w:t>
      </w:r>
      <w:bookmarkStart w:id="377" w:name="bssPhr114"/>
      <w:bookmarkStart w:id="378" w:name="ZAP254M3E8"/>
      <w:bookmarkStart w:id="379" w:name="ZAP1VM43CN"/>
      <w:bookmarkEnd w:id="377"/>
      <w:bookmarkEnd w:id="378"/>
      <w:bookmarkEnd w:id="379"/>
      <w:r w:rsidRPr="00522885">
        <w:rPr>
          <w:rFonts w:ascii="Times New Roman" w:eastAsia="Times New Roman" w:hAnsi="Times New Roman" w:cs="Times New Roman"/>
          <w:color w:val="000000"/>
        </w:rPr>
        <w:t>О</w:t>
      </w:r>
      <w:proofErr w:type="gramEnd"/>
      <w:r w:rsidRPr="00522885">
        <w:rPr>
          <w:rFonts w:ascii="Times New Roman" w:eastAsia="Times New Roman" w:hAnsi="Times New Roman" w:cs="Times New Roman"/>
          <w:color w:val="000000"/>
        </w:rPr>
        <w:t>бложка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аттестата об основном общем образовании с отличием изготавливается из картона и переплетного материала -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тканвинила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№ 9 (или его аналога) красного цвета.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380" w:name="bssPhr115"/>
      <w:bookmarkStart w:id="381" w:name="ZAP2A9C3IK"/>
      <w:bookmarkStart w:id="382" w:name="XA00MAM2NB"/>
      <w:bookmarkStart w:id="383" w:name="ZAP24QQ3H3"/>
      <w:bookmarkEnd w:id="380"/>
      <w:bookmarkEnd w:id="381"/>
      <w:bookmarkEnd w:id="382"/>
      <w:bookmarkEnd w:id="383"/>
      <w:r w:rsidRPr="00522885">
        <w:rPr>
          <w:rFonts w:ascii="Times New Roman" w:eastAsia="Times New Roman" w:hAnsi="Times New Roman" w:cs="Times New Roman"/>
          <w:color w:val="000000"/>
        </w:rPr>
        <w:t xml:space="preserve">4. На лицевой стороне обложки аттестата методом горячего тиснения нанесены фольгой красного цвета одноцветное изображение Государственного герба Российской Федерации без изображения геральдического щита и надпись "АТТЕСТАТ" заглавными буквами, с выравниванием по центру, шрифтом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Lazurski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Bold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31п, ниже - "ОБ ОСНОВНОМ ОБЩЕМ ОБРАЗОВАНИИ" заглавными буквами, шрифтом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Lazurski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Bold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13п</w:t>
      </w:r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.</w:t>
      </w:r>
      <w:bookmarkStart w:id="384" w:name="bssPhr116"/>
      <w:bookmarkStart w:id="385" w:name="ZAP2KS23JH"/>
      <w:bookmarkStart w:id="386" w:name="ZAP2FDG3I0"/>
      <w:bookmarkEnd w:id="384"/>
      <w:bookmarkEnd w:id="385"/>
      <w:bookmarkEnd w:id="386"/>
      <w:r w:rsidRPr="00522885">
        <w:rPr>
          <w:rFonts w:ascii="Times New Roman" w:eastAsia="Times New Roman" w:hAnsi="Times New Roman" w:cs="Times New Roman"/>
          <w:color w:val="000000"/>
        </w:rPr>
        <w:t>Н</w:t>
      </w:r>
      <w:proofErr w:type="gramEnd"/>
      <w:r w:rsidRPr="00522885">
        <w:rPr>
          <w:rFonts w:ascii="Times New Roman" w:eastAsia="Times New Roman" w:hAnsi="Times New Roman" w:cs="Times New Roman"/>
          <w:color w:val="000000"/>
        </w:rPr>
        <w:t>а лицевую сторону твердой обложки аттестата с отличием надпись наносится фольгой золотого цвета.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387" w:name="bssPhr117"/>
      <w:bookmarkStart w:id="388" w:name="ZAP24IE3EL"/>
      <w:bookmarkStart w:id="389" w:name="XA00MB82NE"/>
      <w:bookmarkStart w:id="390" w:name="ZAP1V3S3D4"/>
      <w:bookmarkEnd w:id="387"/>
      <w:bookmarkEnd w:id="388"/>
      <w:bookmarkEnd w:id="389"/>
      <w:bookmarkEnd w:id="390"/>
      <w:r w:rsidRPr="00522885">
        <w:rPr>
          <w:rFonts w:ascii="Times New Roman" w:eastAsia="Times New Roman" w:hAnsi="Times New Roman" w:cs="Times New Roman"/>
          <w:color w:val="000000"/>
        </w:rPr>
        <w:t>5. Оборотная сторона твердой обложки обклеена специальной бумагой массой не менее 120 г/м</w:t>
      </w:r>
      <w:r w:rsidRPr="00522885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06045" cy="223520"/>
            <wp:effectExtent l="19050" t="0" r="8255" b="0"/>
            <wp:docPr id="3" name="Рисунок 3" descr="https://bssexport.1gl.ru/api/image/ru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ssexport.1gl.ru/api/image/ru/575999/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2885">
        <w:rPr>
          <w:rFonts w:ascii="Times New Roman" w:eastAsia="Times New Roman" w:hAnsi="Times New Roman" w:cs="Times New Roman"/>
          <w:color w:val="000000"/>
        </w:rPr>
        <w:t xml:space="preserve"> - форзацем с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мультиматной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сеткой, состоящей из волнообразных текстов "основное общее образование" и выполненной с применением ирисового раската. Цветовой фон форзаца составляет переход </w:t>
      </w:r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из</w:t>
      </w:r>
      <w:proofErr w:type="gramEnd"/>
      <w:r w:rsidRPr="00522885">
        <w:rPr>
          <w:rFonts w:ascii="Times New Roman" w:eastAsia="Times New Roman" w:hAnsi="Times New Roman" w:cs="Times New Roman"/>
          <w:color w:val="000000"/>
        </w:rPr>
        <w:t xml:space="preserve"> сиреневого в бирюзовый и обратно в сиреневый. Бумага содержит защитное видимое волокно красного цвета, обладающее малиновым свечением в </w:t>
      </w:r>
      <w:proofErr w:type="spellStart"/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УФ-излучении</w:t>
      </w:r>
      <w:proofErr w:type="spellEnd"/>
      <w:proofErr w:type="gramEnd"/>
      <w:r w:rsidRPr="00522885">
        <w:rPr>
          <w:rFonts w:ascii="Times New Roman" w:eastAsia="Times New Roman" w:hAnsi="Times New Roman" w:cs="Times New Roman"/>
          <w:color w:val="000000"/>
        </w:rPr>
        <w:t>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391" w:name="bssPhr118"/>
      <w:bookmarkStart w:id="392" w:name="ZAP1TLE394"/>
      <w:bookmarkStart w:id="393" w:name="XA00M6Q2MH"/>
      <w:bookmarkStart w:id="394" w:name="ZAP1O6S37J"/>
      <w:bookmarkEnd w:id="391"/>
      <w:bookmarkEnd w:id="392"/>
      <w:bookmarkEnd w:id="393"/>
      <w:bookmarkEnd w:id="394"/>
      <w:r w:rsidRPr="00522885">
        <w:rPr>
          <w:rFonts w:ascii="Times New Roman" w:eastAsia="Times New Roman" w:hAnsi="Times New Roman" w:cs="Times New Roman"/>
          <w:color w:val="000000"/>
        </w:rPr>
        <w:t xml:space="preserve">6. Титул изготавливается форматом 220 мм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х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155 мм. Цветовой фон лицевой и </w:t>
      </w:r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оборотной</w:t>
      </w:r>
      <w:proofErr w:type="gramEnd"/>
      <w:r w:rsidRPr="00522885">
        <w:rPr>
          <w:rFonts w:ascii="Times New Roman" w:eastAsia="Times New Roman" w:hAnsi="Times New Roman" w:cs="Times New Roman"/>
          <w:color w:val="000000"/>
        </w:rPr>
        <w:t xml:space="preserve"> сторон титула - сиренево-бирюзовый, выполненный с применением ирисовых раскатов вертикального расположения, переходящих из сиреневого в бирюзовый и обратно в сиреневый.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395" w:name="bssPhr119"/>
      <w:bookmarkStart w:id="396" w:name="ZAP24603GI"/>
      <w:bookmarkStart w:id="397" w:name="XA00M7C2MK"/>
      <w:bookmarkStart w:id="398" w:name="ZAP1UNE3F1"/>
      <w:bookmarkEnd w:id="395"/>
      <w:bookmarkEnd w:id="396"/>
      <w:bookmarkEnd w:id="397"/>
      <w:bookmarkEnd w:id="398"/>
      <w:r w:rsidRPr="00522885">
        <w:rPr>
          <w:rFonts w:ascii="Times New Roman" w:eastAsia="Times New Roman" w:hAnsi="Times New Roman" w:cs="Times New Roman"/>
          <w:color w:val="000000"/>
        </w:rPr>
        <w:t>7. Титул печатается на бумаге массой 100 г/м</w:t>
      </w:r>
      <w:r w:rsidRPr="00522885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06045" cy="223520"/>
            <wp:effectExtent l="19050" t="0" r="8255" b="0"/>
            <wp:docPr id="4" name="Рисунок 4" descr="https://bssexport.1gl.ru/api/image/ru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ssexport.1gl.ru/api/image/ru/575999/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2885">
        <w:rPr>
          <w:rFonts w:ascii="Times New Roman" w:eastAsia="Times New Roman" w:hAnsi="Times New Roman" w:cs="Times New Roman"/>
          <w:color w:val="000000"/>
        </w:rPr>
        <w:t xml:space="preserve">, которая содержит не менее 25% хлопка или льняного волокна без оптического отбеливателя, с общим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двухтоновым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водяным знаком, с графическим элементом "РФ" по всему полю, являющимся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просветно-затененным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, обладающим выраженной контрастностью, обеспечивающей его надежный визуальный контроль. Дополнительные иные элементы водяных знаков на бумаге не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допускаются</w:t>
      </w:r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.</w:t>
      </w:r>
      <w:bookmarkStart w:id="399" w:name="bssPhr120"/>
      <w:bookmarkStart w:id="400" w:name="ZAP2EAM3I6"/>
      <w:bookmarkStart w:id="401" w:name="ZAP28S43GL"/>
      <w:bookmarkEnd w:id="399"/>
      <w:bookmarkEnd w:id="400"/>
      <w:bookmarkEnd w:id="401"/>
      <w:r w:rsidRPr="00522885">
        <w:rPr>
          <w:rFonts w:ascii="Times New Roman" w:eastAsia="Times New Roman" w:hAnsi="Times New Roman" w:cs="Times New Roman"/>
          <w:color w:val="000000"/>
        </w:rPr>
        <w:t>Б</w:t>
      </w:r>
      <w:proofErr w:type="gramEnd"/>
      <w:r w:rsidRPr="00522885">
        <w:rPr>
          <w:rFonts w:ascii="Times New Roman" w:eastAsia="Times New Roman" w:hAnsi="Times New Roman" w:cs="Times New Roman"/>
          <w:color w:val="000000"/>
        </w:rPr>
        <w:t>умага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не должна иметь свечения (видимой люминесценции) под действием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УФ-излучения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, должна содержать защитную нить и не менее двух видов защитных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волокон:</w:t>
      </w:r>
      <w:bookmarkStart w:id="402" w:name="bssPhr121"/>
      <w:bookmarkStart w:id="403" w:name="ZAP2GB03LV"/>
      <w:bookmarkStart w:id="404" w:name="ZAP2ASE3KE"/>
      <w:bookmarkEnd w:id="402"/>
      <w:bookmarkEnd w:id="403"/>
      <w:bookmarkEnd w:id="404"/>
      <w:r w:rsidRPr="00522885">
        <w:rPr>
          <w:rFonts w:ascii="Times New Roman" w:eastAsia="Times New Roman" w:hAnsi="Times New Roman" w:cs="Times New Roman"/>
          <w:color w:val="000000"/>
        </w:rPr>
        <w:t>невидимое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волокно с желто-зеленым свечением в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УФ-излучении;</w:t>
      </w:r>
      <w:bookmarkStart w:id="405" w:name="bssPhr122"/>
      <w:bookmarkStart w:id="406" w:name="ZAP2A6S3JJ"/>
      <w:bookmarkStart w:id="407" w:name="ZAP24OA3I2"/>
      <w:bookmarkEnd w:id="405"/>
      <w:bookmarkEnd w:id="406"/>
      <w:bookmarkEnd w:id="407"/>
      <w:r w:rsidRPr="00522885">
        <w:rPr>
          <w:rFonts w:ascii="Times New Roman" w:eastAsia="Times New Roman" w:hAnsi="Times New Roman" w:cs="Times New Roman"/>
          <w:color w:val="000000"/>
        </w:rPr>
        <w:t>видимое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волокно красного цвета с малиновым свечением в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УФ-излучении.</w:t>
      </w:r>
      <w:bookmarkStart w:id="408" w:name="bssPhr123"/>
      <w:bookmarkStart w:id="409" w:name="ZAP2IGK3NE"/>
      <w:bookmarkStart w:id="410" w:name="ZAP2D223LT"/>
      <w:bookmarkEnd w:id="408"/>
      <w:bookmarkEnd w:id="409"/>
      <w:bookmarkEnd w:id="410"/>
      <w:r w:rsidRPr="00522885">
        <w:rPr>
          <w:rFonts w:ascii="Times New Roman" w:eastAsia="Times New Roman" w:hAnsi="Times New Roman" w:cs="Times New Roman"/>
          <w:color w:val="000000"/>
        </w:rPr>
        <w:t>Допускается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применение дополнительного защитного волокна, являющегося отличительным признаком предприятия - изготовителя бланков аттестатов (титулов).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411" w:name="bssPhr124"/>
      <w:bookmarkStart w:id="412" w:name="ZAP2CKA3GG"/>
      <w:bookmarkStart w:id="413" w:name="XA00M7U2MN"/>
      <w:bookmarkStart w:id="414" w:name="ZAP275O3EV"/>
      <w:bookmarkEnd w:id="411"/>
      <w:bookmarkEnd w:id="412"/>
      <w:bookmarkEnd w:id="413"/>
      <w:bookmarkEnd w:id="414"/>
      <w:r w:rsidRPr="00522885">
        <w:rPr>
          <w:rFonts w:ascii="Times New Roman" w:eastAsia="Times New Roman" w:hAnsi="Times New Roman" w:cs="Times New Roman"/>
          <w:color w:val="000000"/>
        </w:rPr>
        <w:lastRenderedPageBreak/>
        <w:t xml:space="preserve">8. </w:t>
      </w:r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 xml:space="preserve">На лицевой стороне титула в верхней и нижней частях его правой стороны расположены рама в форме горизонтальных полос темно-фиолетового, светло-фиолетового,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розового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и бирюзового цветов и оригинальная композиция, содержащая негативно-позитивные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гильоширные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элементы с толщиной линий 40-90 мкм и отпечатанная специальными красками, обладающими поглощением в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ИК-диапазоне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спектра.</w:t>
      </w:r>
      <w:proofErr w:type="gramEnd"/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415" w:name="bssPhr125"/>
      <w:bookmarkStart w:id="416" w:name="ZAP2CA03KI"/>
      <w:bookmarkStart w:id="417" w:name="XA00M8G2MQ"/>
      <w:bookmarkStart w:id="418" w:name="ZAP26RE3J1"/>
      <w:bookmarkEnd w:id="415"/>
      <w:bookmarkEnd w:id="416"/>
      <w:bookmarkEnd w:id="417"/>
      <w:bookmarkEnd w:id="418"/>
      <w:r w:rsidRPr="00522885">
        <w:rPr>
          <w:rFonts w:ascii="Times New Roman" w:eastAsia="Times New Roman" w:hAnsi="Times New Roman" w:cs="Times New Roman"/>
          <w:color w:val="000000"/>
        </w:rPr>
        <w:t xml:space="preserve">9. По полю лицевой стороны бланка титула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</w:t>
      </w:r>
      <w:proofErr w:type="spellStart"/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УФ-излучении</w:t>
      </w:r>
      <w:proofErr w:type="spellEnd"/>
      <w:proofErr w:type="gramEnd"/>
      <w:r w:rsidRPr="00522885">
        <w:rPr>
          <w:rFonts w:ascii="Times New Roman" w:eastAsia="Times New Roman" w:hAnsi="Times New Roman" w:cs="Times New Roman"/>
          <w:color w:val="000000"/>
        </w:rPr>
        <w:t>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419" w:name="bssPhr126"/>
      <w:bookmarkStart w:id="420" w:name="ZAP2HA03JR"/>
      <w:bookmarkStart w:id="421" w:name="XA00M9G2N4"/>
      <w:bookmarkStart w:id="422" w:name="ZAP2BRE3IA"/>
      <w:bookmarkEnd w:id="419"/>
      <w:bookmarkEnd w:id="420"/>
      <w:bookmarkEnd w:id="421"/>
      <w:bookmarkEnd w:id="422"/>
      <w:r w:rsidRPr="00522885">
        <w:rPr>
          <w:rFonts w:ascii="Times New Roman" w:eastAsia="Times New Roman" w:hAnsi="Times New Roman" w:cs="Times New Roman"/>
          <w:color w:val="000000"/>
        </w:rPr>
        <w:t xml:space="preserve">10. В правой верхней части лицевой стороны титула с выравниванием по центру расположено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</w:t>
      </w:r>
      <w:proofErr w:type="spellStart"/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УФ-излучении</w:t>
      </w:r>
      <w:proofErr w:type="spellEnd"/>
      <w:proofErr w:type="gramEnd"/>
      <w:r w:rsidRPr="00522885">
        <w:rPr>
          <w:rFonts w:ascii="Times New Roman" w:eastAsia="Times New Roman" w:hAnsi="Times New Roman" w:cs="Times New Roman"/>
          <w:color w:val="000000"/>
        </w:rPr>
        <w:t xml:space="preserve">. Ниже с выравниванием по центру расположена надпись "РОССИЙСКАЯ ФЕДЕРАЦИЯ", выполненная фиолетовой краской, обладающей поглощением в </w:t>
      </w:r>
      <w:proofErr w:type="spellStart"/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ИК-диапазоне</w:t>
      </w:r>
      <w:proofErr w:type="spellEnd"/>
      <w:proofErr w:type="gramEnd"/>
      <w:r w:rsidRPr="00522885">
        <w:rPr>
          <w:rFonts w:ascii="Times New Roman" w:eastAsia="Times New Roman" w:hAnsi="Times New Roman" w:cs="Times New Roman"/>
          <w:color w:val="000000"/>
        </w:rPr>
        <w:t xml:space="preserve"> спектра, заглавными буквами, шрифтом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Lazurski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8п.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423" w:name="bssPhr127"/>
      <w:bookmarkStart w:id="424" w:name="ZAP2LHU3N9"/>
      <w:bookmarkStart w:id="425" w:name="XA00MA22N7"/>
      <w:bookmarkStart w:id="426" w:name="ZAP2G3C3LO"/>
      <w:bookmarkEnd w:id="423"/>
      <w:bookmarkEnd w:id="424"/>
      <w:bookmarkEnd w:id="425"/>
      <w:bookmarkEnd w:id="426"/>
      <w:r w:rsidRPr="00522885">
        <w:rPr>
          <w:rFonts w:ascii="Times New Roman" w:eastAsia="Times New Roman" w:hAnsi="Times New Roman" w:cs="Times New Roman"/>
          <w:color w:val="000000"/>
        </w:rPr>
        <w:t xml:space="preserve">11. По центру правой части титула слово "АТТЕСТАТ" с теневой поддержкой, выполненное бронзовой краской, обладающей желтым свечением в </w:t>
      </w:r>
      <w:proofErr w:type="spellStart"/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УФ-излучении</w:t>
      </w:r>
      <w:proofErr w:type="spellEnd"/>
      <w:proofErr w:type="gramEnd"/>
      <w:r w:rsidRPr="00522885">
        <w:rPr>
          <w:rFonts w:ascii="Times New Roman" w:eastAsia="Times New Roman" w:hAnsi="Times New Roman" w:cs="Times New Roman"/>
          <w:color w:val="000000"/>
        </w:rPr>
        <w:t xml:space="preserve">, заглавными буквами, шрифтом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Lazurski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32п, ниже слова "ОБ ОСНОВНОМ ОБЩЕМ ОБРАЗОВАНИИ" выполнены фиолетовой краской заглавными буквами, шрифтом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Lazurski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12п.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427" w:name="bssPhr128"/>
      <w:bookmarkStart w:id="428" w:name="ZAP2NBA3O7"/>
      <w:bookmarkStart w:id="429" w:name="XA00MAK2NA"/>
      <w:bookmarkStart w:id="430" w:name="ZAP2HSO3MM"/>
      <w:bookmarkEnd w:id="427"/>
      <w:bookmarkEnd w:id="428"/>
      <w:bookmarkEnd w:id="429"/>
      <w:bookmarkEnd w:id="430"/>
      <w:r w:rsidRPr="00522885">
        <w:rPr>
          <w:rFonts w:ascii="Times New Roman" w:eastAsia="Times New Roman" w:hAnsi="Times New Roman" w:cs="Times New Roman"/>
          <w:color w:val="000000"/>
        </w:rPr>
        <w:t xml:space="preserve">12. По центру в правой нижней части лицевой стороны титула расположен элемент в виде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гильоширной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розетки, отпечатанный оранжевой краской, вертикально (симметрично) поделенный на зону, обладающую красным свечением под воздействием </w:t>
      </w:r>
      <w:proofErr w:type="spellStart"/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УФ-излучения</w:t>
      </w:r>
      <w:proofErr w:type="spellEnd"/>
      <w:proofErr w:type="gramEnd"/>
      <w:r w:rsidRPr="00522885">
        <w:rPr>
          <w:rFonts w:ascii="Times New Roman" w:eastAsia="Times New Roman" w:hAnsi="Times New Roman" w:cs="Times New Roman"/>
          <w:color w:val="000000"/>
        </w:rPr>
        <w:t xml:space="preserve"> и поглощением в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ИК-диапазоне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спектра, и зону, обладающую желто-зеленым свечением под воздействием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УФ-излучения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, без поглощения в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ИК-диапазоне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спектра. Обе зоны флюоресцируют зеленым под воздействием </w:t>
      </w:r>
      <w:proofErr w:type="spellStart"/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ИК-излучения</w:t>
      </w:r>
      <w:proofErr w:type="spellEnd"/>
      <w:proofErr w:type="gramEnd"/>
      <w:r w:rsidRPr="00522885">
        <w:rPr>
          <w:rFonts w:ascii="Times New Roman" w:eastAsia="Times New Roman" w:hAnsi="Times New Roman" w:cs="Times New Roman"/>
          <w:color w:val="000000"/>
        </w:rPr>
        <w:t xml:space="preserve">. Ниже по центру расположен рисунок: зарегистрированный товарный знак предприятия-изготовителя, выполненный бескрасочным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блинтовым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тиснением.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431" w:name="bssPhr129"/>
      <w:bookmarkStart w:id="432" w:name="ZAP2MGQ3MN"/>
      <w:bookmarkStart w:id="433" w:name="XA00MB62ND"/>
      <w:bookmarkStart w:id="434" w:name="ZAP2H283L6"/>
      <w:bookmarkEnd w:id="431"/>
      <w:bookmarkEnd w:id="432"/>
      <w:bookmarkEnd w:id="433"/>
      <w:bookmarkEnd w:id="434"/>
      <w:r w:rsidRPr="00522885">
        <w:rPr>
          <w:rFonts w:ascii="Times New Roman" w:eastAsia="Times New Roman" w:hAnsi="Times New Roman" w:cs="Times New Roman"/>
          <w:color w:val="000000"/>
        </w:rPr>
        <w:t xml:space="preserve">13. В нижней левой части лицевой стороны титула с выравниванием по центру расположены надписи, выполненные фиолетовой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краской</w:t>
      </w:r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:</w:t>
      </w:r>
      <w:bookmarkStart w:id="435" w:name="bssPhr130"/>
      <w:bookmarkStart w:id="436" w:name="ZAP26TU3G7"/>
      <w:bookmarkStart w:id="437" w:name="ZAP21FC3EM"/>
      <w:bookmarkEnd w:id="435"/>
      <w:bookmarkEnd w:id="436"/>
      <w:bookmarkEnd w:id="437"/>
      <w:r w:rsidRPr="00522885"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Pr="00522885">
        <w:rPr>
          <w:rFonts w:ascii="Times New Roman" w:eastAsia="Times New Roman" w:hAnsi="Times New Roman" w:cs="Times New Roman"/>
          <w:color w:val="000000"/>
        </w:rPr>
        <w:t>ыходные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данные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предприятия-изготовителя;</w:t>
      </w:r>
      <w:bookmarkStart w:id="438" w:name="bssPhr131"/>
      <w:bookmarkStart w:id="439" w:name="ZAP2DES3J2"/>
      <w:bookmarkStart w:id="440" w:name="ZAP280A3HH"/>
      <w:bookmarkEnd w:id="438"/>
      <w:bookmarkEnd w:id="439"/>
      <w:bookmarkEnd w:id="440"/>
      <w:r w:rsidRPr="00522885">
        <w:rPr>
          <w:rFonts w:ascii="Times New Roman" w:eastAsia="Times New Roman" w:hAnsi="Times New Roman" w:cs="Times New Roman"/>
          <w:color w:val="000000"/>
        </w:rPr>
        <w:t>ниже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слова "модификация 2020 года".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441" w:name="bssPhr132"/>
      <w:bookmarkStart w:id="442" w:name="ZAP2AEO3IH"/>
      <w:bookmarkStart w:id="443" w:name="XA00MBO2NG"/>
      <w:bookmarkStart w:id="444" w:name="ZAP25063H0"/>
      <w:bookmarkEnd w:id="441"/>
      <w:bookmarkEnd w:id="442"/>
      <w:bookmarkEnd w:id="443"/>
      <w:bookmarkEnd w:id="444"/>
      <w:r w:rsidRPr="00522885">
        <w:rPr>
          <w:rFonts w:ascii="Times New Roman" w:eastAsia="Times New Roman" w:hAnsi="Times New Roman" w:cs="Times New Roman"/>
          <w:color w:val="000000"/>
        </w:rPr>
        <w:t xml:space="preserve">14. В верхней и нижней частях оборотной стороны титула расположены рама в форме горизонтальных полос темно-фиолетового, светло-фиолетового,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розового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и бирюзового цветов и оригинальная композиция, содержащая негативно-позитивные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гильоширные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элементы с толщиной линий 40-90 мкм и отпечатанная специальными красками, обладающими поглощением в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ИК-диапазоне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спектра</w:t>
      </w:r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.</w:t>
      </w:r>
      <w:bookmarkStart w:id="445" w:name="bssPhr133"/>
      <w:bookmarkStart w:id="446" w:name="ZAP20KO3BF"/>
      <w:bookmarkStart w:id="447" w:name="ZAP1R6639U"/>
      <w:bookmarkEnd w:id="445"/>
      <w:bookmarkEnd w:id="446"/>
      <w:bookmarkEnd w:id="447"/>
      <w:r w:rsidRPr="00522885">
        <w:rPr>
          <w:rFonts w:ascii="Times New Roman" w:eastAsia="Times New Roman" w:hAnsi="Times New Roman" w:cs="Times New Roman"/>
          <w:color w:val="000000"/>
        </w:rPr>
        <w:t>Н</w:t>
      </w:r>
      <w:proofErr w:type="gramEnd"/>
      <w:r w:rsidRPr="00522885">
        <w:rPr>
          <w:rFonts w:ascii="Times New Roman" w:eastAsia="Times New Roman" w:hAnsi="Times New Roman" w:cs="Times New Roman"/>
          <w:color w:val="000000"/>
        </w:rPr>
        <w:t>егативный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микротекст высотой 250 мкм, выполненный по сложной кривой, а также позитивный микротекст высотой 200 мкм, выполненный по сложной кривой.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448" w:name="bssPhr134"/>
      <w:bookmarkStart w:id="449" w:name="ZAP2KSC3OA"/>
      <w:bookmarkStart w:id="450" w:name="XA00M2S2MD"/>
      <w:bookmarkStart w:id="451" w:name="ZAP2FDQ3MP"/>
      <w:bookmarkEnd w:id="448"/>
      <w:bookmarkEnd w:id="449"/>
      <w:bookmarkEnd w:id="450"/>
      <w:bookmarkEnd w:id="451"/>
      <w:r w:rsidRPr="00522885">
        <w:rPr>
          <w:rFonts w:ascii="Times New Roman" w:eastAsia="Times New Roman" w:hAnsi="Times New Roman" w:cs="Times New Roman"/>
          <w:color w:val="000000"/>
        </w:rPr>
        <w:t xml:space="preserve">15. По полю оборотной стороны бланка титула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</w:t>
      </w:r>
      <w:proofErr w:type="spellStart"/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УФ-излучении</w:t>
      </w:r>
      <w:proofErr w:type="spellEnd"/>
      <w:proofErr w:type="gramEnd"/>
      <w:r w:rsidRPr="00522885">
        <w:rPr>
          <w:rFonts w:ascii="Times New Roman" w:eastAsia="Times New Roman" w:hAnsi="Times New Roman" w:cs="Times New Roman"/>
          <w:color w:val="000000"/>
        </w:rPr>
        <w:t>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452" w:name="bssPhr135"/>
      <w:bookmarkStart w:id="453" w:name="ZAP2H6K3JO"/>
      <w:bookmarkStart w:id="454" w:name="XA00M7S2MM"/>
      <w:bookmarkStart w:id="455" w:name="ZAP2BO23I7"/>
      <w:bookmarkEnd w:id="452"/>
      <w:bookmarkEnd w:id="453"/>
      <w:bookmarkEnd w:id="454"/>
      <w:bookmarkEnd w:id="455"/>
      <w:r w:rsidRPr="00522885">
        <w:rPr>
          <w:rFonts w:ascii="Times New Roman" w:eastAsia="Times New Roman" w:hAnsi="Times New Roman" w:cs="Times New Roman"/>
          <w:color w:val="000000"/>
        </w:rPr>
        <w:t xml:space="preserve">16. В центре правой стороны оборота титула -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выполненные с переменными свойствами заполнения и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раскопировкой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линий</w:t>
      </w:r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.</w:t>
      </w:r>
      <w:bookmarkStart w:id="456" w:name="bssPhr136"/>
      <w:bookmarkStart w:id="457" w:name="ZAP2P2C3L4"/>
      <w:bookmarkStart w:id="458" w:name="ZAP2JJQ3JJ"/>
      <w:bookmarkEnd w:id="456"/>
      <w:bookmarkEnd w:id="457"/>
      <w:bookmarkEnd w:id="458"/>
      <w:r w:rsidRPr="00522885">
        <w:rPr>
          <w:rFonts w:ascii="Times New Roman" w:eastAsia="Times New Roman" w:hAnsi="Times New Roman" w:cs="Times New Roman"/>
          <w:color w:val="000000"/>
        </w:rPr>
        <w:t>И</w:t>
      </w:r>
      <w:proofErr w:type="gramEnd"/>
      <w:r w:rsidRPr="00522885">
        <w:rPr>
          <w:rFonts w:ascii="Times New Roman" w:eastAsia="Times New Roman" w:hAnsi="Times New Roman" w:cs="Times New Roman"/>
          <w:color w:val="000000"/>
        </w:rPr>
        <w:t>спользование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растровых структур, в том числе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спецрастров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>, не допускается.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459" w:name="bssPhr137"/>
      <w:bookmarkStart w:id="460" w:name="ZAP2HCI3MB"/>
      <w:bookmarkStart w:id="461" w:name="XA00M8E2MP"/>
      <w:bookmarkStart w:id="462" w:name="ZAP2BU03KQ"/>
      <w:bookmarkEnd w:id="459"/>
      <w:bookmarkEnd w:id="460"/>
      <w:bookmarkEnd w:id="461"/>
      <w:bookmarkEnd w:id="462"/>
      <w:r w:rsidRPr="00522885">
        <w:rPr>
          <w:rFonts w:ascii="Times New Roman" w:eastAsia="Times New Roman" w:hAnsi="Times New Roman" w:cs="Times New Roman"/>
          <w:color w:val="000000"/>
        </w:rPr>
        <w:t xml:space="preserve">17. Вверху левой части оборотной стороны титула аттестата с выравниванием по центру размещено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</w:t>
      </w:r>
      <w:proofErr w:type="spellStart"/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УФ-излучении</w:t>
      </w:r>
      <w:proofErr w:type="spellEnd"/>
      <w:proofErr w:type="gramEnd"/>
      <w:r w:rsidRPr="00522885">
        <w:rPr>
          <w:rFonts w:ascii="Times New Roman" w:eastAsia="Times New Roman" w:hAnsi="Times New Roman" w:cs="Times New Roman"/>
          <w:color w:val="000000"/>
        </w:rPr>
        <w:t xml:space="preserve">. Далее с выравниванием по центру расположена надпись "РОССИЙСКАЯ ФЕДЕРАЦИЯ", выполненная фиолетовой краской, обладающей поглощением в </w:t>
      </w:r>
      <w:proofErr w:type="spellStart"/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ИК-диапазоне</w:t>
      </w:r>
      <w:proofErr w:type="spellEnd"/>
      <w:proofErr w:type="gramEnd"/>
      <w:r w:rsidRPr="00522885">
        <w:rPr>
          <w:rFonts w:ascii="Times New Roman" w:eastAsia="Times New Roman" w:hAnsi="Times New Roman" w:cs="Times New Roman"/>
          <w:color w:val="000000"/>
        </w:rPr>
        <w:t xml:space="preserve"> спектра, заглавными буквами, шрифтом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Lazurski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8п.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463" w:name="bssPhr138"/>
      <w:bookmarkStart w:id="464" w:name="ZAP2O5U3P1"/>
      <w:bookmarkStart w:id="465" w:name="XA00M902MS"/>
      <w:bookmarkStart w:id="466" w:name="ZAP2INC3NG"/>
      <w:bookmarkEnd w:id="463"/>
      <w:bookmarkEnd w:id="464"/>
      <w:bookmarkEnd w:id="465"/>
      <w:bookmarkEnd w:id="466"/>
      <w:r w:rsidRPr="00522885">
        <w:rPr>
          <w:rFonts w:ascii="Times New Roman" w:eastAsia="Times New Roman" w:hAnsi="Times New Roman" w:cs="Times New Roman"/>
          <w:color w:val="000000"/>
        </w:rPr>
        <w:t xml:space="preserve">18. По центру левой части оборотной стороны титула расположена надпись "АТТЕСТАТ" с теневой поддержкой, выполненная бронзовой краской, обладающей желтым свечением в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УФ-излучении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, заглавными буквами, шрифтом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Lazurski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32п</w:t>
      </w:r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.</w:t>
      </w:r>
      <w:bookmarkStart w:id="467" w:name="bssPhr139"/>
      <w:bookmarkStart w:id="468" w:name="ZAP2HU43NR"/>
      <w:bookmarkStart w:id="469" w:name="ZAP2CFI3MA"/>
      <w:bookmarkEnd w:id="467"/>
      <w:bookmarkEnd w:id="468"/>
      <w:bookmarkEnd w:id="469"/>
      <w:r w:rsidRPr="00522885">
        <w:rPr>
          <w:rFonts w:ascii="Times New Roman" w:eastAsia="Times New Roman" w:hAnsi="Times New Roman" w:cs="Times New Roman"/>
          <w:color w:val="000000"/>
        </w:rPr>
        <w:t>Н</w:t>
      </w:r>
      <w:proofErr w:type="gramEnd"/>
      <w:r w:rsidRPr="00522885">
        <w:rPr>
          <w:rFonts w:ascii="Times New Roman" w:eastAsia="Times New Roman" w:hAnsi="Times New Roman" w:cs="Times New Roman"/>
          <w:color w:val="000000"/>
        </w:rPr>
        <w:t xml:space="preserve">иже по центру надпись в две строки "ОБ ОСНОВНОМ ОБЩЕМ ОБРАЗОВАНИИ" выполнена фиолетовой краской, не обладающей поглощением в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ИК-диапазоне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спектра, заглавными буквами, шрифтом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Lazurski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12п.</w:t>
      </w:r>
      <w:bookmarkStart w:id="470" w:name="bssPhr140"/>
      <w:bookmarkStart w:id="471" w:name="ZAP29P43GU"/>
      <w:bookmarkStart w:id="472" w:name="ZAP24AI3FD"/>
      <w:bookmarkEnd w:id="470"/>
      <w:bookmarkEnd w:id="471"/>
      <w:bookmarkEnd w:id="472"/>
      <w:r w:rsidRPr="00522885">
        <w:rPr>
          <w:rFonts w:ascii="Times New Roman" w:eastAsia="Times New Roman" w:hAnsi="Times New Roman" w:cs="Times New Roman"/>
          <w:color w:val="000000"/>
        </w:rPr>
        <w:t xml:space="preserve">Аттестат об основном общем образовании с отличием имеет дополнительную надпись ниже с выравниванием по центру "С отличием", выполненную бронзовой краской, обладающей желтым свечением в </w:t>
      </w:r>
      <w:proofErr w:type="spellStart"/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УФ-излучении</w:t>
      </w:r>
      <w:proofErr w:type="spellEnd"/>
      <w:proofErr w:type="gramEnd"/>
      <w:r w:rsidRPr="00522885">
        <w:rPr>
          <w:rFonts w:ascii="Times New Roman" w:eastAsia="Times New Roman" w:hAnsi="Times New Roman" w:cs="Times New Roman"/>
          <w:color w:val="000000"/>
        </w:rPr>
        <w:t xml:space="preserve">, курсивом, шрифтом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Lazurski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12п.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473" w:name="bssPhr141"/>
      <w:bookmarkStart w:id="474" w:name="ZAP2AAU3KL"/>
      <w:bookmarkStart w:id="475" w:name="XA00MA02N6"/>
      <w:bookmarkStart w:id="476" w:name="ZAP24SC3J4"/>
      <w:bookmarkEnd w:id="473"/>
      <w:bookmarkEnd w:id="474"/>
      <w:bookmarkEnd w:id="475"/>
      <w:bookmarkEnd w:id="476"/>
      <w:r w:rsidRPr="00522885">
        <w:rPr>
          <w:rFonts w:ascii="Times New Roman" w:eastAsia="Times New Roman" w:hAnsi="Times New Roman" w:cs="Times New Roman"/>
          <w:color w:val="000000"/>
        </w:rPr>
        <w:lastRenderedPageBreak/>
        <w:t xml:space="preserve">19. Ниже по центру левой части оборотной стороны титула аттестата расположена нумерация бланка аттестата, выполненная без пробелов высоким способом печати, шрифтом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Roman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или его аналогами, красной краской, обладающей магнитными свойствами и оранжевым свечением под воздействием </w:t>
      </w:r>
      <w:proofErr w:type="spellStart"/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УФ-излучения</w:t>
      </w:r>
      <w:proofErr w:type="spellEnd"/>
      <w:proofErr w:type="gramEnd"/>
      <w:r w:rsidRPr="00522885">
        <w:rPr>
          <w:rFonts w:ascii="Times New Roman" w:eastAsia="Times New Roman" w:hAnsi="Times New Roman" w:cs="Times New Roman"/>
          <w:color w:val="000000"/>
        </w:rPr>
        <w:t xml:space="preserve">. Ниже с выравниванием по центру располагается надпись "Дата выдачи", выполненная фиолетовой краской, обладающей поглощением в </w:t>
      </w:r>
      <w:proofErr w:type="spellStart"/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ИК-диапазоне</w:t>
      </w:r>
      <w:proofErr w:type="spellEnd"/>
      <w:proofErr w:type="gramEnd"/>
      <w:r w:rsidRPr="00522885">
        <w:rPr>
          <w:rFonts w:ascii="Times New Roman" w:eastAsia="Times New Roman" w:hAnsi="Times New Roman" w:cs="Times New Roman"/>
          <w:color w:val="000000"/>
        </w:rPr>
        <w:t xml:space="preserve"> спектра, прописью, шрифтом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Lazurski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11п.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477" w:name="bssPhr142"/>
      <w:bookmarkStart w:id="478" w:name="ZAP27Q83L4"/>
      <w:bookmarkStart w:id="479" w:name="XA00MAI2N9"/>
      <w:bookmarkStart w:id="480" w:name="ZAP22BM3JJ"/>
      <w:bookmarkEnd w:id="477"/>
      <w:bookmarkEnd w:id="478"/>
      <w:bookmarkEnd w:id="479"/>
      <w:bookmarkEnd w:id="480"/>
      <w:r w:rsidRPr="00522885">
        <w:rPr>
          <w:rFonts w:ascii="Times New Roman" w:eastAsia="Times New Roman" w:hAnsi="Times New Roman" w:cs="Times New Roman"/>
          <w:color w:val="000000"/>
        </w:rPr>
        <w:t xml:space="preserve">20. Ниже с выравниванием влево - белое поле в форме квадрата размером 20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х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20 мм, предназначенное для нанесения в нем машиночитаемой маркировки: двумерного матричного штрихового кода (QR-код), представляющего черно-белые элементы или элементы нескольких различных степеней яркости.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481" w:name="bssPhr143"/>
      <w:bookmarkStart w:id="482" w:name="ZAP2ES83HM"/>
      <w:bookmarkStart w:id="483" w:name="XA00MB42NC"/>
      <w:bookmarkStart w:id="484" w:name="ZAP29DM3G5"/>
      <w:bookmarkEnd w:id="481"/>
      <w:bookmarkEnd w:id="482"/>
      <w:bookmarkEnd w:id="483"/>
      <w:bookmarkEnd w:id="484"/>
      <w:r w:rsidRPr="00522885">
        <w:rPr>
          <w:rFonts w:ascii="Times New Roman" w:eastAsia="Times New Roman" w:hAnsi="Times New Roman" w:cs="Times New Roman"/>
          <w:color w:val="000000"/>
        </w:rPr>
        <w:t xml:space="preserve">21. Вверху правой части оборотной стороны титула с выравниванием по центру расположена надпись "Настоящий аттестат свидетельствует о том, что", выполненная фиолетовой краской, обладающей поглощением в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РЖ-диапазоне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спектра, прописью, шрифтом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Lazurski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11п. Ниже по центру надпись "в ... году окончи</w:t>
      </w:r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л(</w:t>
      </w:r>
      <w:proofErr w:type="gramEnd"/>
      <w:r w:rsidRPr="00522885">
        <w:rPr>
          <w:rFonts w:ascii="Times New Roman" w:eastAsia="Times New Roman" w:hAnsi="Times New Roman" w:cs="Times New Roman"/>
          <w:color w:val="000000"/>
        </w:rPr>
        <w:t xml:space="preserve">а)" выполнена фиолетовой краской, обладающей поглощением в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ИК-диапазоне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спектра, прописью, шрифтом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Lazurski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11п. Ниже по центру надпись "и получи</w:t>
      </w:r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л(</w:t>
      </w:r>
      <w:proofErr w:type="gramEnd"/>
      <w:r w:rsidRPr="00522885">
        <w:rPr>
          <w:rFonts w:ascii="Times New Roman" w:eastAsia="Times New Roman" w:hAnsi="Times New Roman" w:cs="Times New Roman"/>
          <w:color w:val="000000"/>
        </w:rPr>
        <w:t xml:space="preserve">а) основное общее образование" выполнена фиолетовой краской, не обладающей поглощением в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ИК-диапазоне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спектра, прописью, шрифтом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Lazurski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11п. Ниже с выравниванием по центру надпись "Руководитель организации, осуществляющей образовательную деятельность" выполнена фиолетовой краской, не обладающей поглощением в </w:t>
      </w:r>
      <w:proofErr w:type="spellStart"/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ИК-диапазоне</w:t>
      </w:r>
      <w:proofErr w:type="spellEnd"/>
      <w:proofErr w:type="gramEnd"/>
      <w:r w:rsidRPr="00522885">
        <w:rPr>
          <w:rFonts w:ascii="Times New Roman" w:eastAsia="Times New Roman" w:hAnsi="Times New Roman" w:cs="Times New Roman"/>
          <w:color w:val="000000"/>
        </w:rPr>
        <w:t xml:space="preserve"> спектра, шрифтом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Lazurski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11п. Ниже с выравниванием влево надпись "М.П." (место печати) выполнена фиолетовой краской, не обладающей поглощением в </w:t>
      </w:r>
      <w:proofErr w:type="spellStart"/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ИК-диапазоне</w:t>
      </w:r>
      <w:proofErr w:type="spellEnd"/>
      <w:proofErr w:type="gramEnd"/>
      <w:r w:rsidRPr="00522885">
        <w:rPr>
          <w:rFonts w:ascii="Times New Roman" w:eastAsia="Times New Roman" w:hAnsi="Times New Roman" w:cs="Times New Roman"/>
          <w:color w:val="000000"/>
        </w:rPr>
        <w:t xml:space="preserve"> спектра, шрифтом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Lazurski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11п.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485" w:name="bssPhr144"/>
      <w:bookmarkStart w:id="486" w:name="ZAP230E3EU"/>
      <w:bookmarkStart w:id="487" w:name="XA00MBM2NF"/>
      <w:bookmarkStart w:id="488" w:name="ZAP1THS3DD"/>
      <w:bookmarkEnd w:id="485"/>
      <w:bookmarkEnd w:id="486"/>
      <w:bookmarkEnd w:id="487"/>
      <w:bookmarkEnd w:id="488"/>
      <w:r w:rsidRPr="00522885">
        <w:rPr>
          <w:rFonts w:ascii="Times New Roman" w:eastAsia="Times New Roman" w:hAnsi="Times New Roman" w:cs="Times New Roman"/>
          <w:color w:val="000000"/>
        </w:rPr>
        <w:t>22. Лицевая и оборотная стороны титула не содержат подчеркиваний и подстрочных пояснительных надписей.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489" w:name="bssPhr145"/>
      <w:bookmarkStart w:id="490" w:name="ZAP2EKS3G3"/>
      <w:bookmarkStart w:id="491" w:name="XA00M2Q2MC"/>
      <w:bookmarkStart w:id="492" w:name="ZAP296A3EI"/>
      <w:bookmarkEnd w:id="489"/>
      <w:bookmarkEnd w:id="490"/>
      <w:bookmarkEnd w:id="491"/>
      <w:bookmarkEnd w:id="492"/>
      <w:r w:rsidRPr="00522885">
        <w:rPr>
          <w:rFonts w:ascii="Times New Roman" w:eastAsia="Times New Roman" w:hAnsi="Times New Roman" w:cs="Times New Roman"/>
          <w:color w:val="000000"/>
        </w:rPr>
        <w:t xml:space="preserve">23. Титул аттестата имеет нумерацию, состоящую из 14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символов</w:t>
      </w:r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:</w:t>
      </w:r>
      <w:bookmarkStart w:id="493" w:name="bssPhr146"/>
      <w:bookmarkStart w:id="494" w:name="ZAP261U3GP"/>
      <w:bookmarkStart w:id="495" w:name="ZAP20JC3F8"/>
      <w:bookmarkEnd w:id="493"/>
      <w:bookmarkEnd w:id="494"/>
      <w:bookmarkEnd w:id="495"/>
      <w:r w:rsidRPr="00522885">
        <w:rPr>
          <w:rFonts w:ascii="Times New Roman" w:eastAsia="Times New Roman" w:hAnsi="Times New Roman" w:cs="Times New Roman"/>
          <w:color w:val="000000"/>
        </w:rPr>
        <w:t>п</w:t>
      </w:r>
      <w:proofErr w:type="gramEnd"/>
      <w:r w:rsidRPr="00522885">
        <w:rPr>
          <w:rFonts w:ascii="Times New Roman" w:eastAsia="Times New Roman" w:hAnsi="Times New Roman" w:cs="Times New Roman"/>
          <w:color w:val="000000"/>
        </w:rPr>
        <w:t>ервые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три - код для субъектов Российской Федерации, федеральных министерств, федеральных служб и федеральных агентств, руководство деятельностью которых осуществляет Президент Российской Федерации, федеральных служб и федеральных агентств, подведомственных этим федеральным министерствам; федеральных министерств и служб, руководство деятельностью которых осуществляет Правительство Российской Федерации, федеральных служб и федеральных агентств, подведомственных федеральным министерствам; федеральных служб и федеральных агентств, руководство деятельностью которых осуществляет Правительство Российской Федерации (обозначается тремя цифрами в соответствии с </w:t>
      </w:r>
      <w:hyperlink r:id="rId16" w:anchor="XA00M9Q2NI" w:tgtFrame="_self" w:history="1">
        <w:r w:rsidRPr="00522885">
          <w:rPr>
            <w:rFonts w:ascii="Times New Roman" w:eastAsia="Times New Roman" w:hAnsi="Times New Roman" w:cs="Times New Roman"/>
            <w:color w:val="000000"/>
          </w:rPr>
          <w:t>приложением к настоящему Описанию</w:t>
        </w:r>
      </w:hyperlink>
      <w:r w:rsidRPr="00522885">
        <w:rPr>
          <w:rFonts w:ascii="Times New Roman" w:eastAsia="Times New Roman" w:hAnsi="Times New Roman" w:cs="Times New Roman"/>
          <w:color w:val="000000"/>
        </w:rPr>
        <w:t>)</w:t>
      </w:r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;</w:t>
      </w:r>
      <w:bookmarkStart w:id="496" w:name="bssPhr147"/>
      <w:bookmarkStart w:id="497" w:name="ZAP22MO3F4"/>
      <w:bookmarkStart w:id="498" w:name="ZAP1T863DJ"/>
      <w:bookmarkEnd w:id="496"/>
      <w:bookmarkEnd w:id="497"/>
      <w:bookmarkEnd w:id="498"/>
      <w:r w:rsidRPr="00522885">
        <w:rPr>
          <w:rFonts w:ascii="Times New Roman" w:eastAsia="Times New Roman" w:hAnsi="Times New Roman" w:cs="Times New Roman"/>
          <w:color w:val="000000"/>
        </w:rPr>
        <w:t>ч</w:t>
      </w:r>
      <w:proofErr w:type="gramEnd"/>
      <w:r w:rsidRPr="00522885">
        <w:rPr>
          <w:rFonts w:ascii="Times New Roman" w:eastAsia="Times New Roman" w:hAnsi="Times New Roman" w:cs="Times New Roman"/>
          <w:color w:val="000000"/>
        </w:rPr>
        <w:t>етвертый и пятый символы - двузначный номер лицензии, выданной предприятию-изготовителю федеральным органом исполнительной власти, осуществляющим лицензирование производства и реализации защищенной от подделок полиграфической продукции (при однозначном номере лицензии он дополняется слева цифрой 0);</w:t>
      </w:r>
      <w:bookmarkStart w:id="499" w:name="bssPhr148"/>
      <w:bookmarkStart w:id="500" w:name="ZAP2MKG3M1"/>
      <w:bookmarkStart w:id="501" w:name="ZAP2H5U3KG"/>
      <w:bookmarkEnd w:id="499"/>
      <w:bookmarkEnd w:id="500"/>
      <w:bookmarkEnd w:id="501"/>
      <w:r w:rsidRPr="00522885">
        <w:rPr>
          <w:rFonts w:ascii="Times New Roman" w:eastAsia="Times New Roman" w:hAnsi="Times New Roman" w:cs="Times New Roman"/>
          <w:color w:val="000000"/>
        </w:rPr>
        <w:t>шестой - четырнадцатый символы - 9-значный порядковый номер бланка аттестата, присвоенный ему предприятием-изготовителем (начиная с 000000001).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502" w:name="bssPhr149"/>
      <w:bookmarkStart w:id="503" w:name="ZAP1TGC3B7"/>
      <w:bookmarkStart w:id="504" w:name="XA00M3C2MF"/>
      <w:bookmarkStart w:id="505" w:name="ZAP1O1Q39M"/>
      <w:bookmarkEnd w:id="502"/>
      <w:bookmarkEnd w:id="503"/>
      <w:bookmarkEnd w:id="504"/>
      <w:bookmarkEnd w:id="505"/>
      <w:r w:rsidRPr="00522885">
        <w:rPr>
          <w:rFonts w:ascii="Times New Roman" w:eastAsia="Times New Roman" w:hAnsi="Times New Roman" w:cs="Times New Roman"/>
          <w:color w:val="000000"/>
        </w:rPr>
        <w:t xml:space="preserve">24. Бланк приложения к аттестату об основном общем образовании/аттестату об основном общем образовании с отличием (далее - бланк приложения) изготавливается форматом 290 мм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х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205 мм. Цветовой фон лицевой и </w:t>
      </w:r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оборотной</w:t>
      </w:r>
      <w:proofErr w:type="gramEnd"/>
      <w:r w:rsidRPr="00522885">
        <w:rPr>
          <w:rFonts w:ascii="Times New Roman" w:eastAsia="Times New Roman" w:hAnsi="Times New Roman" w:cs="Times New Roman"/>
          <w:color w:val="000000"/>
        </w:rPr>
        <w:t xml:space="preserve"> сторон - сиренево-бирюзовый, выполненный с применением ирисовых раскатов горизонтального расположения, переходящих из сиреневого в бирюзовый и обратно в сиреневый.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506" w:name="bssPhr150"/>
      <w:bookmarkStart w:id="507" w:name="ZAP25NI3EQ"/>
      <w:bookmarkStart w:id="508" w:name="XA00M3U2MI"/>
      <w:bookmarkStart w:id="509" w:name="ZAP20903D9"/>
      <w:bookmarkEnd w:id="506"/>
      <w:bookmarkEnd w:id="507"/>
      <w:bookmarkEnd w:id="508"/>
      <w:bookmarkEnd w:id="509"/>
      <w:r w:rsidRPr="00522885">
        <w:rPr>
          <w:rFonts w:ascii="Times New Roman" w:eastAsia="Times New Roman" w:hAnsi="Times New Roman" w:cs="Times New Roman"/>
          <w:color w:val="000000"/>
        </w:rPr>
        <w:t>25. Бланк приложения печатается на бумаге массой 100 г/м</w:t>
      </w:r>
      <w:r w:rsidRPr="00522885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06045" cy="223520"/>
            <wp:effectExtent l="19050" t="0" r="8255" b="0"/>
            <wp:docPr id="5" name="Рисунок 5" descr="https://bssexport.1gl.ru/api/image/ru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ssexport.1gl.ru/api/image/ru/575999/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2885">
        <w:rPr>
          <w:rFonts w:ascii="Times New Roman" w:eastAsia="Times New Roman" w:hAnsi="Times New Roman" w:cs="Times New Roman"/>
          <w:color w:val="000000"/>
        </w:rPr>
        <w:t xml:space="preserve">, которая содержит не менее 25% хлопка или льняного волокна без оптического отбеливателя, с общим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двухтоновым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водяным знаком, являющимся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просветно-затененным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, обладающим выраженной контрастностью, обеспечивающей его надежный визуальный контроль. Дополнительные иные элементы водяных знаков на бумаге не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допускаются</w:t>
      </w:r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.</w:t>
      </w:r>
      <w:bookmarkStart w:id="510" w:name="bssPhr151"/>
      <w:bookmarkStart w:id="511" w:name="ZAP2EHQ3I8"/>
      <w:bookmarkStart w:id="512" w:name="ZAP2EE83I7"/>
      <w:bookmarkEnd w:id="510"/>
      <w:bookmarkEnd w:id="511"/>
      <w:bookmarkEnd w:id="512"/>
      <w:r w:rsidRPr="00522885">
        <w:rPr>
          <w:rFonts w:ascii="Times New Roman" w:eastAsia="Times New Roman" w:hAnsi="Times New Roman" w:cs="Times New Roman"/>
          <w:color w:val="000000"/>
        </w:rPr>
        <w:t>Б</w:t>
      </w:r>
      <w:proofErr w:type="gramEnd"/>
      <w:r w:rsidRPr="00522885">
        <w:rPr>
          <w:rFonts w:ascii="Times New Roman" w:eastAsia="Times New Roman" w:hAnsi="Times New Roman" w:cs="Times New Roman"/>
          <w:color w:val="000000"/>
        </w:rPr>
        <w:t>умага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не должна иметь свечения (видимой люминесценции) под действием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УФ-излучения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, должна содержать защитную нить и не менее двух видов защитных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волокон:</w:t>
      </w:r>
      <w:bookmarkStart w:id="513" w:name="bssPhr152"/>
      <w:bookmarkStart w:id="514" w:name="ZAP2GI43M1"/>
      <w:bookmarkStart w:id="515" w:name="ZAP2GEI3M0"/>
      <w:bookmarkEnd w:id="513"/>
      <w:bookmarkEnd w:id="514"/>
      <w:bookmarkEnd w:id="515"/>
      <w:r w:rsidRPr="00522885">
        <w:rPr>
          <w:rFonts w:ascii="Times New Roman" w:eastAsia="Times New Roman" w:hAnsi="Times New Roman" w:cs="Times New Roman"/>
          <w:color w:val="000000"/>
        </w:rPr>
        <w:t>невидимое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волокно с желто-зеленым свечением в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УФ-излучении;</w:t>
      </w:r>
      <w:bookmarkStart w:id="516" w:name="bssPhr153"/>
      <w:bookmarkStart w:id="517" w:name="ZAP2AE03JL"/>
      <w:bookmarkStart w:id="518" w:name="ZAP2AAE3JK"/>
      <w:bookmarkEnd w:id="516"/>
      <w:bookmarkEnd w:id="517"/>
      <w:bookmarkEnd w:id="518"/>
      <w:r w:rsidRPr="00522885">
        <w:rPr>
          <w:rFonts w:ascii="Times New Roman" w:eastAsia="Times New Roman" w:hAnsi="Times New Roman" w:cs="Times New Roman"/>
          <w:color w:val="000000"/>
        </w:rPr>
        <w:t>видимое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волокно красного цвета с малиновым свечением в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УФ-излучении.</w:t>
      </w:r>
      <w:bookmarkStart w:id="519" w:name="bssPhr154"/>
      <w:bookmarkStart w:id="520" w:name="ZAP2INO3NG"/>
      <w:bookmarkStart w:id="521" w:name="ZAP2IK63NF"/>
      <w:bookmarkEnd w:id="519"/>
      <w:bookmarkEnd w:id="520"/>
      <w:bookmarkEnd w:id="521"/>
      <w:r w:rsidRPr="00522885">
        <w:rPr>
          <w:rFonts w:ascii="Times New Roman" w:eastAsia="Times New Roman" w:hAnsi="Times New Roman" w:cs="Times New Roman"/>
          <w:color w:val="000000"/>
        </w:rPr>
        <w:t>Допускается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применение дополнительного защитного волокна, являющегося отличительным признаком предприятия - изготовителя бланков приложений.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522" w:name="bssPhr155"/>
      <w:bookmarkStart w:id="523" w:name="ZAP2D3C3H5"/>
      <w:bookmarkStart w:id="524" w:name="XA00M8U2MR"/>
      <w:bookmarkStart w:id="525" w:name="ZAP27KQ3FK"/>
      <w:bookmarkEnd w:id="522"/>
      <w:bookmarkEnd w:id="523"/>
      <w:bookmarkEnd w:id="524"/>
      <w:bookmarkEnd w:id="525"/>
      <w:r w:rsidRPr="00522885">
        <w:rPr>
          <w:rFonts w:ascii="Times New Roman" w:eastAsia="Times New Roman" w:hAnsi="Times New Roman" w:cs="Times New Roman"/>
          <w:color w:val="000000"/>
        </w:rPr>
        <w:t xml:space="preserve">26. </w:t>
      </w:r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 xml:space="preserve">В верхней и нижней частях лицевой стороны бланка приложения расположены рама в форме горизонтальных полос темно-фиолетового, светло-фиолетового и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розового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цветов и оригинальная композиция, содержащая негативно-позитивные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гильоширные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элементы с толщиной линий 40-90 </w:t>
      </w:r>
      <w:r w:rsidRPr="00522885">
        <w:rPr>
          <w:rFonts w:ascii="Times New Roman" w:eastAsia="Times New Roman" w:hAnsi="Times New Roman" w:cs="Times New Roman"/>
          <w:color w:val="000000"/>
        </w:rPr>
        <w:lastRenderedPageBreak/>
        <w:t xml:space="preserve">мкм и отпечатанная специальными красками, обладающими поглощением в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ИК-диапазоне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спектра.</w:t>
      </w:r>
      <w:proofErr w:type="gramEnd"/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526" w:name="bssPhr156"/>
      <w:bookmarkStart w:id="527" w:name="ZAP2H2M3IL"/>
      <w:bookmarkStart w:id="528" w:name="XA00M9G2MU"/>
      <w:bookmarkStart w:id="529" w:name="ZAP2BK43H4"/>
      <w:bookmarkEnd w:id="526"/>
      <w:bookmarkEnd w:id="527"/>
      <w:bookmarkEnd w:id="528"/>
      <w:bookmarkEnd w:id="529"/>
      <w:r w:rsidRPr="00522885">
        <w:rPr>
          <w:rFonts w:ascii="Times New Roman" w:eastAsia="Times New Roman" w:hAnsi="Times New Roman" w:cs="Times New Roman"/>
          <w:color w:val="000000"/>
        </w:rPr>
        <w:t xml:space="preserve">27. На лицевой стороне бланка приложения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размещены</w:t>
      </w:r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:</w:t>
      </w:r>
      <w:bookmarkStart w:id="530" w:name="bssPhr157"/>
      <w:bookmarkStart w:id="531" w:name="ZAP216G3BL"/>
      <w:bookmarkStart w:id="532" w:name="ZAP1RNU3A4"/>
      <w:bookmarkEnd w:id="530"/>
      <w:bookmarkEnd w:id="531"/>
      <w:bookmarkEnd w:id="532"/>
      <w:r w:rsidRPr="00522885">
        <w:rPr>
          <w:rFonts w:ascii="Times New Roman" w:eastAsia="Times New Roman" w:hAnsi="Times New Roman" w:cs="Times New Roman"/>
          <w:color w:val="000000"/>
        </w:rPr>
        <w:t>н</w:t>
      </w:r>
      <w:proofErr w:type="gramEnd"/>
      <w:r w:rsidRPr="00522885">
        <w:rPr>
          <w:rFonts w:ascii="Times New Roman" w:eastAsia="Times New Roman" w:hAnsi="Times New Roman" w:cs="Times New Roman"/>
          <w:color w:val="000000"/>
        </w:rPr>
        <w:t>егативный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микротекст высотой 250 мкм, выполненный по сложной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кривой;</w:t>
      </w:r>
      <w:bookmarkStart w:id="533" w:name="bssPhr158"/>
      <w:bookmarkStart w:id="534" w:name="ZAP27383DL"/>
      <w:bookmarkStart w:id="535" w:name="ZAP21KM3C4"/>
      <w:bookmarkEnd w:id="533"/>
      <w:bookmarkEnd w:id="534"/>
      <w:bookmarkEnd w:id="535"/>
      <w:r w:rsidRPr="00522885">
        <w:rPr>
          <w:rFonts w:ascii="Times New Roman" w:eastAsia="Times New Roman" w:hAnsi="Times New Roman" w:cs="Times New Roman"/>
          <w:color w:val="000000"/>
        </w:rPr>
        <w:t>позитивный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микротекст высотой 200 мкм, выполненный по сложной кривой.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536" w:name="bssPhr159"/>
      <w:bookmarkStart w:id="537" w:name="ZAP2BGS3HP"/>
      <w:bookmarkStart w:id="538" w:name="XA00MAG2N8"/>
      <w:bookmarkStart w:id="539" w:name="ZAP262A3G8"/>
      <w:bookmarkEnd w:id="536"/>
      <w:bookmarkEnd w:id="537"/>
      <w:bookmarkEnd w:id="538"/>
      <w:bookmarkEnd w:id="539"/>
      <w:r w:rsidRPr="00522885">
        <w:rPr>
          <w:rFonts w:ascii="Times New Roman" w:eastAsia="Times New Roman" w:hAnsi="Times New Roman" w:cs="Times New Roman"/>
          <w:color w:val="000000"/>
        </w:rPr>
        <w:t xml:space="preserve">28. По полю лицевой стороны бланка приложения расположены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</w:t>
      </w:r>
      <w:proofErr w:type="spellStart"/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УФ-излучении</w:t>
      </w:r>
      <w:proofErr w:type="spellEnd"/>
      <w:proofErr w:type="gramEnd"/>
      <w:r w:rsidRPr="00522885">
        <w:rPr>
          <w:rFonts w:ascii="Times New Roman" w:eastAsia="Times New Roman" w:hAnsi="Times New Roman" w:cs="Times New Roman"/>
          <w:color w:val="000000"/>
        </w:rPr>
        <w:t>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540" w:name="bssPhr160"/>
      <w:bookmarkStart w:id="541" w:name="ZAP2ASO3F1"/>
      <w:bookmarkStart w:id="542" w:name="XA00MB22NB"/>
      <w:bookmarkStart w:id="543" w:name="ZAP25E63DG"/>
      <w:bookmarkEnd w:id="540"/>
      <w:bookmarkEnd w:id="541"/>
      <w:bookmarkEnd w:id="542"/>
      <w:bookmarkEnd w:id="543"/>
      <w:r w:rsidRPr="00522885">
        <w:rPr>
          <w:rFonts w:ascii="Times New Roman" w:eastAsia="Times New Roman" w:hAnsi="Times New Roman" w:cs="Times New Roman"/>
          <w:color w:val="000000"/>
        </w:rPr>
        <w:t xml:space="preserve">29. В центрах левой и правой половины лицевой стороны бланка приложения расположены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выполненные с переменными свойствами заполнения и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раскопировкой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линий</w:t>
      </w:r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.</w:t>
      </w:r>
      <w:bookmarkStart w:id="544" w:name="bssPhr161"/>
      <w:bookmarkStart w:id="545" w:name="ZAP2P3A3L2"/>
      <w:bookmarkStart w:id="546" w:name="ZAP2JKO3JH"/>
      <w:bookmarkEnd w:id="544"/>
      <w:bookmarkEnd w:id="545"/>
      <w:bookmarkEnd w:id="546"/>
      <w:r w:rsidRPr="00522885">
        <w:rPr>
          <w:rFonts w:ascii="Times New Roman" w:eastAsia="Times New Roman" w:hAnsi="Times New Roman" w:cs="Times New Roman"/>
          <w:color w:val="000000"/>
        </w:rPr>
        <w:t>И</w:t>
      </w:r>
      <w:proofErr w:type="gramEnd"/>
      <w:r w:rsidRPr="00522885">
        <w:rPr>
          <w:rFonts w:ascii="Times New Roman" w:eastAsia="Times New Roman" w:hAnsi="Times New Roman" w:cs="Times New Roman"/>
          <w:color w:val="000000"/>
        </w:rPr>
        <w:t>спользование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растровых структур, в том числе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спецрастров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>, при изготовлении бланка приложения не допускается.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547" w:name="bssPhr162"/>
      <w:bookmarkStart w:id="548" w:name="ZAP2EJM3IU"/>
      <w:bookmarkStart w:id="549" w:name="XA00MBK2NE"/>
      <w:bookmarkStart w:id="550" w:name="ZAP29543HD"/>
      <w:bookmarkEnd w:id="547"/>
      <w:bookmarkEnd w:id="548"/>
      <w:bookmarkEnd w:id="549"/>
      <w:bookmarkEnd w:id="550"/>
      <w:r w:rsidRPr="00522885">
        <w:rPr>
          <w:rFonts w:ascii="Times New Roman" w:eastAsia="Times New Roman" w:hAnsi="Times New Roman" w:cs="Times New Roman"/>
          <w:color w:val="000000"/>
        </w:rPr>
        <w:t xml:space="preserve">30. В правой верхней части лицевой стороны бланка приложения с выравниванием по центру расположено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</w:t>
      </w:r>
      <w:proofErr w:type="spellStart"/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УФ-излучении</w:t>
      </w:r>
      <w:proofErr w:type="spellEnd"/>
      <w:proofErr w:type="gramEnd"/>
      <w:r w:rsidRPr="00522885">
        <w:rPr>
          <w:rFonts w:ascii="Times New Roman" w:eastAsia="Times New Roman" w:hAnsi="Times New Roman" w:cs="Times New Roman"/>
          <w:color w:val="000000"/>
        </w:rPr>
        <w:t xml:space="preserve">. Ниже по центру бланка приложения - надпись "РОССИЙСКАЯ ФЕДЕРАЦИЯ", выполненная краской, обладающей поглощением в </w:t>
      </w:r>
      <w:proofErr w:type="spellStart"/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ИК-диапазоне</w:t>
      </w:r>
      <w:proofErr w:type="spellEnd"/>
      <w:proofErr w:type="gramEnd"/>
      <w:r w:rsidRPr="00522885">
        <w:rPr>
          <w:rFonts w:ascii="Times New Roman" w:eastAsia="Times New Roman" w:hAnsi="Times New Roman" w:cs="Times New Roman"/>
          <w:color w:val="000000"/>
        </w:rPr>
        <w:t xml:space="preserve"> спектра, заглавными буквами, шрифтом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Lazurski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9п.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551" w:name="bssPhr163"/>
      <w:bookmarkStart w:id="552" w:name="ZAP25JI3G0"/>
      <w:bookmarkStart w:id="553" w:name="XA00M2O2MB"/>
      <w:bookmarkStart w:id="554" w:name="ZAP20503EF"/>
      <w:bookmarkEnd w:id="551"/>
      <w:bookmarkEnd w:id="552"/>
      <w:bookmarkEnd w:id="553"/>
      <w:bookmarkEnd w:id="554"/>
      <w:r w:rsidRPr="00522885">
        <w:rPr>
          <w:rFonts w:ascii="Times New Roman" w:eastAsia="Times New Roman" w:hAnsi="Times New Roman" w:cs="Times New Roman"/>
          <w:color w:val="000000"/>
        </w:rPr>
        <w:t xml:space="preserve">31. Ниже по центру верхней части лицевой стороны бланка приложения расположено слово "ПРИЛОЖЕНИЕ" с теневой поддержкой, выполнено бронзовой краской, обладающей желтым свечением в </w:t>
      </w:r>
      <w:proofErr w:type="spellStart"/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УФ-излучении</w:t>
      </w:r>
      <w:proofErr w:type="spellEnd"/>
      <w:proofErr w:type="gramEnd"/>
      <w:r w:rsidRPr="00522885">
        <w:rPr>
          <w:rFonts w:ascii="Times New Roman" w:eastAsia="Times New Roman" w:hAnsi="Times New Roman" w:cs="Times New Roman"/>
          <w:color w:val="000000"/>
        </w:rPr>
        <w:t xml:space="preserve">, заглавными буквами, шрифтом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Lazurski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26п. Далее центрованная надпись в две строки "К АТТЕСТАТУ ОБ ОСНОВНОМ ОБЩЕМ ОБРАЗОВАНИИ" выполнена фиолетовой краской, обладающей поглощением в </w:t>
      </w:r>
      <w:proofErr w:type="spellStart"/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ИК-диапазоне</w:t>
      </w:r>
      <w:proofErr w:type="spellEnd"/>
      <w:proofErr w:type="gramEnd"/>
      <w:r w:rsidRPr="00522885">
        <w:rPr>
          <w:rFonts w:ascii="Times New Roman" w:eastAsia="Times New Roman" w:hAnsi="Times New Roman" w:cs="Times New Roman"/>
          <w:color w:val="000000"/>
        </w:rPr>
        <w:t xml:space="preserve"> спектра, заглавными буквами, шрифтом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Lazurski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10п. В нижней части по центру надпись "Дата рождения" выполнена краской, обладающей поглощением в </w:t>
      </w:r>
      <w:proofErr w:type="spellStart"/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ИК-диапазоне</w:t>
      </w:r>
      <w:proofErr w:type="spellEnd"/>
      <w:proofErr w:type="gramEnd"/>
      <w:r w:rsidRPr="00522885">
        <w:rPr>
          <w:rFonts w:ascii="Times New Roman" w:eastAsia="Times New Roman" w:hAnsi="Times New Roman" w:cs="Times New Roman"/>
          <w:color w:val="000000"/>
        </w:rPr>
        <w:t xml:space="preserve"> спектра, прописью, шрифтом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Lazurski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11п.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555" w:name="bssPhr164"/>
      <w:bookmarkStart w:id="556" w:name="ZAP2I8E3KN"/>
      <w:bookmarkStart w:id="557" w:name="XA00M3A2ME"/>
      <w:bookmarkStart w:id="558" w:name="ZAP2CPS3J6"/>
      <w:bookmarkEnd w:id="555"/>
      <w:bookmarkEnd w:id="556"/>
      <w:bookmarkEnd w:id="557"/>
      <w:bookmarkEnd w:id="558"/>
      <w:r w:rsidRPr="00522885">
        <w:rPr>
          <w:rFonts w:ascii="Times New Roman" w:eastAsia="Times New Roman" w:hAnsi="Times New Roman" w:cs="Times New Roman"/>
          <w:color w:val="000000"/>
        </w:rPr>
        <w:t xml:space="preserve">32. В правой нижней части лицевой стороны бланка приложения с выравниванием по центру расположен элемент в виде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гильоширной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розетки, отпечатанный оранжевой краской, вертикально (симметрично) поделенный на зону, обладающую красным свечением под воздействием </w:t>
      </w:r>
      <w:proofErr w:type="spellStart"/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УФ-излучения</w:t>
      </w:r>
      <w:proofErr w:type="spellEnd"/>
      <w:proofErr w:type="gramEnd"/>
      <w:r w:rsidRPr="00522885">
        <w:rPr>
          <w:rFonts w:ascii="Times New Roman" w:eastAsia="Times New Roman" w:hAnsi="Times New Roman" w:cs="Times New Roman"/>
          <w:color w:val="000000"/>
        </w:rPr>
        <w:t xml:space="preserve"> и поглощением в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ИК-диапазоне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спектра, и зону, обладающую желто-зеленым свечением под воздействием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УФ-излучения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, без поглощения в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ИК-диапазоне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спектра. Обе зоны флюоресцируют зеленым под воздействием </w:t>
      </w:r>
      <w:proofErr w:type="spellStart"/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ИК-излучения</w:t>
      </w:r>
      <w:proofErr w:type="spellEnd"/>
      <w:proofErr w:type="gramEnd"/>
      <w:r w:rsidRPr="00522885">
        <w:rPr>
          <w:rFonts w:ascii="Times New Roman" w:eastAsia="Times New Roman" w:hAnsi="Times New Roman" w:cs="Times New Roman"/>
          <w:color w:val="000000"/>
        </w:rPr>
        <w:t>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559" w:name="bssPhr165"/>
      <w:bookmarkStart w:id="560" w:name="ZAP219O3FG"/>
      <w:bookmarkStart w:id="561" w:name="XA00M3S2MH"/>
      <w:bookmarkStart w:id="562" w:name="ZAP1RR63DV"/>
      <w:bookmarkEnd w:id="559"/>
      <w:bookmarkEnd w:id="560"/>
      <w:bookmarkEnd w:id="561"/>
      <w:bookmarkEnd w:id="562"/>
      <w:r w:rsidRPr="00522885">
        <w:rPr>
          <w:rFonts w:ascii="Times New Roman" w:eastAsia="Times New Roman" w:hAnsi="Times New Roman" w:cs="Times New Roman"/>
          <w:color w:val="000000"/>
        </w:rPr>
        <w:t xml:space="preserve">33. Ниже с выравниванием по центру размещен учетный номер предприятия - изготовителя бланков приложений, выполненный высоким способом печати бесцветной краской желтого свечения в </w:t>
      </w:r>
      <w:proofErr w:type="spellStart"/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УФ-излучении</w:t>
      </w:r>
      <w:proofErr w:type="spellEnd"/>
      <w:proofErr w:type="gramEnd"/>
      <w:r w:rsidRPr="00522885">
        <w:rPr>
          <w:rFonts w:ascii="Times New Roman" w:eastAsia="Times New Roman" w:hAnsi="Times New Roman" w:cs="Times New Roman"/>
          <w:color w:val="000000"/>
        </w:rPr>
        <w:t>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563" w:name="bssPhr166"/>
      <w:bookmarkStart w:id="564" w:name="ZAP2DLK3IE"/>
      <w:bookmarkStart w:id="565" w:name="XA00M4E2MK"/>
      <w:bookmarkStart w:id="566" w:name="ZAP28723GT"/>
      <w:bookmarkEnd w:id="563"/>
      <w:bookmarkEnd w:id="564"/>
      <w:bookmarkEnd w:id="565"/>
      <w:bookmarkEnd w:id="566"/>
      <w:r w:rsidRPr="00522885">
        <w:rPr>
          <w:rFonts w:ascii="Times New Roman" w:eastAsia="Times New Roman" w:hAnsi="Times New Roman" w:cs="Times New Roman"/>
          <w:color w:val="000000"/>
        </w:rPr>
        <w:t xml:space="preserve">34. Вверху левой части лицевой стороны бланка приложения с выравниванием по центру надпись "Дополнительные сведения" выполнена фиолетовой краской, обладающей поглощением в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ИК-диапазоне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спектра, шрифтом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Lazurski</w:t>
      </w:r>
      <w:proofErr w:type="spellEnd"/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 xml:space="preserve"> В</w:t>
      </w:r>
      <w:proofErr w:type="gramEnd"/>
      <w:r w:rsidRPr="00522885">
        <w:rPr>
          <w:rFonts w:ascii="Times New Roman" w:eastAsia="Times New Roman" w:hAnsi="Times New Roman" w:cs="Times New Roman"/>
          <w:color w:val="000000"/>
        </w:rPr>
        <w:t xml:space="preserve"> 11п.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567" w:name="bssPhr167"/>
      <w:bookmarkStart w:id="568" w:name="ZAP2GBU3JE"/>
      <w:bookmarkStart w:id="569" w:name="XA00M502MN"/>
      <w:bookmarkStart w:id="570" w:name="ZAP2ATC3HT"/>
      <w:bookmarkEnd w:id="567"/>
      <w:bookmarkEnd w:id="568"/>
      <w:bookmarkEnd w:id="569"/>
      <w:bookmarkEnd w:id="570"/>
      <w:r w:rsidRPr="00522885">
        <w:rPr>
          <w:rFonts w:ascii="Times New Roman" w:eastAsia="Times New Roman" w:hAnsi="Times New Roman" w:cs="Times New Roman"/>
          <w:color w:val="000000"/>
        </w:rPr>
        <w:t xml:space="preserve">35. Внизу левой части лицевой стороны бланка приложения с выравниванием по центру расположена надпись "Дата выдачи", выполнена фиолетовой краской, не обладающей поглощением в </w:t>
      </w:r>
      <w:proofErr w:type="spellStart"/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ИК-диапазоне</w:t>
      </w:r>
      <w:proofErr w:type="spellEnd"/>
      <w:proofErr w:type="gramEnd"/>
      <w:r w:rsidRPr="00522885">
        <w:rPr>
          <w:rFonts w:ascii="Times New Roman" w:eastAsia="Times New Roman" w:hAnsi="Times New Roman" w:cs="Times New Roman"/>
          <w:color w:val="000000"/>
        </w:rPr>
        <w:t xml:space="preserve"> спектра, шрифтом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Lazurski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11п. Ниже с выравниванием влево надпись "Руководитель организации, осуществляющей образовательную деятельность" выполнена фиолетовой краской, не обладающей поглощением в </w:t>
      </w:r>
      <w:proofErr w:type="spellStart"/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ИК-диапазоне</w:t>
      </w:r>
      <w:proofErr w:type="spellEnd"/>
      <w:proofErr w:type="gramEnd"/>
      <w:r w:rsidRPr="00522885">
        <w:rPr>
          <w:rFonts w:ascii="Times New Roman" w:eastAsia="Times New Roman" w:hAnsi="Times New Roman" w:cs="Times New Roman"/>
          <w:color w:val="000000"/>
        </w:rPr>
        <w:t xml:space="preserve"> спектра, шрифтом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Lazurski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11п. Ниже с выравниванием влево надпись "М.П." (место печати) выполнена фиолетовой краской, не обладающей поглощением в </w:t>
      </w:r>
      <w:proofErr w:type="spellStart"/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ИК-диапазоне</w:t>
      </w:r>
      <w:proofErr w:type="spellEnd"/>
      <w:proofErr w:type="gramEnd"/>
      <w:r w:rsidRPr="00522885">
        <w:rPr>
          <w:rFonts w:ascii="Times New Roman" w:eastAsia="Times New Roman" w:hAnsi="Times New Roman" w:cs="Times New Roman"/>
          <w:color w:val="000000"/>
        </w:rPr>
        <w:t xml:space="preserve"> спектра, шрифтом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Lazurski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11п.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571" w:name="bssPhr168"/>
      <w:bookmarkStart w:id="572" w:name="ZAP2N3G3KB"/>
      <w:bookmarkStart w:id="573" w:name="XA00MA02N0"/>
      <w:bookmarkStart w:id="574" w:name="ZAP2HKU3IQ"/>
      <w:bookmarkEnd w:id="571"/>
      <w:bookmarkEnd w:id="572"/>
      <w:bookmarkEnd w:id="573"/>
      <w:bookmarkEnd w:id="574"/>
      <w:r w:rsidRPr="00522885">
        <w:rPr>
          <w:rFonts w:ascii="Times New Roman" w:eastAsia="Times New Roman" w:hAnsi="Times New Roman" w:cs="Times New Roman"/>
          <w:color w:val="000000"/>
        </w:rPr>
        <w:t>36. В нижней левой части лицевой стороны по центру расположены выходные данные предприятия-изготовителя, выполненные фиолетовой краской.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575" w:name="bssPhr169"/>
      <w:bookmarkStart w:id="576" w:name="ZAP2KQG3LQ"/>
      <w:bookmarkStart w:id="577" w:name="XA00MB02NA"/>
      <w:bookmarkStart w:id="578" w:name="ZAP2FBU3K9"/>
      <w:bookmarkEnd w:id="575"/>
      <w:bookmarkEnd w:id="576"/>
      <w:bookmarkEnd w:id="577"/>
      <w:bookmarkEnd w:id="578"/>
      <w:r w:rsidRPr="00522885">
        <w:rPr>
          <w:rFonts w:ascii="Times New Roman" w:eastAsia="Times New Roman" w:hAnsi="Times New Roman" w:cs="Times New Roman"/>
          <w:color w:val="000000"/>
        </w:rPr>
        <w:t xml:space="preserve">37. По полю оборотной стороны бланка приложения расположены две взаимосвязанные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нераппортные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гильоширные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сетки, одна из которых отпечатана специальной краской, обладающей зеленым свечением под воздействием </w:t>
      </w:r>
      <w:proofErr w:type="spellStart"/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УФ-излучения</w:t>
      </w:r>
      <w:proofErr w:type="spellEnd"/>
      <w:proofErr w:type="gramEnd"/>
      <w:r w:rsidRPr="00522885">
        <w:rPr>
          <w:rFonts w:ascii="Times New Roman" w:eastAsia="Times New Roman" w:hAnsi="Times New Roman" w:cs="Times New Roman"/>
          <w:color w:val="000000"/>
        </w:rPr>
        <w:t>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579" w:name="bssPhr170"/>
      <w:bookmarkStart w:id="580" w:name="ZAP2OEI3O5"/>
      <w:bookmarkStart w:id="581" w:name="XA00MBI2ND"/>
      <w:bookmarkStart w:id="582" w:name="ZAP2J003MK"/>
      <w:bookmarkEnd w:id="579"/>
      <w:bookmarkEnd w:id="580"/>
      <w:bookmarkEnd w:id="581"/>
      <w:bookmarkEnd w:id="582"/>
      <w:r w:rsidRPr="00522885">
        <w:rPr>
          <w:rFonts w:ascii="Times New Roman" w:eastAsia="Times New Roman" w:hAnsi="Times New Roman" w:cs="Times New Roman"/>
          <w:color w:val="000000"/>
        </w:rPr>
        <w:t xml:space="preserve">38. В центре оборотной стороны бланка приложения, слева и справа размещены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выполнены с переменными свойствами заполнения и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раскопировкой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линий.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583" w:name="bssPhr171"/>
      <w:bookmarkStart w:id="584" w:name="ZAP2AA23I2"/>
      <w:bookmarkStart w:id="585" w:name="XA00M2M2MA"/>
      <w:bookmarkStart w:id="586" w:name="ZAP24RG3GH"/>
      <w:bookmarkEnd w:id="583"/>
      <w:bookmarkEnd w:id="584"/>
      <w:bookmarkEnd w:id="585"/>
      <w:bookmarkEnd w:id="586"/>
      <w:r w:rsidRPr="00522885">
        <w:rPr>
          <w:rFonts w:ascii="Times New Roman" w:eastAsia="Times New Roman" w:hAnsi="Times New Roman" w:cs="Times New Roman"/>
          <w:color w:val="000000"/>
        </w:rPr>
        <w:t xml:space="preserve">39. По левому и правому краям оборота бланка приложения расположена рама в форме вертикальных полос, состоящая из негативных и позитивных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гильоширных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элементов темно-</w:t>
      </w:r>
      <w:r w:rsidRPr="00522885">
        <w:rPr>
          <w:rFonts w:ascii="Times New Roman" w:eastAsia="Times New Roman" w:hAnsi="Times New Roman" w:cs="Times New Roman"/>
          <w:color w:val="000000"/>
        </w:rPr>
        <w:lastRenderedPageBreak/>
        <w:t xml:space="preserve">фиолетового, светло-фиолетового,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розового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и бирюзового цветов, с надписью "БЕЗ АТТЕСТАТА ОБ ОСНОВНОМ ОБЩЕМ ОБРАЗОВАНИИ НЕДЕЙСТВИТЕЛЬНО"</w:t>
      </w:r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.</w:t>
      </w:r>
      <w:bookmarkStart w:id="587" w:name="bssPhr172"/>
      <w:bookmarkStart w:id="588" w:name="ZAP22VO3DF"/>
      <w:bookmarkStart w:id="589" w:name="ZAP1TH63BU"/>
      <w:bookmarkEnd w:id="587"/>
      <w:bookmarkEnd w:id="588"/>
      <w:bookmarkEnd w:id="589"/>
      <w:r w:rsidRPr="00522885">
        <w:rPr>
          <w:rFonts w:ascii="Times New Roman" w:eastAsia="Times New Roman" w:hAnsi="Times New Roman" w:cs="Times New Roman"/>
          <w:color w:val="000000"/>
        </w:rPr>
        <w:t>Н</w:t>
      </w:r>
      <w:proofErr w:type="gramEnd"/>
      <w:r w:rsidRPr="00522885">
        <w:rPr>
          <w:rFonts w:ascii="Times New Roman" w:eastAsia="Times New Roman" w:hAnsi="Times New Roman" w:cs="Times New Roman"/>
          <w:color w:val="000000"/>
        </w:rPr>
        <w:t>егативный микротекст высотой 250 мкм выполнен по сложной кривой, а также позитивный микротекст высотой 200 мкм выполнен по сложной кривой.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590" w:name="bssPhr173"/>
      <w:bookmarkStart w:id="591" w:name="ZAP26263FT"/>
      <w:bookmarkStart w:id="592" w:name="XA00M382MD"/>
      <w:bookmarkStart w:id="593" w:name="ZAP20JK3EC"/>
      <w:bookmarkEnd w:id="590"/>
      <w:bookmarkEnd w:id="591"/>
      <w:bookmarkEnd w:id="592"/>
      <w:bookmarkEnd w:id="593"/>
      <w:r w:rsidRPr="00522885">
        <w:rPr>
          <w:rFonts w:ascii="Times New Roman" w:eastAsia="Times New Roman" w:hAnsi="Times New Roman" w:cs="Times New Roman"/>
          <w:color w:val="000000"/>
        </w:rPr>
        <w:t xml:space="preserve">40. Слева и справа оборотной стороны бланка приложения размещены идентичные таблицы вертикального расположения ("Наименование учебных предметов" и "Итоговая отметка"), выполнены фиолетовой краской, не обладающей поглощением в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ИК-диапазоне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спектра, шрифтом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Lazurski</w:t>
      </w:r>
      <w:proofErr w:type="spellEnd"/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 xml:space="preserve"> В</w:t>
      </w:r>
      <w:proofErr w:type="gramEnd"/>
      <w:r w:rsidRPr="00522885">
        <w:rPr>
          <w:rFonts w:ascii="Times New Roman" w:eastAsia="Times New Roman" w:hAnsi="Times New Roman" w:cs="Times New Roman"/>
          <w:color w:val="000000"/>
        </w:rPr>
        <w:t xml:space="preserve"> 11п.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594" w:name="bssPhr174"/>
      <w:bookmarkStart w:id="595" w:name="ZAP20PO3BE"/>
      <w:bookmarkStart w:id="596" w:name="XA00M3Q2MG"/>
      <w:bookmarkStart w:id="597" w:name="ZAP1RB639T"/>
      <w:bookmarkEnd w:id="594"/>
      <w:bookmarkEnd w:id="595"/>
      <w:bookmarkEnd w:id="596"/>
      <w:bookmarkEnd w:id="597"/>
      <w:r w:rsidRPr="00522885">
        <w:rPr>
          <w:rFonts w:ascii="Times New Roman" w:eastAsia="Times New Roman" w:hAnsi="Times New Roman" w:cs="Times New Roman"/>
          <w:color w:val="000000"/>
        </w:rPr>
        <w:t>41. Лицевая и оборотная стороны бланка приложения не содержат подчеркиваний и подстрочных пояснительных надписей.</w:t>
      </w:r>
    </w:p>
    <w:p w:rsidR="00522885" w:rsidRPr="00522885" w:rsidRDefault="00522885" w:rsidP="005228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bookmarkStart w:id="598" w:name="bssPhr175"/>
      <w:bookmarkStart w:id="599" w:name="ZAP27L63IR"/>
      <w:bookmarkStart w:id="600" w:name="XA00M4C2MJ"/>
      <w:bookmarkStart w:id="601" w:name="ZA00MR62P7"/>
      <w:bookmarkStart w:id="602" w:name="ZAP27HK3IQ"/>
      <w:bookmarkStart w:id="603" w:name="ZAP22323H9"/>
      <w:bookmarkEnd w:id="598"/>
      <w:bookmarkEnd w:id="599"/>
      <w:bookmarkEnd w:id="600"/>
      <w:bookmarkEnd w:id="601"/>
      <w:bookmarkEnd w:id="602"/>
      <w:bookmarkEnd w:id="603"/>
      <w:r w:rsidRPr="00522885">
        <w:rPr>
          <w:rFonts w:ascii="Times New Roman" w:eastAsia="Times New Roman" w:hAnsi="Times New Roman" w:cs="Times New Roman"/>
          <w:color w:val="000000"/>
        </w:rPr>
        <w:t>Приложение № 4</w:t>
      </w:r>
      <w:bookmarkStart w:id="604" w:name="ZAP2KQQ3HO"/>
      <w:bookmarkStart w:id="605" w:name="bssPhr176"/>
      <w:bookmarkEnd w:id="604"/>
      <w:bookmarkEnd w:id="605"/>
      <w:r w:rsidRPr="00522885">
        <w:rPr>
          <w:rFonts w:ascii="Times New Roman" w:eastAsia="Times New Roman" w:hAnsi="Times New Roman" w:cs="Times New Roman"/>
          <w:color w:val="000000"/>
        </w:rPr>
        <w:t>УТВЕРЖДЕН</w:t>
      </w:r>
      <w:r w:rsidRPr="00522885">
        <w:rPr>
          <w:rFonts w:ascii="Times New Roman" w:eastAsia="Times New Roman" w:hAnsi="Times New Roman" w:cs="Times New Roman"/>
          <w:color w:val="000000"/>
        </w:rPr>
        <w:br/>
      </w:r>
      <w:bookmarkStart w:id="606" w:name="ZAP2HJ83H3"/>
      <w:bookmarkEnd w:id="606"/>
      <w:r w:rsidRPr="00522885">
        <w:rPr>
          <w:rFonts w:ascii="Times New Roman" w:eastAsia="Times New Roman" w:hAnsi="Times New Roman" w:cs="Times New Roman"/>
          <w:color w:val="000000"/>
        </w:rPr>
        <w:t>приказом Министерства просвещения</w:t>
      </w:r>
      <w:r w:rsidRPr="00522885">
        <w:rPr>
          <w:rFonts w:ascii="Times New Roman" w:eastAsia="Times New Roman" w:hAnsi="Times New Roman" w:cs="Times New Roman"/>
          <w:color w:val="000000"/>
        </w:rPr>
        <w:br/>
      </w:r>
      <w:bookmarkStart w:id="607" w:name="ZAP255G3E4"/>
      <w:bookmarkEnd w:id="607"/>
      <w:r w:rsidRPr="00522885">
        <w:rPr>
          <w:rFonts w:ascii="Times New Roman" w:eastAsia="Times New Roman" w:hAnsi="Times New Roman" w:cs="Times New Roman"/>
          <w:color w:val="000000"/>
        </w:rPr>
        <w:t>Российской Федерации</w:t>
      </w:r>
      <w:r w:rsidRPr="00522885">
        <w:rPr>
          <w:rFonts w:ascii="Times New Roman" w:eastAsia="Times New Roman" w:hAnsi="Times New Roman" w:cs="Times New Roman"/>
          <w:color w:val="000000"/>
        </w:rPr>
        <w:br/>
      </w:r>
      <w:bookmarkStart w:id="608" w:name="ZAP1SUU3EJ"/>
      <w:bookmarkEnd w:id="608"/>
      <w:r w:rsidRPr="00522885">
        <w:rPr>
          <w:rFonts w:ascii="Times New Roman" w:eastAsia="Times New Roman" w:hAnsi="Times New Roman" w:cs="Times New Roman"/>
          <w:color w:val="000000"/>
        </w:rPr>
        <w:t>от 5 октября 2020 года 545</w:t>
      </w:r>
    </w:p>
    <w:p w:rsidR="00522885" w:rsidRPr="00522885" w:rsidRDefault="00522885" w:rsidP="0052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609" w:name="bssPhr177"/>
      <w:bookmarkStart w:id="610" w:name="ZAP2EM23I3"/>
      <w:bookmarkStart w:id="611" w:name="ZAP2EIG3I2"/>
      <w:bookmarkStart w:id="612" w:name="ZAP293U3GH"/>
      <w:bookmarkEnd w:id="609"/>
      <w:bookmarkEnd w:id="610"/>
      <w:bookmarkEnd w:id="611"/>
      <w:bookmarkEnd w:id="612"/>
      <w:r w:rsidRPr="00522885">
        <w:rPr>
          <w:rFonts w:ascii="Times New Roman" w:eastAsia="Times New Roman" w:hAnsi="Times New Roman" w:cs="Times New Roman"/>
          <w:b/>
          <w:bCs/>
          <w:color w:val="000000"/>
        </w:rPr>
        <w:t>Образец аттестата о среднем общем образовании</w:t>
      </w:r>
    </w:p>
    <w:p w:rsidR="00522885" w:rsidRPr="00522885" w:rsidRDefault="00522885" w:rsidP="0052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613" w:name="bssPhr178"/>
      <w:bookmarkStart w:id="614" w:name="ZAP2DG63KH"/>
      <w:bookmarkStart w:id="615" w:name="XA00M4U2MM"/>
      <w:bookmarkStart w:id="616" w:name="ZA00S5G2P9"/>
      <w:bookmarkStart w:id="617" w:name="ZAP2DCK3KG"/>
      <w:bookmarkStart w:id="618" w:name="ZAP2D923KF"/>
      <w:bookmarkEnd w:id="613"/>
      <w:bookmarkEnd w:id="614"/>
      <w:bookmarkEnd w:id="615"/>
      <w:bookmarkEnd w:id="616"/>
      <w:bookmarkEnd w:id="617"/>
      <w:bookmarkEnd w:id="618"/>
      <w:r w:rsidRPr="00522885">
        <w:rPr>
          <w:rFonts w:ascii="Times New Roman" w:eastAsia="Times New Roman" w:hAnsi="Times New Roman" w:cs="Times New Roman"/>
          <w:b/>
          <w:bCs/>
          <w:color w:val="000000"/>
        </w:rPr>
        <w:t>Обложка</w:t>
      </w:r>
    </w:p>
    <w:p w:rsidR="00522885" w:rsidRPr="00522885" w:rsidRDefault="00522885" w:rsidP="0052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619" w:name="bssPhr179"/>
      <w:bookmarkStart w:id="620" w:name="ZAP2H0Q3O1"/>
      <w:bookmarkStart w:id="621" w:name="XA00M782N0"/>
      <w:bookmarkStart w:id="622" w:name="ZA00S6K2OB"/>
      <w:bookmarkStart w:id="623" w:name="ZAP2BI83MG"/>
      <w:bookmarkEnd w:id="619"/>
      <w:bookmarkEnd w:id="620"/>
      <w:bookmarkEnd w:id="621"/>
      <w:bookmarkEnd w:id="622"/>
      <w:bookmarkEnd w:id="623"/>
      <w:r w:rsidRPr="00522885">
        <w:rPr>
          <w:rFonts w:ascii="Times New Roman" w:eastAsia="Times New Roman" w:hAnsi="Times New Roman" w:cs="Times New Roman"/>
          <w:b/>
          <w:bCs/>
          <w:color w:val="000000"/>
        </w:rPr>
        <w:t>Лицевая сторона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26"/>
        <w:gridCol w:w="4946"/>
      </w:tblGrid>
      <w:tr w:rsidR="00522885" w:rsidRPr="00522885" w:rsidTr="00522885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50" w:type="dxa"/>
              <w:bottom w:w="84" w:type="dxa"/>
              <w:right w:w="167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50" w:type="dxa"/>
              <w:bottom w:w="84" w:type="dxa"/>
              <w:right w:w="167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2885" w:rsidRPr="00522885" w:rsidTr="00522885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624" w:name="ZAP2IRS3P0"/>
            <w:bookmarkStart w:id="625" w:name="ZAP2OAE3QH"/>
            <w:bookmarkStart w:id="626" w:name="bssPhr180"/>
            <w:bookmarkEnd w:id="624"/>
            <w:bookmarkEnd w:id="625"/>
            <w:bookmarkEnd w:id="626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Герб России</w:t>
            </w:r>
          </w:p>
        </w:tc>
      </w:tr>
      <w:tr w:rsidR="00522885" w:rsidRPr="00522885" w:rsidTr="00522885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627" w:name="ZAP2LN83M7"/>
            <w:bookmarkStart w:id="628" w:name="bssPhr181"/>
            <w:bookmarkEnd w:id="627"/>
            <w:bookmarkEnd w:id="628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</w:tr>
      <w:tr w:rsidR="00522885" w:rsidRPr="00522885" w:rsidTr="00522885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629" w:name="ZAP2KR23KC"/>
            <w:bookmarkStart w:id="630" w:name="bssPhr182"/>
            <w:bookmarkEnd w:id="629"/>
            <w:bookmarkEnd w:id="630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АТТЕСТАТ</w:t>
            </w:r>
            <w:r w:rsidRPr="00522885">
              <w:rPr>
                <w:rFonts w:ascii="Times New Roman" w:eastAsia="Times New Roman" w:hAnsi="Times New Roman" w:cs="Times New Roman"/>
                <w:color w:val="000000"/>
              </w:rPr>
              <w:br/>
            </w:r>
            <w:bookmarkStart w:id="631" w:name="ZAP2JG23K1"/>
            <w:bookmarkEnd w:id="63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О СРЕДНЕМ ОБЩЕМ</w:t>
            </w:r>
            <w:r w:rsidRPr="00522885">
              <w:rPr>
                <w:rFonts w:ascii="Times New Roman" w:eastAsia="Times New Roman" w:hAnsi="Times New Roman" w:cs="Times New Roman"/>
                <w:color w:val="000000"/>
              </w:rPr>
              <w:br/>
            </w:r>
            <w:bookmarkStart w:id="632" w:name="ZAP26R43G9"/>
            <w:bookmarkEnd w:id="632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ОБРАЗОВАНИИ</w:t>
            </w:r>
          </w:p>
        </w:tc>
      </w:tr>
      <w:tr w:rsidR="00522885" w:rsidRPr="00522885" w:rsidTr="00522885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8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22885" w:rsidRPr="00522885" w:rsidRDefault="00522885" w:rsidP="0052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633" w:name="bssPhr184"/>
      <w:bookmarkStart w:id="634" w:name="ZAP2B5U3IB"/>
      <w:bookmarkStart w:id="635" w:name="XA00M7Q2N3"/>
      <w:bookmarkStart w:id="636" w:name="ZA00S922PA"/>
      <w:bookmarkStart w:id="637" w:name="ZAP2B2C3IA"/>
      <w:bookmarkStart w:id="638" w:name="ZAP2AUQ3I9"/>
      <w:bookmarkStart w:id="639" w:name="bssPhr183"/>
      <w:bookmarkEnd w:id="633"/>
      <w:bookmarkEnd w:id="634"/>
      <w:bookmarkEnd w:id="635"/>
      <w:bookmarkEnd w:id="636"/>
      <w:bookmarkEnd w:id="637"/>
      <w:bookmarkEnd w:id="638"/>
      <w:bookmarkEnd w:id="639"/>
      <w:r w:rsidRPr="00522885">
        <w:rPr>
          <w:rFonts w:ascii="Times New Roman" w:eastAsia="Times New Roman" w:hAnsi="Times New Roman" w:cs="Times New Roman"/>
          <w:b/>
          <w:bCs/>
          <w:color w:val="000000"/>
        </w:rPr>
        <w:t>Обложка</w:t>
      </w:r>
    </w:p>
    <w:p w:rsidR="00522885" w:rsidRPr="00522885" w:rsidRDefault="00522885" w:rsidP="0052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640" w:name="bssPhr185"/>
      <w:bookmarkStart w:id="641" w:name="ZAP2DG63IL"/>
      <w:bookmarkStart w:id="642" w:name="XA00MBG2NC"/>
      <w:bookmarkStart w:id="643" w:name="ZA00S2I2OJ"/>
      <w:bookmarkStart w:id="644" w:name="ZAP2DCK3IK"/>
      <w:bookmarkEnd w:id="640"/>
      <w:bookmarkEnd w:id="641"/>
      <w:bookmarkEnd w:id="642"/>
      <w:bookmarkEnd w:id="643"/>
      <w:bookmarkEnd w:id="644"/>
      <w:r w:rsidRPr="00522885">
        <w:rPr>
          <w:rFonts w:ascii="Times New Roman" w:eastAsia="Times New Roman" w:hAnsi="Times New Roman" w:cs="Times New Roman"/>
          <w:b/>
          <w:bCs/>
          <w:color w:val="000000"/>
        </w:rPr>
        <w:t>Оборотная сторона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90"/>
        <w:gridCol w:w="4782"/>
      </w:tblGrid>
      <w:tr w:rsidR="00522885" w:rsidRPr="00522885" w:rsidTr="00522885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50" w:type="dxa"/>
              <w:bottom w:w="84" w:type="dxa"/>
              <w:right w:w="167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50" w:type="dxa"/>
              <w:bottom w:w="84" w:type="dxa"/>
              <w:right w:w="167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2885" w:rsidRPr="00522885" w:rsidTr="00522885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8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22885" w:rsidRPr="00522885" w:rsidRDefault="00522885" w:rsidP="0052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645" w:name="bssPhr187"/>
      <w:bookmarkStart w:id="646" w:name="ZAP2M023N1"/>
      <w:bookmarkStart w:id="647" w:name="XA00M2K2M9"/>
      <w:bookmarkStart w:id="648" w:name="ZA00RRO2NF"/>
      <w:bookmarkStart w:id="649" w:name="ZAP2HEG3LP"/>
      <w:bookmarkStart w:id="650" w:name="ZAP2HAU3LO"/>
      <w:bookmarkStart w:id="651" w:name="ZAP2H7C3LN"/>
      <w:bookmarkStart w:id="652" w:name="bssPhr186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r w:rsidRPr="00522885">
        <w:rPr>
          <w:rFonts w:ascii="Times New Roman" w:eastAsia="Times New Roman" w:hAnsi="Times New Roman" w:cs="Times New Roman"/>
          <w:b/>
          <w:bCs/>
          <w:color w:val="000000"/>
        </w:rPr>
        <w:t>Титул</w:t>
      </w:r>
    </w:p>
    <w:p w:rsidR="00522885" w:rsidRPr="00522885" w:rsidRDefault="00522885" w:rsidP="0052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653" w:name="bssPhr188"/>
      <w:bookmarkStart w:id="654" w:name="ZAP2H7U3O3"/>
      <w:bookmarkStart w:id="655" w:name="XA00M362MC"/>
      <w:bookmarkStart w:id="656" w:name="ZA00SA62OC"/>
      <w:bookmarkStart w:id="657" w:name="ZAP2H4C3O2"/>
      <w:bookmarkEnd w:id="653"/>
      <w:bookmarkEnd w:id="654"/>
      <w:bookmarkEnd w:id="655"/>
      <w:bookmarkEnd w:id="656"/>
      <w:bookmarkEnd w:id="657"/>
      <w:r w:rsidRPr="00522885">
        <w:rPr>
          <w:rFonts w:ascii="Times New Roman" w:eastAsia="Times New Roman" w:hAnsi="Times New Roman" w:cs="Times New Roman"/>
          <w:b/>
          <w:bCs/>
          <w:color w:val="000000"/>
        </w:rPr>
        <w:t>Лицевая сторона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52"/>
        <w:gridCol w:w="4820"/>
      </w:tblGrid>
      <w:tr w:rsidR="00522885" w:rsidRPr="00522885" w:rsidTr="00522885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50" w:type="dxa"/>
              <w:bottom w:w="84" w:type="dxa"/>
              <w:right w:w="167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50" w:type="dxa"/>
              <w:bottom w:w="84" w:type="dxa"/>
              <w:right w:w="167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2885" w:rsidRPr="00522885" w:rsidTr="00522885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658" w:name="ZAP2OE03QI"/>
            <w:bookmarkStart w:id="659" w:name="ZAP2OHI3QJ"/>
            <w:bookmarkStart w:id="660" w:name="bssPhr189"/>
            <w:bookmarkEnd w:id="658"/>
            <w:bookmarkEnd w:id="659"/>
            <w:bookmarkEnd w:id="660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Герб России</w:t>
            </w:r>
          </w:p>
        </w:tc>
      </w:tr>
      <w:tr w:rsidR="00522885" w:rsidRPr="00522885" w:rsidTr="00522885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661" w:name="ZAP2LTC3NO"/>
            <w:bookmarkStart w:id="662" w:name="bssPhr190"/>
            <w:bookmarkEnd w:id="661"/>
            <w:bookmarkEnd w:id="662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</w:tr>
      <w:tr w:rsidR="00522885" w:rsidRPr="00522885" w:rsidTr="00522885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663" w:name="ZAP2KRG3IG"/>
            <w:bookmarkStart w:id="664" w:name="bssPhr191"/>
            <w:bookmarkEnd w:id="663"/>
            <w:bookmarkEnd w:id="664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АТТЕСТАТ</w:t>
            </w:r>
            <w:r w:rsidRPr="00522885">
              <w:rPr>
                <w:rFonts w:ascii="Times New Roman" w:eastAsia="Times New Roman" w:hAnsi="Times New Roman" w:cs="Times New Roman"/>
                <w:color w:val="000000"/>
              </w:rPr>
              <w:br/>
            </w:r>
            <w:bookmarkStart w:id="665" w:name="ZAP2IFE3HK"/>
            <w:bookmarkEnd w:id="66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О СРЕДНЕМ ОБЩЕМ</w:t>
            </w:r>
            <w:r w:rsidRPr="00522885">
              <w:rPr>
                <w:rFonts w:ascii="Times New Roman" w:eastAsia="Times New Roman" w:hAnsi="Times New Roman" w:cs="Times New Roman"/>
                <w:color w:val="000000"/>
              </w:rPr>
              <w:br/>
            </w:r>
            <w:bookmarkStart w:id="666" w:name="ZAP22RI3EB"/>
            <w:bookmarkEnd w:id="666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ОБРАЗОВАНИИ</w:t>
            </w:r>
          </w:p>
        </w:tc>
      </w:tr>
      <w:tr w:rsidR="00522885" w:rsidRPr="00522885" w:rsidTr="00522885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667" w:name="ZAP25B23F6"/>
            <w:bookmarkStart w:id="668" w:name="bssPhr192"/>
            <w:bookmarkEnd w:id="667"/>
            <w:bookmarkEnd w:id="668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Рисунок</w:t>
            </w:r>
            <w:r w:rsidRPr="00522885">
              <w:rPr>
                <w:rFonts w:ascii="Times New Roman" w:eastAsia="Times New Roman" w:hAnsi="Times New Roman" w:cs="Times New Roman"/>
                <w:color w:val="000000"/>
              </w:rPr>
              <w:br/>
            </w:r>
            <w:bookmarkStart w:id="669" w:name="ZAP20P23E7"/>
            <w:bookmarkEnd w:id="669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(не приводится)</w:t>
            </w:r>
          </w:p>
        </w:tc>
      </w:tr>
      <w:tr w:rsidR="00522885" w:rsidRPr="00522885" w:rsidTr="00522885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670" w:name="ZAP2D083J0"/>
            <w:bookmarkStart w:id="671" w:name="bssPhr193"/>
            <w:bookmarkEnd w:id="670"/>
            <w:bookmarkEnd w:id="67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Модификация 2020 года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22885" w:rsidRPr="00522885" w:rsidRDefault="00522885" w:rsidP="0052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672" w:name="bssPhr194"/>
      <w:bookmarkStart w:id="673" w:name="ZAP2FIS3L3"/>
      <w:bookmarkStart w:id="674" w:name="XA00M3O2MF"/>
      <w:bookmarkStart w:id="675" w:name="ZA00RVA2NG"/>
      <w:bookmarkStart w:id="676" w:name="ZAP2FFA3L2"/>
      <w:bookmarkStart w:id="677" w:name="ZAP2FBO3L1"/>
      <w:bookmarkEnd w:id="672"/>
      <w:bookmarkEnd w:id="673"/>
      <w:bookmarkEnd w:id="674"/>
      <w:bookmarkEnd w:id="675"/>
      <w:bookmarkEnd w:id="676"/>
      <w:bookmarkEnd w:id="677"/>
      <w:r w:rsidRPr="00522885">
        <w:rPr>
          <w:rFonts w:ascii="Times New Roman" w:eastAsia="Times New Roman" w:hAnsi="Times New Roman" w:cs="Times New Roman"/>
          <w:b/>
          <w:bCs/>
          <w:color w:val="000000"/>
        </w:rPr>
        <w:t>Титул</w:t>
      </w:r>
    </w:p>
    <w:p w:rsidR="00522885" w:rsidRPr="00522885" w:rsidRDefault="00522885" w:rsidP="0052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678" w:name="bssPhr195"/>
      <w:bookmarkStart w:id="679" w:name="ZAP2E1S3HG"/>
      <w:bookmarkStart w:id="680" w:name="XA00M4A2MI"/>
      <w:bookmarkStart w:id="681" w:name="ZA00S642OK"/>
      <w:bookmarkStart w:id="682" w:name="ZAP2DUA3HF"/>
      <w:bookmarkEnd w:id="678"/>
      <w:bookmarkEnd w:id="679"/>
      <w:bookmarkEnd w:id="680"/>
      <w:bookmarkEnd w:id="681"/>
      <w:bookmarkEnd w:id="682"/>
      <w:r w:rsidRPr="00522885">
        <w:rPr>
          <w:rFonts w:ascii="Times New Roman" w:eastAsia="Times New Roman" w:hAnsi="Times New Roman" w:cs="Times New Roman"/>
          <w:b/>
          <w:bCs/>
          <w:color w:val="000000"/>
        </w:rPr>
        <w:t>Оборотная сторона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"/>
        <w:gridCol w:w="1295"/>
        <w:gridCol w:w="3189"/>
        <w:gridCol w:w="4718"/>
      </w:tblGrid>
      <w:tr w:rsidR="00522885" w:rsidRPr="00522885" w:rsidTr="00522885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50" w:type="dxa"/>
              <w:bottom w:w="84" w:type="dxa"/>
              <w:right w:w="167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50" w:type="dxa"/>
              <w:bottom w:w="84" w:type="dxa"/>
              <w:right w:w="167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50" w:type="dxa"/>
              <w:bottom w:w="84" w:type="dxa"/>
              <w:right w:w="167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50" w:type="dxa"/>
              <w:bottom w:w="84" w:type="dxa"/>
              <w:right w:w="167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2885" w:rsidRPr="00522885" w:rsidTr="00522885"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683" w:name="ZAP2D0A3E0"/>
            <w:bookmarkStart w:id="684" w:name="ZAP2D3S3E1"/>
            <w:bookmarkStart w:id="685" w:name="ZAP2D7E3E2"/>
            <w:bookmarkStart w:id="686" w:name="bssPhr196"/>
            <w:bookmarkEnd w:id="683"/>
            <w:bookmarkEnd w:id="684"/>
            <w:bookmarkEnd w:id="685"/>
            <w:bookmarkEnd w:id="686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Герб России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687" w:name="ZAP26003EF"/>
            <w:bookmarkStart w:id="688" w:name="bssPhr197"/>
            <w:bookmarkEnd w:id="687"/>
            <w:bookmarkEnd w:id="688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Настоящий аттестат</w:t>
            </w:r>
            <w:r w:rsidRPr="00522885">
              <w:rPr>
                <w:rFonts w:ascii="Times New Roman" w:eastAsia="Times New Roman" w:hAnsi="Times New Roman" w:cs="Times New Roman"/>
                <w:color w:val="000000"/>
              </w:rPr>
              <w:br/>
            </w:r>
            <w:bookmarkStart w:id="689" w:name="ZAP26OU3IB"/>
            <w:bookmarkEnd w:id="689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свидетельствует о том, что</w:t>
            </w:r>
          </w:p>
        </w:tc>
      </w:tr>
      <w:tr w:rsidR="00522885" w:rsidRPr="00522885" w:rsidTr="00522885">
        <w:tc>
          <w:tcPr>
            <w:tcW w:w="572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690" w:name="ZAP2NB63RC"/>
            <w:bookmarkStart w:id="691" w:name="bssPhr198"/>
            <w:bookmarkEnd w:id="690"/>
            <w:bookmarkEnd w:id="69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2885" w:rsidRPr="00522885" w:rsidTr="00522885">
        <w:tc>
          <w:tcPr>
            <w:tcW w:w="572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692" w:name="ZAP2S203S4"/>
            <w:bookmarkStart w:id="693" w:name="bssPhr199"/>
            <w:bookmarkEnd w:id="692"/>
            <w:bookmarkEnd w:id="693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в          году окончи</w:t>
            </w:r>
            <w:proofErr w:type="gramStart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л(</w:t>
            </w:r>
            <w:proofErr w:type="gramEnd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а)</w:t>
            </w:r>
          </w:p>
        </w:tc>
      </w:tr>
      <w:tr w:rsidR="00522885" w:rsidRPr="00522885" w:rsidTr="00522885">
        <w:tc>
          <w:tcPr>
            <w:tcW w:w="572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694" w:name="ZAP2JK43MJ"/>
            <w:bookmarkStart w:id="695" w:name="bssPhr200"/>
            <w:bookmarkEnd w:id="694"/>
            <w:bookmarkEnd w:id="69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АТТЕСТАТ</w:t>
            </w:r>
            <w:r w:rsidRPr="00522885">
              <w:rPr>
                <w:rFonts w:ascii="Times New Roman" w:eastAsia="Times New Roman" w:hAnsi="Times New Roman" w:cs="Times New Roman"/>
                <w:color w:val="000000"/>
              </w:rPr>
              <w:br/>
            </w:r>
            <w:bookmarkStart w:id="696" w:name="ZAP2JB63MB"/>
            <w:bookmarkEnd w:id="696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О СРЕДНЕМ ОБЩЕМ</w:t>
            </w:r>
            <w:r w:rsidRPr="00522885">
              <w:rPr>
                <w:rFonts w:ascii="Times New Roman" w:eastAsia="Times New Roman" w:hAnsi="Times New Roman" w:cs="Times New Roman"/>
                <w:color w:val="000000"/>
              </w:rPr>
              <w:br/>
            </w:r>
            <w:bookmarkStart w:id="697" w:name="ZAP25R03IN"/>
            <w:bookmarkEnd w:id="697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ОБРАЗОВАНИИ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2885" w:rsidRPr="00522885" w:rsidTr="00522885">
        <w:tc>
          <w:tcPr>
            <w:tcW w:w="572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698" w:name="ZAP2B263KT"/>
            <w:bookmarkStart w:id="699" w:name="bssPhr201"/>
            <w:bookmarkEnd w:id="698"/>
            <w:bookmarkEnd w:id="699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и получи</w:t>
            </w:r>
            <w:proofErr w:type="gramStart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л(</w:t>
            </w:r>
            <w:proofErr w:type="gramEnd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а) среднее общее</w:t>
            </w:r>
            <w:r w:rsidRPr="00522885">
              <w:rPr>
                <w:rFonts w:ascii="Times New Roman" w:eastAsia="Times New Roman" w:hAnsi="Times New Roman" w:cs="Times New Roman"/>
                <w:color w:val="000000"/>
              </w:rPr>
              <w:br/>
            </w:r>
            <w:bookmarkStart w:id="700" w:name="ZAP2DVI3KJ"/>
            <w:bookmarkEnd w:id="700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образование</w:t>
            </w:r>
          </w:p>
        </w:tc>
      </w:tr>
      <w:tr w:rsidR="00522885" w:rsidRPr="00522885" w:rsidTr="00522885">
        <w:tc>
          <w:tcPr>
            <w:tcW w:w="572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701" w:name="ZAP2GLC3KF"/>
            <w:bookmarkStart w:id="702" w:name="bssPhr202"/>
            <w:bookmarkEnd w:id="701"/>
            <w:bookmarkEnd w:id="702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00000000000000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2885" w:rsidRPr="00522885" w:rsidTr="00522885">
        <w:tc>
          <w:tcPr>
            <w:tcW w:w="572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703" w:name="ZAP2GJ03MG"/>
            <w:bookmarkStart w:id="704" w:name="bssPhr203"/>
            <w:bookmarkEnd w:id="703"/>
            <w:bookmarkEnd w:id="704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Дата выдачи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705" w:name="ZAP2D7O3NV"/>
            <w:bookmarkStart w:id="706" w:name="bssPhr204"/>
            <w:bookmarkEnd w:id="705"/>
            <w:bookmarkEnd w:id="706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  <w:r w:rsidRPr="00522885">
              <w:rPr>
                <w:rFonts w:ascii="Times New Roman" w:eastAsia="Times New Roman" w:hAnsi="Times New Roman" w:cs="Times New Roman"/>
                <w:color w:val="000000"/>
              </w:rPr>
              <w:br/>
            </w:r>
            <w:bookmarkStart w:id="707" w:name="ZAP2LBK3PR"/>
            <w:bookmarkEnd w:id="707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организации, осуществляющей</w:t>
            </w:r>
          </w:p>
        </w:tc>
      </w:tr>
      <w:tr w:rsidR="00522885" w:rsidRPr="00522885" w:rsidTr="00522885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708" w:name="ZAP2LQQ3M5"/>
            <w:bookmarkStart w:id="709" w:name="bssPhr205"/>
            <w:bookmarkEnd w:id="708"/>
            <w:bookmarkEnd w:id="709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образовательную деятельность</w:t>
            </w:r>
          </w:p>
        </w:tc>
      </w:tr>
      <w:tr w:rsidR="00522885" w:rsidRPr="00522885" w:rsidTr="00522885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710" w:name="ZAP2QHS3N5"/>
            <w:bookmarkStart w:id="711" w:name="bssPhr206"/>
            <w:bookmarkEnd w:id="710"/>
            <w:bookmarkEnd w:id="71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М.П.</w:t>
            </w:r>
          </w:p>
        </w:tc>
      </w:tr>
      <w:tr w:rsidR="00522885" w:rsidRPr="00522885" w:rsidTr="00522885">
        <w:tc>
          <w:tcPr>
            <w:tcW w:w="572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8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22885" w:rsidRPr="00522885" w:rsidRDefault="00522885" w:rsidP="0052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712" w:name="bssPhr208"/>
      <w:bookmarkStart w:id="713" w:name="ZAP2DBC3H4"/>
      <w:bookmarkStart w:id="714" w:name="XA00M4S2ML"/>
      <w:bookmarkStart w:id="715" w:name="ZA00MDC2NR"/>
      <w:bookmarkStart w:id="716" w:name="ZAP2D7Q3H3"/>
      <w:bookmarkStart w:id="717" w:name="ZAP27P83FI"/>
      <w:bookmarkStart w:id="718" w:name="bssPhr207"/>
      <w:bookmarkEnd w:id="712"/>
      <w:bookmarkEnd w:id="713"/>
      <w:bookmarkEnd w:id="714"/>
      <w:bookmarkEnd w:id="715"/>
      <w:bookmarkEnd w:id="716"/>
      <w:bookmarkEnd w:id="717"/>
      <w:bookmarkEnd w:id="718"/>
      <w:r w:rsidRPr="00522885">
        <w:rPr>
          <w:rFonts w:ascii="Times New Roman" w:eastAsia="Times New Roman" w:hAnsi="Times New Roman" w:cs="Times New Roman"/>
          <w:b/>
          <w:bCs/>
          <w:color w:val="000000"/>
        </w:rPr>
        <w:t>Образец аттестата о среднем общем образовании с отличием</w:t>
      </w:r>
    </w:p>
    <w:p w:rsidR="00522885" w:rsidRPr="00522885" w:rsidRDefault="00522885" w:rsidP="0052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719" w:name="bssPhr209"/>
      <w:bookmarkStart w:id="720" w:name="ZAP2I5A3LQ"/>
      <w:bookmarkStart w:id="721" w:name="XA00M762MV"/>
      <w:bookmarkStart w:id="722" w:name="ZA00SCK2PB"/>
      <w:bookmarkStart w:id="723" w:name="ZAP2DJO3KI"/>
      <w:bookmarkEnd w:id="719"/>
      <w:bookmarkEnd w:id="720"/>
      <w:bookmarkEnd w:id="721"/>
      <w:bookmarkEnd w:id="722"/>
      <w:bookmarkEnd w:id="723"/>
      <w:r w:rsidRPr="00522885">
        <w:rPr>
          <w:rFonts w:ascii="Times New Roman" w:eastAsia="Times New Roman" w:hAnsi="Times New Roman" w:cs="Times New Roman"/>
          <w:b/>
          <w:bCs/>
          <w:color w:val="000000"/>
        </w:rPr>
        <w:t>Обложка</w:t>
      </w:r>
    </w:p>
    <w:p w:rsidR="00522885" w:rsidRPr="00522885" w:rsidRDefault="00522885" w:rsidP="0052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724" w:name="bssPhr210"/>
      <w:bookmarkStart w:id="725" w:name="ZAP2HF23O5"/>
      <w:bookmarkStart w:id="726" w:name="XA00M7O2N2"/>
      <w:bookmarkStart w:id="727" w:name="ZA00SDO2OD"/>
      <w:bookmarkStart w:id="728" w:name="ZAP2HBG3O4"/>
      <w:bookmarkEnd w:id="724"/>
      <w:bookmarkEnd w:id="725"/>
      <w:bookmarkEnd w:id="726"/>
      <w:bookmarkEnd w:id="727"/>
      <w:bookmarkEnd w:id="728"/>
      <w:r w:rsidRPr="00522885">
        <w:rPr>
          <w:rFonts w:ascii="Times New Roman" w:eastAsia="Times New Roman" w:hAnsi="Times New Roman" w:cs="Times New Roman"/>
          <w:b/>
          <w:bCs/>
          <w:color w:val="000000"/>
        </w:rPr>
        <w:t>Лицевая сторона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13"/>
        <w:gridCol w:w="4859"/>
      </w:tblGrid>
      <w:tr w:rsidR="00522885" w:rsidRPr="00522885" w:rsidTr="00522885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50" w:type="dxa"/>
              <w:bottom w:w="84" w:type="dxa"/>
              <w:right w:w="167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50" w:type="dxa"/>
              <w:bottom w:w="84" w:type="dxa"/>
              <w:right w:w="167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2885" w:rsidRPr="00522885" w:rsidTr="00522885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729" w:name="ZAP2OL43QK"/>
            <w:bookmarkStart w:id="730" w:name="ZAP2OOM3QL"/>
            <w:bookmarkStart w:id="731" w:name="bssPhr211"/>
            <w:bookmarkEnd w:id="729"/>
            <w:bookmarkEnd w:id="730"/>
            <w:bookmarkEnd w:id="73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Герб России</w:t>
            </w:r>
          </w:p>
        </w:tc>
      </w:tr>
      <w:tr w:rsidR="00522885" w:rsidRPr="00522885" w:rsidTr="00522885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732" w:name="ZAP2R5Q3NO"/>
            <w:bookmarkStart w:id="733" w:name="bssPhr212"/>
            <w:bookmarkEnd w:id="732"/>
            <w:bookmarkEnd w:id="733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</w:tr>
      <w:tr w:rsidR="00522885" w:rsidRPr="00522885" w:rsidTr="00522885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734" w:name="ZAP2Q9K3LT"/>
            <w:bookmarkStart w:id="735" w:name="bssPhr213"/>
            <w:bookmarkEnd w:id="734"/>
            <w:bookmarkEnd w:id="73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АТТЕСТАТ</w:t>
            </w:r>
            <w:r w:rsidRPr="00522885">
              <w:rPr>
                <w:rFonts w:ascii="Times New Roman" w:eastAsia="Times New Roman" w:hAnsi="Times New Roman" w:cs="Times New Roman"/>
                <w:color w:val="000000"/>
              </w:rPr>
              <w:br/>
            </w:r>
            <w:bookmarkStart w:id="736" w:name="ZAP2OUK3LI"/>
            <w:bookmarkEnd w:id="736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О СРЕДНЕМ ОБЩЕМ</w:t>
            </w:r>
            <w:r w:rsidRPr="00522885">
              <w:rPr>
                <w:rFonts w:ascii="Times New Roman" w:eastAsia="Times New Roman" w:hAnsi="Times New Roman" w:cs="Times New Roman"/>
                <w:color w:val="000000"/>
              </w:rPr>
              <w:br/>
            </w:r>
            <w:bookmarkStart w:id="737" w:name="ZAP26UM3GA"/>
            <w:bookmarkEnd w:id="737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ОБРАЗОВАНИИ</w:t>
            </w:r>
          </w:p>
        </w:tc>
      </w:tr>
      <w:tr w:rsidR="00522885" w:rsidRPr="00522885" w:rsidTr="00522885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8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22885" w:rsidRPr="00522885" w:rsidRDefault="00522885" w:rsidP="0052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738" w:name="bssPhr215"/>
      <w:bookmarkStart w:id="739" w:name="ZAP2FUK3JL"/>
      <w:bookmarkStart w:id="740" w:name="XA00M8A2N5"/>
      <w:bookmarkStart w:id="741" w:name="ZA00SG62PC"/>
      <w:bookmarkStart w:id="742" w:name="ZAP2FR23JK"/>
      <w:bookmarkStart w:id="743" w:name="ZAP2B9G3IC"/>
      <w:bookmarkStart w:id="744" w:name="bssPhr214"/>
      <w:bookmarkEnd w:id="738"/>
      <w:bookmarkEnd w:id="739"/>
      <w:bookmarkEnd w:id="740"/>
      <w:bookmarkEnd w:id="741"/>
      <w:bookmarkEnd w:id="742"/>
      <w:bookmarkEnd w:id="743"/>
      <w:bookmarkEnd w:id="744"/>
      <w:r w:rsidRPr="00522885">
        <w:rPr>
          <w:rFonts w:ascii="Times New Roman" w:eastAsia="Times New Roman" w:hAnsi="Times New Roman" w:cs="Times New Roman"/>
          <w:b/>
          <w:bCs/>
          <w:color w:val="000000"/>
        </w:rPr>
        <w:t>Обложка</w:t>
      </w:r>
    </w:p>
    <w:p w:rsidR="00522885" w:rsidRPr="00522885" w:rsidRDefault="00522885" w:rsidP="0052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745" w:name="bssPhr216"/>
      <w:bookmarkStart w:id="746" w:name="ZAP2DNA3IN"/>
      <w:bookmarkStart w:id="747" w:name="XA00M8S2N8"/>
      <w:bookmarkStart w:id="748" w:name="ZA00S9M2OL"/>
      <w:bookmarkStart w:id="749" w:name="ZAP2DJO3IM"/>
      <w:bookmarkEnd w:id="745"/>
      <w:bookmarkEnd w:id="746"/>
      <w:bookmarkEnd w:id="747"/>
      <w:bookmarkEnd w:id="748"/>
      <w:bookmarkEnd w:id="749"/>
      <w:r w:rsidRPr="00522885">
        <w:rPr>
          <w:rFonts w:ascii="Times New Roman" w:eastAsia="Times New Roman" w:hAnsi="Times New Roman" w:cs="Times New Roman"/>
          <w:b/>
          <w:bCs/>
          <w:color w:val="000000"/>
        </w:rPr>
        <w:t>Оборотная сторона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90"/>
        <w:gridCol w:w="4782"/>
      </w:tblGrid>
      <w:tr w:rsidR="00522885" w:rsidRPr="00522885" w:rsidTr="00522885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50" w:type="dxa"/>
              <w:bottom w:w="84" w:type="dxa"/>
              <w:right w:w="167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50" w:type="dxa"/>
              <w:bottom w:w="84" w:type="dxa"/>
              <w:right w:w="167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2885" w:rsidRPr="00522885" w:rsidTr="00522885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8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22885" w:rsidRPr="00522885" w:rsidRDefault="00522885" w:rsidP="0052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750" w:name="bssPhr218"/>
      <w:bookmarkStart w:id="751" w:name="ZAP2MHS3N6"/>
      <w:bookmarkStart w:id="752" w:name="XA00M342MB"/>
      <w:bookmarkStart w:id="753" w:name="ZA00S2S2NH"/>
      <w:bookmarkStart w:id="754" w:name="ZAP2MEA3N5"/>
      <w:bookmarkStart w:id="755" w:name="ZAP2MAO3N4"/>
      <w:bookmarkStart w:id="756" w:name="ZAP2M763N3"/>
      <w:bookmarkStart w:id="757" w:name="ZAP2M3K3N2"/>
      <w:bookmarkStart w:id="758" w:name="bssPhr217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r w:rsidRPr="00522885">
        <w:rPr>
          <w:rFonts w:ascii="Times New Roman" w:eastAsia="Times New Roman" w:hAnsi="Times New Roman" w:cs="Times New Roman"/>
          <w:b/>
          <w:bCs/>
          <w:color w:val="000000"/>
        </w:rPr>
        <w:t>Титул</w:t>
      </w:r>
    </w:p>
    <w:p w:rsidR="00522885" w:rsidRPr="00522885" w:rsidRDefault="00522885" w:rsidP="0052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759" w:name="bssPhr219"/>
      <w:bookmarkStart w:id="760" w:name="ZAP2HM63O7"/>
      <w:bookmarkStart w:id="761" w:name="XA00M3M2ME"/>
      <w:bookmarkStart w:id="762" w:name="ZA00SHA2OE"/>
      <w:bookmarkStart w:id="763" w:name="ZAP2HIK3O6"/>
      <w:bookmarkEnd w:id="759"/>
      <w:bookmarkEnd w:id="760"/>
      <w:bookmarkEnd w:id="761"/>
      <w:bookmarkEnd w:id="762"/>
      <w:bookmarkEnd w:id="763"/>
      <w:r w:rsidRPr="00522885">
        <w:rPr>
          <w:rFonts w:ascii="Times New Roman" w:eastAsia="Times New Roman" w:hAnsi="Times New Roman" w:cs="Times New Roman"/>
          <w:b/>
          <w:bCs/>
          <w:color w:val="000000"/>
        </w:rPr>
        <w:t>Лицевая сторона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52"/>
        <w:gridCol w:w="4820"/>
      </w:tblGrid>
      <w:tr w:rsidR="00522885" w:rsidRPr="00522885" w:rsidTr="00522885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50" w:type="dxa"/>
              <w:bottom w:w="84" w:type="dxa"/>
              <w:right w:w="167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50" w:type="dxa"/>
              <w:bottom w:w="84" w:type="dxa"/>
              <w:right w:w="167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2885" w:rsidRPr="00522885" w:rsidTr="00522885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764" w:name="ZAP2OS83QM"/>
            <w:bookmarkStart w:id="765" w:name="ZAP2OVQ3QN"/>
            <w:bookmarkStart w:id="766" w:name="bssPhr220"/>
            <w:bookmarkEnd w:id="764"/>
            <w:bookmarkEnd w:id="765"/>
            <w:bookmarkEnd w:id="766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Герб России</w:t>
            </w:r>
          </w:p>
        </w:tc>
      </w:tr>
      <w:tr w:rsidR="00522885" w:rsidRPr="00522885" w:rsidTr="00522885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767" w:name="ZAP2RBU3P9"/>
            <w:bookmarkStart w:id="768" w:name="bssPhr221"/>
            <w:bookmarkEnd w:id="767"/>
            <w:bookmarkEnd w:id="768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</w:tr>
      <w:tr w:rsidR="00522885" w:rsidRPr="00522885" w:rsidTr="00522885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769" w:name="ZAP2QA23K1"/>
            <w:bookmarkStart w:id="770" w:name="bssPhr222"/>
            <w:bookmarkEnd w:id="769"/>
            <w:bookmarkEnd w:id="770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АТТЕСТАТ</w:t>
            </w:r>
            <w:r w:rsidRPr="00522885">
              <w:rPr>
                <w:rFonts w:ascii="Times New Roman" w:eastAsia="Times New Roman" w:hAnsi="Times New Roman" w:cs="Times New Roman"/>
                <w:color w:val="000000"/>
              </w:rPr>
              <w:br/>
            </w:r>
            <w:bookmarkStart w:id="771" w:name="ZAP2NU03J5"/>
            <w:bookmarkEnd w:id="77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О СРЕДНЕМ ОБЩЕМ</w:t>
            </w:r>
            <w:r w:rsidRPr="00522885">
              <w:rPr>
                <w:rFonts w:ascii="Times New Roman" w:eastAsia="Times New Roman" w:hAnsi="Times New Roman" w:cs="Times New Roman"/>
                <w:color w:val="000000"/>
              </w:rPr>
              <w:br/>
            </w:r>
            <w:bookmarkStart w:id="772" w:name="ZAP22V43EC"/>
            <w:bookmarkEnd w:id="772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ОБРАЗОВАНИИ</w:t>
            </w:r>
          </w:p>
        </w:tc>
      </w:tr>
      <w:tr w:rsidR="00522885" w:rsidRPr="00522885" w:rsidTr="00522885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773" w:name="ZAP25EK3F7"/>
            <w:bookmarkStart w:id="774" w:name="bssPhr223"/>
            <w:bookmarkEnd w:id="773"/>
            <w:bookmarkEnd w:id="774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Рисунок</w:t>
            </w:r>
            <w:r w:rsidRPr="00522885">
              <w:rPr>
                <w:rFonts w:ascii="Times New Roman" w:eastAsia="Times New Roman" w:hAnsi="Times New Roman" w:cs="Times New Roman"/>
                <w:color w:val="000000"/>
              </w:rPr>
              <w:br/>
            </w:r>
            <w:bookmarkStart w:id="775" w:name="ZAP20SK3E8"/>
            <w:bookmarkEnd w:id="77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(не приводится)</w:t>
            </w:r>
          </w:p>
        </w:tc>
      </w:tr>
      <w:tr w:rsidR="00522885" w:rsidRPr="00522885" w:rsidTr="00522885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776" w:name="ZAP2D3Q3J1"/>
            <w:bookmarkStart w:id="777" w:name="bssPhr224"/>
            <w:bookmarkEnd w:id="776"/>
            <w:bookmarkEnd w:id="777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Модификация 2020 года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22885" w:rsidRPr="00522885" w:rsidRDefault="00522885" w:rsidP="0052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778" w:name="bssPhr225"/>
      <w:bookmarkStart w:id="779" w:name="ZAP2FTI3L6"/>
      <w:bookmarkStart w:id="780" w:name="XA00M482MH"/>
      <w:bookmarkStart w:id="781" w:name="ZA00S6E2NI"/>
      <w:bookmarkStart w:id="782" w:name="ZAP2FQ03L5"/>
      <w:bookmarkStart w:id="783" w:name="ZAP2FME3L4"/>
      <w:bookmarkEnd w:id="778"/>
      <w:bookmarkEnd w:id="779"/>
      <w:bookmarkEnd w:id="780"/>
      <w:bookmarkEnd w:id="781"/>
      <w:bookmarkEnd w:id="782"/>
      <w:bookmarkEnd w:id="783"/>
      <w:r w:rsidRPr="00522885">
        <w:rPr>
          <w:rFonts w:ascii="Times New Roman" w:eastAsia="Times New Roman" w:hAnsi="Times New Roman" w:cs="Times New Roman"/>
          <w:b/>
          <w:bCs/>
          <w:color w:val="000000"/>
        </w:rPr>
        <w:t>Титул</w:t>
      </w:r>
    </w:p>
    <w:p w:rsidR="00522885" w:rsidRPr="00522885" w:rsidRDefault="00522885" w:rsidP="0052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784" w:name="bssPhr226"/>
      <w:bookmarkStart w:id="785" w:name="ZAP2E903HI"/>
      <w:bookmarkStart w:id="786" w:name="XA00M4Q2MK"/>
      <w:bookmarkStart w:id="787" w:name="ZA00SD82OM"/>
      <w:bookmarkStart w:id="788" w:name="ZAP2E5E3HH"/>
      <w:bookmarkEnd w:id="784"/>
      <w:bookmarkEnd w:id="785"/>
      <w:bookmarkEnd w:id="786"/>
      <w:bookmarkEnd w:id="787"/>
      <w:bookmarkEnd w:id="788"/>
      <w:r w:rsidRPr="00522885">
        <w:rPr>
          <w:rFonts w:ascii="Times New Roman" w:eastAsia="Times New Roman" w:hAnsi="Times New Roman" w:cs="Times New Roman"/>
          <w:b/>
          <w:bCs/>
          <w:color w:val="000000"/>
        </w:rPr>
        <w:t>Оборотная сторона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"/>
        <w:gridCol w:w="1146"/>
        <w:gridCol w:w="3339"/>
        <w:gridCol w:w="4717"/>
      </w:tblGrid>
      <w:tr w:rsidR="00522885" w:rsidRPr="00522885" w:rsidTr="00522885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50" w:type="dxa"/>
              <w:bottom w:w="84" w:type="dxa"/>
              <w:right w:w="167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50" w:type="dxa"/>
              <w:bottom w:w="84" w:type="dxa"/>
              <w:right w:w="167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50" w:type="dxa"/>
              <w:bottom w:w="84" w:type="dxa"/>
              <w:right w:w="167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50" w:type="dxa"/>
              <w:bottom w:w="84" w:type="dxa"/>
              <w:right w:w="167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2885" w:rsidRPr="00522885" w:rsidTr="00522885"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789" w:name="ZAP2DB03E3"/>
            <w:bookmarkStart w:id="790" w:name="ZAP2DEI3E4"/>
            <w:bookmarkStart w:id="791" w:name="bssPhr227"/>
            <w:bookmarkEnd w:id="789"/>
            <w:bookmarkEnd w:id="790"/>
            <w:bookmarkEnd w:id="79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Герб России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792" w:name="ZAP263I3EG"/>
            <w:bookmarkStart w:id="793" w:name="bssPhr228"/>
            <w:bookmarkEnd w:id="792"/>
            <w:bookmarkEnd w:id="793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Настоящий аттестат</w:t>
            </w:r>
            <w:r w:rsidRPr="00522885">
              <w:rPr>
                <w:rFonts w:ascii="Times New Roman" w:eastAsia="Times New Roman" w:hAnsi="Times New Roman" w:cs="Times New Roman"/>
                <w:color w:val="000000"/>
              </w:rPr>
              <w:br/>
            </w:r>
            <w:bookmarkStart w:id="794" w:name="ZAP26SG3IC"/>
            <w:bookmarkEnd w:id="794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свидетельствует о том, что</w:t>
            </w:r>
          </w:p>
        </w:tc>
      </w:tr>
      <w:tr w:rsidR="00522885" w:rsidRPr="00522885" w:rsidTr="00522885">
        <w:tc>
          <w:tcPr>
            <w:tcW w:w="572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795" w:name="ZAP2SPO3ST"/>
            <w:bookmarkStart w:id="796" w:name="bssPhr229"/>
            <w:bookmarkEnd w:id="795"/>
            <w:bookmarkEnd w:id="796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2885" w:rsidRPr="00522885" w:rsidTr="00522885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797" w:name="ZAP31GI3TL"/>
            <w:bookmarkStart w:id="798" w:name="bssPhr230"/>
            <w:bookmarkEnd w:id="797"/>
            <w:bookmarkEnd w:id="798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в       году окончи</w:t>
            </w:r>
            <w:proofErr w:type="gramStart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л(</w:t>
            </w:r>
            <w:proofErr w:type="gramEnd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а)</w:t>
            </w:r>
          </w:p>
        </w:tc>
      </w:tr>
      <w:tr w:rsidR="00522885" w:rsidRPr="00522885" w:rsidTr="00522885">
        <w:tc>
          <w:tcPr>
            <w:tcW w:w="572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799" w:name="ZAP2P2M3O4"/>
            <w:bookmarkStart w:id="800" w:name="bssPhr231"/>
            <w:bookmarkEnd w:id="799"/>
            <w:bookmarkEnd w:id="800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АТТЕСТАТ</w:t>
            </w:r>
            <w:r w:rsidRPr="00522885">
              <w:rPr>
                <w:rFonts w:ascii="Times New Roman" w:eastAsia="Times New Roman" w:hAnsi="Times New Roman" w:cs="Times New Roman"/>
                <w:color w:val="000000"/>
              </w:rPr>
              <w:br/>
            </w:r>
            <w:bookmarkStart w:id="801" w:name="ZAP2OPO3NS"/>
            <w:bookmarkEnd w:id="80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О СРЕДНЕМ ОБЩЕМ</w:t>
            </w:r>
            <w:r w:rsidRPr="00522885">
              <w:rPr>
                <w:rFonts w:ascii="Times New Roman" w:eastAsia="Times New Roman" w:hAnsi="Times New Roman" w:cs="Times New Roman"/>
                <w:color w:val="000000"/>
              </w:rPr>
              <w:br/>
            </w:r>
            <w:bookmarkStart w:id="802" w:name="ZAP289I3MG"/>
            <w:bookmarkEnd w:id="802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ОБРАЗОВАНИИ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2885" w:rsidRPr="00522885" w:rsidTr="00522885">
        <w:tc>
          <w:tcPr>
            <w:tcW w:w="572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803" w:name="ZAP2F0M3NA"/>
            <w:bookmarkStart w:id="804" w:name="bssPhr232"/>
            <w:bookmarkEnd w:id="803"/>
            <w:bookmarkEnd w:id="804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и получи</w:t>
            </w:r>
            <w:proofErr w:type="gramStart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л(</w:t>
            </w:r>
            <w:proofErr w:type="gramEnd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а) среднее общее</w:t>
            </w:r>
          </w:p>
        </w:tc>
      </w:tr>
      <w:tr w:rsidR="00522885" w:rsidRPr="00522885" w:rsidTr="00522885">
        <w:tc>
          <w:tcPr>
            <w:tcW w:w="572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805" w:name="ZAP2OE23NF"/>
            <w:bookmarkStart w:id="806" w:name="bssPhr233"/>
            <w:bookmarkEnd w:id="805"/>
            <w:bookmarkEnd w:id="806"/>
            <w:r w:rsidRPr="0052288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 отличием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807" w:name="ZAP2JE43M4"/>
            <w:bookmarkStart w:id="808" w:name="bssPhr234"/>
            <w:bookmarkEnd w:id="807"/>
            <w:bookmarkEnd w:id="808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образование</w:t>
            </w:r>
          </w:p>
        </w:tc>
      </w:tr>
      <w:tr w:rsidR="00522885" w:rsidRPr="00522885" w:rsidTr="00522885">
        <w:tc>
          <w:tcPr>
            <w:tcW w:w="572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809" w:name="ZAP2M3U3M0"/>
            <w:bookmarkStart w:id="810" w:name="bssPhr235"/>
            <w:bookmarkEnd w:id="809"/>
            <w:bookmarkEnd w:id="810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00000000000000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2885" w:rsidRPr="00522885" w:rsidTr="00522885">
        <w:tc>
          <w:tcPr>
            <w:tcW w:w="572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811" w:name="ZAP2M1I3O1"/>
            <w:bookmarkStart w:id="812" w:name="bssPhr236"/>
            <w:bookmarkEnd w:id="811"/>
            <w:bookmarkEnd w:id="812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Дата выдачи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813" w:name="ZAP2DCE3OF"/>
            <w:bookmarkStart w:id="814" w:name="bssPhr237"/>
            <w:bookmarkEnd w:id="813"/>
            <w:bookmarkEnd w:id="814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  <w:r w:rsidRPr="00522885">
              <w:rPr>
                <w:rFonts w:ascii="Times New Roman" w:eastAsia="Times New Roman" w:hAnsi="Times New Roman" w:cs="Times New Roman"/>
                <w:color w:val="000000"/>
              </w:rPr>
              <w:br/>
            </w:r>
            <w:bookmarkStart w:id="815" w:name="ZAP2KUC3MQ"/>
            <w:bookmarkEnd w:id="81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организации, осуществляющей</w:t>
            </w:r>
          </w:p>
        </w:tc>
      </w:tr>
      <w:tr w:rsidR="00522885" w:rsidRPr="00522885" w:rsidTr="00522885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816" w:name="ZAP2ITG3JF"/>
            <w:bookmarkStart w:id="817" w:name="bssPhr238"/>
            <w:bookmarkEnd w:id="816"/>
            <w:bookmarkEnd w:id="817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образовательную деятельность</w:t>
            </w:r>
          </w:p>
        </w:tc>
      </w:tr>
      <w:tr w:rsidR="00522885" w:rsidRPr="00522885" w:rsidTr="00522885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818" w:name="ZAP2KI43K8"/>
            <w:bookmarkStart w:id="819" w:name="bssPhr239"/>
            <w:bookmarkEnd w:id="818"/>
            <w:bookmarkEnd w:id="819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М.П.</w:t>
            </w:r>
          </w:p>
        </w:tc>
      </w:tr>
      <w:tr w:rsidR="00522885" w:rsidRPr="00522885" w:rsidTr="00522885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28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22885" w:rsidRPr="00522885" w:rsidRDefault="00522885" w:rsidP="005228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bookmarkStart w:id="820" w:name="bssPhr241"/>
      <w:bookmarkStart w:id="821" w:name="ZAP27NE3IS"/>
      <w:bookmarkStart w:id="822" w:name="XA00M742MU"/>
      <w:bookmarkStart w:id="823" w:name="ZA00MU42OR"/>
      <w:bookmarkStart w:id="824" w:name="ZAP27JS3IR"/>
      <w:bookmarkStart w:id="825" w:name="ZAP225A3HA"/>
      <w:bookmarkStart w:id="826" w:name="bssPhr240"/>
      <w:bookmarkEnd w:id="820"/>
      <w:bookmarkEnd w:id="821"/>
      <w:bookmarkEnd w:id="822"/>
      <w:bookmarkEnd w:id="823"/>
      <w:bookmarkEnd w:id="824"/>
      <w:bookmarkEnd w:id="825"/>
      <w:bookmarkEnd w:id="826"/>
      <w:r w:rsidRPr="00522885">
        <w:rPr>
          <w:rFonts w:ascii="Times New Roman" w:eastAsia="Times New Roman" w:hAnsi="Times New Roman" w:cs="Times New Roman"/>
          <w:color w:val="000000"/>
        </w:rPr>
        <w:t>Приложение № 5</w:t>
      </w:r>
      <w:bookmarkStart w:id="827" w:name="ZAP2KUC3HP"/>
      <w:bookmarkStart w:id="828" w:name="bssPhr242"/>
      <w:bookmarkEnd w:id="827"/>
      <w:bookmarkEnd w:id="828"/>
      <w:r w:rsidRPr="00522885">
        <w:rPr>
          <w:rFonts w:ascii="Times New Roman" w:eastAsia="Times New Roman" w:hAnsi="Times New Roman" w:cs="Times New Roman"/>
          <w:color w:val="000000"/>
        </w:rPr>
        <w:t>УТВЕРЖДЕН</w:t>
      </w:r>
      <w:r w:rsidRPr="00522885">
        <w:rPr>
          <w:rFonts w:ascii="Times New Roman" w:eastAsia="Times New Roman" w:hAnsi="Times New Roman" w:cs="Times New Roman"/>
          <w:color w:val="000000"/>
        </w:rPr>
        <w:br/>
      </w:r>
      <w:bookmarkStart w:id="829" w:name="ZAP2HMQ3H4"/>
      <w:bookmarkEnd w:id="829"/>
      <w:r w:rsidRPr="00522885">
        <w:rPr>
          <w:rFonts w:ascii="Times New Roman" w:eastAsia="Times New Roman" w:hAnsi="Times New Roman" w:cs="Times New Roman"/>
          <w:color w:val="000000"/>
        </w:rPr>
        <w:t>приказом Министерства просвещения</w:t>
      </w:r>
      <w:r w:rsidRPr="00522885">
        <w:rPr>
          <w:rFonts w:ascii="Times New Roman" w:eastAsia="Times New Roman" w:hAnsi="Times New Roman" w:cs="Times New Roman"/>
          <w:color w:val="000000"/>
        </w:rPr>
        <w:br/>
      </w:r>
      <w:bookmarkStart w:id="830" w:name="ZAP25923E5"/>
      <w:bookmarkEnd w:id="830"/>
      <w:r w:rsidRPr="00522885">
        <w:rPr>
          <w:rFonts w:ascii="Times New Roman" w:eastAsia="Times New Roman" w:hAnsi="Times New Roman" w:cs="Times New Roman"/>
          <w:color w:val="000000"/>
        </w:rPr>
        <w:t>Российской Федерации</w:t>
      </w:r>
      <w:r w:rsidRPr="00522885">
        <w:rPr>
          <w:rFonts w:ascii="Times New Roman" w:eastAsia="Times New Roman" w:hAnsi="Times New Roman" w:cs="Times New Roman"/>
          <w:color w:val="000000"/>
        </w:rPr>
        <w:br/>
      </w:r>
      <w:bookmarkStart w:id="831" w:name="ZAP1SJ03D8"/>
      <w:bookmarkEnd w:id="831"/>
      <w:r w:rsidRPr="00522885">
        <w:rPr>
          <w:rFonts w:ascii="Times New Roman" w:eastAsia="Times New Roman" w:hAnsi="Times New Roman" w:cs="Times New Roman"/>
          <w:color w:val="000000"/>
        </w:rPr>
        <w:t>от 5 октября 2020 года 545</w:t>
      </w:r>
    </w:p>
    <w:p w:rsidR="00522885" w:rsidRPr="00522885" w:rsidRDefault="00522885" w:rsidP="0052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832" w:name="bssPhr243"/>
      <w:bookmarkStart w:id="833" w:name="ZAP24763EL"/>
      <w:bookmarkStart w:id="834" w:name="ZAP243K3EK"/>
      <w:bookmarkStart w:id="835" w:name="ZAP1UL23D3"/>
      <w:bookmarkEnd w:id="832"/>
      <w:bookmarkEnd w:id="833"/>
      <w:bookmarkEnd w:id="834"/>
      <w:bookmarkEnd w:id="835"/>
      <w:r w:rsidRPr="00522885">
        <w:rPr>
          <w:rFonts w:ascii="Times New Roman" w:eastAsia="Times New Roman" w:hAnsi="Times New Roman" w:cs="Times New Roman"/>
          <w:b/>
          <w:bCs/>
          <w:color w:val="000000"/>
        </w:rPr>
        <w:t>Образец приложения к аттестату о среднем общем образовании/аттестату о среднем общем образовании с отличием</w:t>
      </w:r>
    </w:p>
    <w:p w:rsidR="00522885" w:rsidRPr="00522885" w:rsidRDefault="00522885" w:rsidP="0052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836" w:name="bssPhr244"/>
      <w:bookmarkStart w:id="837" w:name="ZAP2G8C3LB"/>
      <w:bookmarkStart w:id="838" w:name="XA00M7M2N1"/>
      <w:bookmarkStart w:id="839" w:name="ZA00SKS2OF"/>
      <w:bookmarkStart w:id="840" w:name="ZAP2G4Q3LA"/>
      <w:bookmarkStart w:id="841" w:name="ZAP2G183L9"/>
      <w:bookmarkEnd w:id="836"/>
      <w:bookmarkEnd w:id="837"/>
      <w:bookmarkEnd w:id="838"/>
      <w:bookmarkEnd w:id="839"/>
      <w:bookmarkEnd w:id="840"/>
      <w:bookmarkEnd w:id="841"/>
      <w:r w:rsidRPr="00522885">
        <w:rPr>
          <w:rFonts w:ascii="Times New Roman" w:eastAsia="Times New Roman" w:hAnsi="Times New Roman" w:cs="Times New Roman"/>
          <w:b/>
          <w:bCs/>
          <w:color w:val="000000"/>
        </w:rPr>
        <w:t>Лицевая сторона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60"/>
        <w:gridCol w:w="4712"/>
      </w:tblGrid>
      <w:tr w:rsidR="00522885" w:rsidRPr="00522885" w:rsidTr="00522885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50" w:type="dxa"/>
              <w:bottom w:w="84" w:type="dxa"/>
              <w:right w:w="167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50" w:type="dxa"/>
              <w:bottom w:w="84" w:type="dxa"/>
              <w:right w:w="167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2885" w:rsidRPr="00522885" w:rsidTr="00522885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842" w:name="ZAP2KTE3OD"/>
            <w:bookmarkStart w:id="843" w:name="ZAP2L103OE"/>
            <w:bookmarkStart w:id="844" w:name="bssPhr245"/>
            <w:bookmarkEnd w:id="842"/>
            <w:bookmarkEnd w:id="843"/>
            <w:bookmarkEnd w:id="844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Дополнительные сведения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845" w:name="ZAP2M1I3OL"/>
            <w:bookmarkStart w:id="846" w:name="bssPhr246"/>
            <w:bookmarkEnd w:id="845"/>
            <w:bookmarkEnd w:id="846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Герб России</w:t>
            </w:r>
          </w:p>
        </w:tc>
      </w:tr>
      <w:tr w:rsidR="00522885" w:rsidRPr="00522885" w:rsidTr="00522885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847" w:name="ZAP2JUU3Q0"/>
            <w:bookmarkStart w:id="848" w:name="bssPhr247"/>
            <w:bookmarkEnd w:id="847"/>
            <w:bookmarkEnd w:id="848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РОССИЙСКАЯ ФЕДЕРАЦИЯ</w:t>
            </w:r>
          </w:p>
        </w:tc>
      </w:tr>
      <w:tr w:rsidR="00522885" w:rsidRPr="00522885" w:rsidTr="00522885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849" w:name="ZAP2NF83QO"/>
            <w:bookmarkStart w:id="850" w:name="bssPhr248"/>
            <w:bookmarkEnd w:id="849"/>
            <w:bookmarkEnd w:id="850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Дата выдачи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851" w:name="ZAP2KNS3NS"/>
            <w:bookmarkStart w:id="852" w:name="bssPhr249"/>
            <w:bookmarkEnd w:id="851"/>
            <w:bookmarkEnd w:id="852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ПРИЛОЖЕНИЕ</w:t>
            </w:r>
            <w:r w:rsidRPr="00522885">
              <w:rPr>
                <w:rFonts w:ascii="Times New Roman" w:eastAsia="Times New Roman" w:hAnsi="Times New Roman" w:cs="Times New Roman"/>
                <w:color w:val="000000"/>
              </w:rPr>
              <w:br/>
            </w:r>
            <w:bookmarkStart w:id="853" w:name="ZAP2SNI3O6"/>
            <w:bookmarkEnd w:id="853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К АТТЕСТАТУ О СРЕДНЕМ ОБЩЕМ</w:t>
            </w:r>
            <w:r w:rsidRPr="00522885">
              <w:rPr>
                <w:rFonts w:ascii="Times New Roman" w:eastAsia="Times New Roman" w:hAnsi="Times New Roman" w:cs="Times New Roman"/>
                <w:color w:val="000000"/>
              </w:rPr>
              <w:br/>
            </w:r>
            <w:bookmarkStart w:id="854" w:name="ZAP23RC3FS"/>
            <w:bookmarkEnd w:id="854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ОБРАЗОВАНИИ</w:t>
            </w:r>
          </w:p>
        </w:tc>
      </w:tr>
      <w:tr w:rsidR="00522885" w:rsidRPr="00522885" w:rsidTr="00522885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855" w:name="ZAP27TU3HP"/>
            <w:bookmarkStart w:id="856" w:name="bssPhr250"/>
            <w:bookmarkEnd w:id="855"/>
            <w:bookmarkEnd w:id="856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Дата рождения</w:t>
            </w:r>
          </w:p>
        </w:tc>
      </w:tr>
      <w:tr w:rsidR="00522885" w:rsidRPr="00522885" w:rsidTr="00522885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857" w:name="ZAP26P43DU"/>
            <w:bookmarkStart w:id="858" w:name="bssPhr251"/>
            <w:bookmarkEnd w:id="857"/>
            <w:bookmarkEnd w:id="858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  <w:r w:rsidRPr="00522885">
              <w:rPr>
                <w:rFonts w:ascii="Times New Roman" w:eastAsia="Times New Roman" w:hAnsi="Times New Roman" w:cs="Times New Roman"/>
                <w:color w:val="000000"/>
              </w:rPr>
              <w:br/>
            </w:r>
            <w:bookmarkStart w:id="859" w:name="ZAP2B7G3HU"/>
            <w:bookmarkEnd w:id="859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организации, осуществляющей</w:t>
            </w:r>
            <w:r w:rsidRPr="00522885">
              <w:rPr>
                <w:rFonts w:ascii="Times New Roman" w:eastAsia="Times New Roman" w:hAnsi="Times New Roman" w:cs="Times New Roman"/>
                <w:color w:val="000000"/>
              </w:rPr>
              <w:br/>
            </w:r>
            <w:bookmarkStart w:id="860" w:name="ZAP28MM3J8"/>
            <w:bookmarkEnd w:id="860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образовательную деятельность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861" w:name="ZAP2ACE3KL"/>
            <w:bookmarkStart w:id="862" w:name="bssPhr252"/>
            <w:bookmarkEnd w:id="861"/>
            <w:bookmarkEnd w:id="862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Рисунок</w:t>
            </w:r>
            <w:r w:rsidRPr="00522885">
              <w:rPr>
                <w:rFonts w:ascii="Times New Roman" w:eastAsia="Times New Roman" w:hAnsi="Times New Roman" w:cs="Times New Roman"/>
                <w:color w:val="000000"/>
              </w:rPr>
              <w:br/>
            </w:r>
            <w:bookmarkStart w:id="863" w:name="ZAP29CA3L2"/>
            <w:bookmarkEnd w:id="863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(не приводится)</w:t>
            </w:r>
          </w:p>
        </w:tc>
      </w:tr>
      <w:tr w:rsidR="00522885" w:rsidRPr="00522885" w:rsidTr="00522885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864" w:name="ZAP2UL43SF"/>
            <w:bookmarkStart w:id="865" w:name="bssPhr253"/>
            <w:bookmarkEnd w:id="864"/>
            <w:bookmarkEnd w:id="86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М.П.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22885" w:rsidRPr="00522885" w:rsidRDefault="00522885" w:rsidP="0052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866" w:name="bssPhr254"/>
      <w:bookmarkStart w:id="867" w:name="ZAP2NG63ND"/>
      <w:bookmarkStart w:id="868" w:name="XA00M882N4"/>
      <w:bookmarkStart w:id="869" w:name="ZA00SGQ2ON"/>
      <w:bookmarkStart w:id="870" w:name="ZAP2NCK3NC"/>
      <w:bookmarkStart w:id="871" w:name="ZAP2HU23LR"/>
      <w:bookmarkEnd w:id="866"/>
      <w:bookmarkEnd w:id="867"/>
      <w:bookmarkEnd w:id="868"/>
      <w:bookmarkEnd w:id="869"/>
      <w:bookmarkEnd w:id="870"/>
      <w:bookmarkEnd w:id="871"/>
      <w:r w:rsidRPr="00522885">
        <w:rPr>
          <w:rFonts w:ascii="Times New Roman" w:eastAsia="Times New Roman" w:hAnsi="Times New Roman" w:cs="Times New Roman"/>
          <w:b/>
          <w:bCs/>
          <w:color w:val="000000"/>
        </w:rPr>
        <w:t>Оборотная сторона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35"/>
        <w:gridCol w:w="304"/>
        <w:gridCol w:w="1614"/>
        <w:gridCol w:w="1129"/>
        <w:gridCol w:w="304"/>
        <w:gridCol w:w="1614"/>
        <w:gridCol w:w="1129"/>
        <w:gridCol w:w="304"/>
        <w:gridCol w:w="1539"/>
      </w:tblGrid>
      <w:tr w:rsidR="00522885" w:rsidRPr="00522885" w:rsidTr="00522885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50" w:type="dxa"/>
              <w:bottom w:w="84" w:type="dxa"/>
              <w:right w:w="167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50" w:type="dxa"/>
              <w:bottom w:w="84" w:type="dxa"/>
              <w:right w:w="167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50" w:type="dxa"/>
              <w:bottom w:w="84" w:type="dxa"/>
              <w:right w:w="167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50" w:type="dxa"/>
              <w:bottom w:w="84" w:type="dxa"/>
              <w:right w:w="167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50" w:type="dxa"/>
              <w:bottom w:w="84" w:type="dxa"/>
              <w:right w:w="167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50" w:type="dxa"/>
              <w:bottom w:w="84" w:type="dxa"/>
              <w:right w:w="167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50" w:type="dxa"/>
              <w:bottom w:w="84" w:type="dxa"/>
              <w:right w:w="167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50" w:type="dxa"/>
              <w:bottom w:w="84" w:type="dxa"/>
              <w:right w:w="167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50" w:type="dxa"/>
              <w:bottom w:w="84" w:type="dxa"/>
              <w:right w:w="167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2885" w:rsidRPr="00522885" w:rsidTr="0052288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872" w:name="ZAP2ON83N8"/>
            <w:bookmarkStart w:id="873" w:name="ZAP2U5Q3OP"/>
            <w:bookmarkStart w:id="874" w:name="bssPhr255"/>
            <w:bookmarkEnd w:id="872"/>
            <w:bookmarkEnd w:id="873"/>
            <w:bookmarkEnd w:id="874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БЕЗ АТТЕСТАТА О СРЕДНЕМ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875" w:name="ZAP2CQ63I3"/>
            <w:bookmarkStart w:id="876" w:name="bssPhr256"/>
            <w:bookmarkEnd w:id="875"/>
            <w:bookmarkEnd w:id="876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Наименование учебных предметов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877" w:name="ZAP2HCK3LS"/>
            <w:bookmarkStart w:id="878" w:name="bssPhr257"/>
            <w:bookmarkEnd w:id="877"/>
            <w:bookmarkEnd w:id="878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Итоговая отметка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879" w:name="ZAP2BF23N6"/>
            <w:bookmarkStart w:id="880" w:name="bssPhr258"/>
            <w:bookmarkEnd w:id="879"/>
            <w:bookmarkEnd w:id="880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Наименование учебных предметов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881" w:name="ZAP2PFE3QI"/>
            <w:bookmarkStart w:id="882" w:name="bssPhr259"/>
            <w:bookmarkEnd w:id="881"/>
            <w:bookmarkEnd w:id="882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Итоговая отметка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883" w:name="ZAP2TAM3Q8"/>
            <w:bookmarkStart w:id="884" w:name="bssPhr260"/>
            <w:bookmarkEnd w:id="883"/>
            <w:bookmarkEnd w:id="884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БЕЗ АТТЕСТАТА О</w:t>
            </w:r>
          </w:p>
        </w:tc>
      </w:tr>
      <w:tr w:rsidR="00522885" w:rsidRPr="00522885" w:rsidTr="00522885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885" w:name="ZAP2JJ63NJ"/>
            <w:bookmarkStart w:id="886" w:name="bssPhr261"/>
            <w:bookmarkEnd w:id="885"/>
            <w:bookmarkEnd w:id="886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ОБЩЕМ ОБРАЗ</w:t>
            </w:r>
            <w:proofErr w:type="gramStart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О-</w:t>
            </w:r>
            <w:proofErr w:type="gramEnd"/>
            <w:r w:rsidRPr="00522885">
              <w:rPr>
                <w:rFonts w:ascii="Times New Roman" w:eastAsia="Times New Roman" w:hAnsi="Times New Roman" w:cs="Times New Roman"/>
                <w:color w:val="000000"/>
              </w:rPr>
              <w:br/>
            </w:r>
            <w:bookmarkStart w:id="887" w:name="ZAP2F6Q3M9"/>
            <w:bookmarkEnd w:id="887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ВАНИИ НЕДЕЙСТВИ-</w:t>
            </w:r>
            <w:r w:rsidRPr="00522885">
              <w:rPr>
                <w:rFonts w:ascii="Times New Roman" w:eastAsia="Times New Roman" w:hAnsi="Times New Roman" w:cs="Times New Roman"/>
                <w:color w:val="000000"/>
              </w:rPr>
              <w:br/>
            </w:r>
            <w:bookmarkStart w:id="888" w:name="ZAP2KVK3P0"/>
            <w:bookmarkEnd w:id="888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ТЕЛЬНО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889" w:name="ZAP2K0O3L0"/>
            <w:bookmarkStart w:id="890" w:name="bssPhr262"/>
            <w:bookmarkEnd w:id="889"/>
            <w:bookmarkEnd w:id="890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СРЕДНЕМ ОБЩЕМ ОБРАЗ</w:t>
            </w:r>
            <w:proofErr w:type="gramStart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О-</w:t>
            </w:r>
            <w:proofErr w:type="gramEnd"/>
            <w:r w:rsidRPr="00522885">
              <w:rPr>
                <w:rFonts w:ascii="Times New Roman" w:eastAsia="Times New Roman" w:hAnsi="Times New Roman" w:cs="Times New Roman"/>
                <w:color w:val="000000"/>
              </w:rPr>
              <w:br/>
            </w:r>
            <w:bookmarkStart w:id="891" w:name="ZAP286E3DB"/>
            <w:bookmarkEnd w:id="89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ВАНИИ НЕДЕЙСТ-</w:t>
            </w:r>
          </w:p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892" w:name="ZAP21NA3F2"/>
            <w:bookmarkStart w:id="893" w:name="bssPhr263"/>
            <w:bookmarkEnd w:id="892"/>
            <w:bookmarkEnd w:id="893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ВИТЕЛЬНО</w:t>
            </w:r>
          </w:p>
        </w:tc>
      </w:tr>
    </w:tbl>
    <w:p w:rsidR="00522885" w:rsidRPr="00522885" w:rsidRDefault="00522885" w:rsidP="005228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bookmarkStart w:id="894" w:name="bssPhr264"/>
      <w:bookmarkStart w:id="895" w:name="ZAP23CU3GM"/>
      <w:bookmarkStart w:id="896" w:name="XA00M8Q2N7"/>
      <w:bookmarkStart w:id="897" w:name="ZA00MJ02OJ"/>
      <w:bookmarkStart w:id="898" w:name="ZAP239C3GL"/>
      <w:bookmarkStart w:id="899" w:name="ZAP1TQQ3F4"/>
      <w:bookmarkEnd w:id="894"/>
      <w:bookmarkEnd w:id="895"/>
      <w:bookmarkEnd w:id="896"/>
      <w:bookmarkEnd w:id="897"/>
      <w:bookmarkEnd w:id="898"/>
      <w:bookmarkEnd w:id="899"/>
      <w:r w:rsidRPr="00522885">
        <w:rPr>
          <w:rFonts w:ascii="Times New Roman" w:eastAsia="Times New Roman" w:hAnsi="Times New Roman" w:cs="Times New Roman"/>
          <w:color w:val="000000"/>
        </w:rPr>
        <w:t>Приложение № 6</w:t>
      </w:r>
      <w:bookmarkStart w:id="900" w:name="ZAP2DDA3FG"/>
      <w:bookmarkStart w:id="901" w:name="bssPhr265"/>
      <w:bookmarkEnd w:id="900"/>
      <w:bookmarkEnd w:id="901"/>
      <w:r w:rsidRPr="00522885">
        <w:rPr>
          <w:rFonts w:ascii="Times New Roman" w:eastAsia="Times New Roman" w:hAnsi="Times New Roman" w:cs="Times New Roman"/>
          <w:color w:val="000000"/>
        </w:rPr>
        <w:t>УТВЕРЖДЕНО</w:t>
      </w:r>
      <w:r w:rsidRPr="00522885">
        <w:rPr>
          <w:rFonts w:ascii="Times New Roman" w:eastAsia="Times New Roman" w:hAnsi="Times New Roman" w:cs="Times New Roman"/>
          <w:color w:val="000000"/>
        </w:rPr>
        <w:br/>
      </w:r>
      <w:bookmarkStart w:id="902" w:name="ZAP2HQC3H5"/>
      <w:bookmarkEnd w:id="902"/>
      <w:r w:rsidRPr="00522885">
        <w:rPr>
          <w:rFonts w:ascii="Times New Roman" w:eastAsia="Times New Roman" w:hAnsi="Times New Roman" w:cs="Times New Roman"/>
          <w:color w:val="000000"/>
        </w:rPr>
        <w:t>приказом Министерства просвещения</w:t>
      </w:r>
      <w:r w:rsidRPr="00522885">
        <w:rPr>
          <w:rFonts w:ascii="Times New Roman" w:eastAsia="Times New Roman" w:hAnsi="Times New Roman" w:cs="Times New Roman"/>
          <w:color w:val="000000"/>
        </w:rPr>
        <w:br/>
      </w:r>
      <w:bookmarkStart w:id="903" w:name="ZAP25CK3E6"/>
      <w:bookmarkEnd w:id="903"/>
      <w:r w:rsidRPr="00522885">
        <w:rPr>
          <w:rFonts w:ascii="Times New Roman" w:eastAsia="Times New Roman" w:hAnsi="Times New Roman" w:cs="Times New Roman"/>
          <w:color w:val="000000"/>
        </w:rPr>
        <w:t>Российской Федерации</w:t>
      </w:r>
      <w:r w:rsidRPr="00522885">
        <w:rPr>
          <w:rFonts w:ascii="Times New Roman" w:eastAsia="Times New Roman" w:hAnsi="Times New Roman" w:cs="Times New Roman"/>
          <w:color w:val="000000"/>
        </w:rPr>
        <w:br/>
      </w:r>
      <w:bookmarkStart w:id="904" w:name="ZAP1SF63DP"/>
      <w:bookmarkEnd w:id="904"/>
      <w:r w:rsidRPr="00522885">
        <w:rPr>
          <w:rFonts w:ascii="Times New Roman" w:eastAsia="Times New Roman" w:hAnsi="Times New Roman" w:cs="Times New Roman"/>
          <w:color w:val="000000"/>
        </w:rPr>
        <w:t>от 5 октября 2020 года 545</w:t>
      </w:r>
    </w:p>
    <w:p w:rsidR="00522885" w:rsidRPr="00522885" w:rsidRDefault="00522885" w:rsidP="0052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905" w:name="bssPhr266"/>
      <w:bookmarkStart w:id="906" w:name="ZAP2C0Q3FN"/>
      <w:bookmarkStart w:id="907" w:name="ZAP2BT83FM"/>
      <w:bookmarkStart w:id="908" w:name="ZAP26EM3E5"/>
      <w:bookmarkEnd w:id="905"/>
      <w:bookmarkEnd w:id="906"/>
      <w:bookmarkEnd w:id="907"/>
      <w:bookmarkEnd w:id="908"/>
      <w:r w:rsidRPr="00522885">
        <w:rPr>
          <w:rFonts w:ascii="Times New Roman" w:eastAsia="Times New Roman" w:hAnsi="Times New Roman" w:cs="Times New Roman"/>
          <w:b/>
          <w:bCs/>
          <w:color w:val="000000"/>
        </w:rPr>
        <w:t>Описание аттестата о среднем общем образовании/ аттестата о среднем общем образовании с отличием и приложения к ним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909" w:name="bssPhr267"/>
      <w:bookmarkStart w:id="910" w:name="ZAP243S3F1"/>
      <w:bookmarkStart w:id="911" w:name="XA00M9C2NA"/>
      <w:bookmarkStart w:id="912" w:name="ZAP240A3F0"/>
      <w:bookmarkStart w:id="913" w:name="ZAP1UHO3DF"/>
      <w:bookmarkEnd w:id="909"/>
      <w:bookmarkEnd w:id="910"/>
      <w:bookmarkEnd w:id="911"/>
      <w:bookmarkEnd w:id="912"/>
      <w:bookmarkEnd w:id="913"/>
      <w:r w:rsidRPr="00522885">
        <w:rPr>
          <w:rFonts w:ascii="Times New Roman" w:eastAsia="Times New Roman" w:hAnsi="Times New Roman" w:cs="Times New Roman"/>
          <w:color w:val="000000"/>
        </w:rPr>
        <w:t>1. Аттестат о среднем общем образовании/аттестат о среднем общем образовании с отличием (далее - аттестат) является защищенной от подделок полиграфической продукцией уровня защищенности "Б" и изготавливается в соответствии с Техническими требованиями и условиями изготовления защищенной полиграфической продукции</w:t>
      </w:r>
      <w:r w:rsidRPr="00522885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85090" cy="223520"/>
            <wp:effectExtent l="19050" t="0" r="0" b="0"/>
            <wp:docPr id="6" name="Рисунок 6" descr="https://bssexport.1gl.ru/api/image/ru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ssexport.1gl.ru/api/image/ru/574142/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2885">
        <w:rPr>
          <w:rFonts w:ascii="Times New Roman" w:eastAsia="Times New Roman" w:hAnsi="Times New Roman" w:cs="Times New Roman"/>
          <w:color w:val="000000"/>
        </w:rPr>
        <w:t>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22885">
        <w:rPr>
          <w:rFonts w:ascii="Times New Roman" w:eastAsia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85090" cy="223520"/>
            <wp:effectExtent l="19050" t="0" r="0" b="0"/>
            <wp:docPr id="7" name="Рисунок 7" descr="https://bssexport.1gl.ru/api/image/ru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ssexport.1gl.ru/api/image/ru/574142/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914" w:name="bssPhr268"/>
      <w:bookmarkStart w:id="915" w:name="ZAP2M3A3IL"/>
      <w:bookmarkStart w:id="916" w:name="ZAP2LVO3IK"/>
      <w:bookmarkEnd w:id="914"/>
      <w:bookmarkEnd w:id="915"/>
      <w:bookmarkEnd w:id="916"/>
      <w:r w:rsidRPr="00522885">
        <w:rPr>
          <w:rFonts w:ascii="Times New Roman" w:eastAsia="Times New Roman" w:hAnsi="Times New Roman" w:cs="Times New Roman"/>
          <w:color w:val="000000"/>
        </w:rPr>
        <w:fldChar w:fldCharType="begin"/>
      </w:r>
      <w:r w:rsidRPr="00522885">
        <w:rPr>
          <w:rFonts w:ascii="Times New Roman" w:eastAsia="Times New Roman" w:hAnsi="Times New Roman" w:cs="Times New Roman"/>
          <w:color w:val="000000"/>
        </w:rPr>
        <w:instrText xml:space="preserve"> HYPERLINK "https://e.zamdirobr.ru/npd-doc?npmid=99&amp;npid=566320609&amp;anchor=XA00M6G2N3" \l "XA00M6G2N3" </w:instrText>
      </w:r>
      <w:r w:rsidRPr="00522885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522885">
        <w:rPr>
          <w:rFonts w:ascii="Times New Roman" w:eastAsia="Times New Roman" w:hAnsi="Times New Roman" w:cs="Times New Roman"/>
          <w:color w:val="000000"/>
        </w:rPr>
        <w:t>Приказ Министерства финансов Российской Федерации от 29 сентября 2020 г. № 217н "Об утверждении Технических требований и условий изготовления защищенной от подделок полиграфической продукции"</w:t>
      </w:r>
      <w:r w:rsidRPr="00522885">
        <w:rPr>
          <w:rFonts w:ascii="Times New Roman" w:eastAsia="Times New Roman" w:hAnsi="Times New Roman" w:cs="Times New Roman"/>
          <w:color w:val="000000"/>
        </w:rPr>
        <w:fldChar w:fldCharType="end"/>
      </w:r>
      <w:r w:rsidRPr="00522885">
        <w:rPr>
          <w:rFonts w:ascii="Times New Roman" w:eastAsia="Times New Roman" w:hAnsi="Times New Roman" w:cs="Times New Roman"/>
          <w:color w:val="000000"/>
        </w:rPr>
        <w:t> (зарегистрирован Министерством юстиции Российской Федерации 16 ноября 2020 г., регистрационный № 60930).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917" w:name="bssPhr269"/>
      <w:bookmarkStart w:id="918" w:name="ZAP23H63B1"/>
      <w:bookmarkStart w:id="919" w:name="XA00M9U2ND"/>
      <w:bookmarkStart w:id="920" w:name="ZAP23DK3B0"/>
      <w:bookmarkStart w:id="921" w:name="ZAP23A23AV"/>
      <w:bookmarkEnd w:id="917"/>
      <w:bookmarkEnd w:id="918"/>
      <w:bookmarkEnd w:id="919"/>
      <w:bookmarkEnd w:id="920"/>
      <w:bookmarkEnd w:id="921"/>
      <w:r w:rsidRPr="00522885">
        <w:rPr>
          <w:rFonts w:ascii="Times New Roman" w:eastAsia="Times New Roman" w:hAnsi="Times New Roman" w:cs="Times New Roman"/>
          <w:color w:val="000000"/>
        </w:rPr>
        <w:t>2. Аттестат состоит из обложки, титула и приложения к аттестату о среднем общем образовании/аттестату о среднем общем образовании с отличием.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922" w:name="bssPhr270"/>
      <w:bookmarkStart w:id="923" w:name="ZAP29JG3JV"/>
      <w:bookmarkStart w:id="924" w:name="XA00M462MG"/>
      <w:bookmarkStart w:id="925" w:name="ZAP29FU3JU"/>
      <w:bookmarkEnd w:id="922"/>
      <w:bookmarkEnd w:id="923"/>
      <w:bookmarkEnd w:id="924"/>
      <w:bookmarkEnd w:id="925"/>
      <w:r w:rsidRPr="00522885">
        <w:rPr>
          <w:rFonts w:ascii="Times New Roman" w:eastAsia="Times New Roman" w:hAnsi="Times New Roman" w:cs="Times New Roman"/>
          <w:color w:val="000000"/>
        </w:rPr>
        <w:t xml:space="preserve">3. Обложка аттестата имеет размер в развороте 233 мм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х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163 мм, изготавливается из картона и переплетного материала -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тканвинила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№ 59 (либо его аналога) сине-голубого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цвета</w:t>
      </w:r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.</w:t>
      </w:r>
      <w:bookmarkStart w:id="926" w:name="bssPhr271"/>
      <w:bookmarkStart w:id="927" w:name="ZAP26OA3F2"/>
      <w:bookmarkStart w:id="928" w:name="ZAP219O3DH"/>
      <w:bookmarkEnd w:id="926"/>
      <w:bookmarkEnd w:id="927"/>
      <w:bookmarkEnd w:id="928"/>
      <w:r w:rsidRPr="00522885">
        <w:rPr>
          <w:rFonts w:ascii="Times New Roman" w:eastAsia="Times New Roman" w:hAnsi="Times New Roman" w:cs="Times New Roman"/>
          <w:color w:val="000000"/>
        </w:rPr>
        <w:t>О</w:t>
      </w:r>
      <w:proofErr w:type="gramEnd"/>
      <w:r w:rsidRPr="00522885">
        <w:rPr>
          <w:rFonts w:ascii="Times New Roman" w:eastAsia="Times New Roman" w:hAnsi="Times New Roman" w:cs="Times New Roman"/>
          <w:color w:val="000000"/>
        </w:rPr>
        <w:t>бложка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аттестата о среднем общем образовании с отличием изготавливается из картона и переплетного материала -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тканвинила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№ 60 (или его аналога) красного цвета.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929" w:name="bssPhr272"/>
      <w:bookmarkStart w:id="930" w:name="ZAP2AGG3IM"/>
      <w:bookmarkStart w:id="931" w:name="XA00M4O2MJ"/>
      <w:bookmarkStart w:id="932" w:name="ZAP2ACU3IL"/>
      <w:bookmarkEnd w:id="929"/>
      <w:bookmarkEnd w:id="930"/>
      <w:bookmarkEnd w:id="931"/>
      <w:bookmarkEnd w:id="932"/>
      <w:r w:rsidRPr="00522885">
        <w:rPr>
          <w:rFonts w:ascii="Times New Roman" w:eastAsia="Times New Roman" w:hAnsi="Times New Roman" w:cs="Times New Roman"/>
          <w:color w:val="000000"/>
        </w:rPr>
        <w:t xml:space="preserve">4. На лицевой стороне обложки аттестата методом горячего тиснения нанесены фольгой темно-синего цвета одноцветное изображение Государственного герба Российской Федерации без изображения геральдического щита, слово "АТТЕСТАТ" заглавными буквами, шрифтом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Lazurski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Bold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31п, ниже - "О СРЕДНЕМ ОБЩЕМ ОБРАЗОВАНИИ" заглавными буквами, шрифтом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Lazurski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Bold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13п</w:t>
      </w:r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.</w:t>
      </w:r>
      <w:bookmarkStart w:id="933" w:name="bssPhr273"/>
      <w:bookmarkStart w:id="934" w:name="ZAP2L363JJ"/>
      <w:bookmarkStart w:id="935" w:name="ZAP2KVK3JI"/>
      <w:bookmarkEnd w:id="933"/>
      <w:bookmarkEnd w:id="934"/>
      <w:bookmarkEnd w:id="935"/>
      <w:r w:rsidRPr="00522885">
        <w:rPr>
          <w:rFonts w:ascii="Times New Roman" w:eastAsia="Times New Roman" w:hAnsi="Times New Roman" w:cs="Times New Roman"/>
          <w:color w:val="000000"/>
        </w:rPr>
        <w:t>Н</w:t>
      </w:r>
      <w:proofErr w:type="gramEnd"/>
      <w:r w:rsidRPr="00522885">
        <w:rPr>
          <w:rFonts w:ascii="Times New Roman" w:eastAsia="Times New Roman" w:hAnsi="Times New Roman" w:cs="Times New Roman"/>
          <w:color w:val="000000"/>
        </w:rPr>
        <w:t>а лицевую сторону твердой обложки аттестата с отличием надпись наносится фольгой золотого цвета.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936" w:name="bssPhr274"/>
      <w:bookmarkStart w:id="937" w:name="ZAP21GU3DF"/>
      <w:bookmarkStart w:id="938" w:name="XA00M722MT"/>
      <w:bookmarkStart w:id="939" w:name="ZAP1S2C3BU"/>
      <w:bookmarkEnd w:id="936"/>
      <w:bookmarkEnd w:id="937"/>
      <w:bookmarkEnd w:id="938"/>
      <w:bookmarkEnd w:id="939"/>
      <w:r w:rsidRPr="00522885">
        <w:rPr>
          <w:rFonts w:ascii="Times New Roman" w:eastAsia="Times New Roman" w:hAnsi="Times New Roman" w:cs="Times New Roman"/>
          <w:color w:val="000000"/>
        </w:rPr>
        <w:t>5. Оборотная сторона обложки аттестата обклеена специальной бумагой массой не менее 120 г/м</w:t>
      </w:r>
      <w:r w:rsidRPr="00522885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06045" cy="223520"/>
            <wp:effectExtent l="19050" t="0" r="8255" b="0"/>
            <wp:docPr id="8" name="Рисунок 8" descr="https://bssexport.1gl.ru/api/image/ru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ssexport.1gl.ru/api/image/ru/575999/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2885">
        <w:rPr>
          <w:rFonts w:ascii="Times New Roman" w:eastAsia="Times New Roman" w:hAnsi="Times New Roman" w:cs="Times New Roman"/>
          <w:color w:val="000000"/>
        </w:rPr>
        <w:t xml:space="preserve"> - форзацем с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мультиматной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сеткой, состоящей из волнообразных текстов "среднее общее образование" и выполненной с применением ирисового раската. Цветовой фон форзаца составляет переход </w:t>
      </w:r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из</w:t>
      </w:r>
      <w:proofErr w:type="gramEnd"/>
      <w:r w:rsidRPr="0052288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голубого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розовый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и обратно в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голубой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. Бумага содержит защитное видимое волокно красного цвета, обладающее малиновым свечением в </w:t>
      </w:r>
      <w:proofErr w:type="spellStart"/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УФ-излучении</w:t>
      </w:r>
      <w:proofErr w:type="spellEnd"/>
      <w:proofErr w:type="gramEnd"/>
      <w:r w:rsidRPr="00522885">
        <w:rPr>
          <w:rFonts w:ascii="Times New Roman" w:eastAsia="Times New Roman" w:hAnsi="Times New Roman" w:cs="Times New Roman"/>
          <w:color w:val="000000"/>
        </w:rPr>
        <w:t>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940" w:name="bssPhr275"/>
      <w:bookmarkStart w:id="941" w:name="ZAP1TSI396"/>
      <w:bookmarkStart w:id="942" w:name="XA00M7K2N0"/>
      <w:bookmarkStart w:id="943" w:name="ZAP1TP0395"/>
      <w:bookmarkEnd w:id="940"/>
      <w:bookmarkEnd w:id="941"/>
      <w:bookmarkEnd w:id="942"/>
      <w:bookmarkEnd w:id="943"/>
      <w:r w:rsidRPr="00522885">
        <w:rPr>
          <w:rFonts w:ascii="Times New Roman" w:eastAsia="Times New Roman" w:hAnsi="Times New Roman" w:cs="Times New Roman"/>
          <w:color w:val="000000"/>
        </w:rPr>
        <w:t xml:space="preserve">6. Титул изготавливается форматом 220 мм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х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155 мм. Цветовой фон лицевой и </w:t>
      </w:r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оборотной</w:t>
      </w:r>
      <w:proofErr w:type="gramEnd"/>
      <w:r w:rsidRPr="00522885">
        <w:rPr>
          <w:rFonts w:ascii="Times New Roman" w:eastAsia="Times New Roman" w:hAnsi="Times New Roman" w:cs="Times New Roman"/>
          <w:color w:val="000000"/>
        </w:rPr>
        <w:t xml:space="preserve"> сторон титула -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сине-розовый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, выполненный с применением ирисовых раскатов вертикального расположения, переходящих из сине-голубого в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розовый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и обратно в сине-голубой.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944" w:name="bssPhr276"/>
      <w:bookmarkStart w:id="945" w:name="ZAP24D43GK"/>
      <w:bookmarkStart w:id="946" w:name="XA00M862N3"/>
      <w:bookmarkStart w:id="947" w:name="ZAP249I3GJ"/>
      <w:bookmarkEnd w:id="944"/>
      <w:bookmarkEnd w:id="945"/>
      <w:bookmarkEnd w:id="946"/>
      <w:bookmarkEnd w:id="947"/>
      <w:r w:rsidRPr="00522885">
        <w:rPr>
          <w:rFonts w:ascii="Times New Roman" w:eastAsia="Times New Roman" w:hAnsi="Times New Roman" w:cs="Times New Roman"/>
          <w:color w:val="000000"/>
        </w:rPr>
        <w:t>7. Титул печатается на бумаге массой 100 г/м</w:t>
      </w:r>
      <w:r w:rsidRPr="00522885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06045" cy="223520"/>
            <wp:effectExtent l="19050" t="0" r="8255" b="0"/>
            <wp:docPr id="9" name="Рисунок 9" descr="https://bssexport.1gl.ru/api/image/ru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ssexport.1gl.ru/api/image/ru/575999/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2885">
        <w:rPr>
          <w:rFonts w:ascii="Times New Roman" w:eastAsia="Times New Roman" w:hAnsi="Times New Roman" w:cs="Times New Roman"/>
          <w:color w:val="000000"/>
        </w:rPr>
        <w:t xml:space="preserve">, которая содержит не менее 25% хлопка или льняного волокна без оптического отбеливателя, с общим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двухтоновым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водяным знаком, с графическим элементом "РФ" по всему полю, являющимся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просветно-затененным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, обладающим выраженной контрастностью, обеспечивающей его надежный визуальный контроль. Иные дополнительные элементы водяных знаков на бумаге не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допускаются</w:t>
      </w:r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.</w:t>
      </w:r>
      <w:bookmarkStart w:id="948" w:name="bssPhr277"/>
      <w:bookmarkStart w:id="949" w:name="ZAP2EOU3IA"/>
      <w:bookmarkStart w:id="950" w:name="ZAP2ELC3I9"/>
      <w:bookmarkEnd w:id="948"/>
      <w:bookmarkEnd w:id="949"/>
      <w:bookmarkEnd w:id="950"/>
      <w:r w:rsidRPr="00522885">
        <w:rPr>
          <w:rFonts w:ascii="Times New Roman" w:eastAsia="Times New Roman" w:hAnsi="Times New Roman" w:cs="Times New Roman"/>
          <w:color w:val="000000"/>
        </w:rPr>
        <w:t>Б</w:t>
      </w:r>
      <w:proofErr w:type="gramEnd"/>
      <w:r w:rsidRPr="00522885">
        <w:rPr>
          <w:rFonts w:ascii="Times New Roman" w:eastAsia="Times New Roman" w:hAnsi="Times New Roman" w:cs="Times New Roman"/>
          <w:color w:val="000000"/>
        </w:rPr>
        <w:t>умага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не должна иметь свечения (видимой люминесценции) под действием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УФ-излучения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, должна содержать защитную нить и не менее двух видов защитных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волокон:</w:t>
      </w:r>
      <w:bookmarkStart w:id="951" w:name="bssPhr278"/>
      <w:bookmarkStart w:id="952" w:name="ZAP2GP83M3"/>
      <w:bookmarkStart w:id="953" w:name="ZAP2GLM3M2"/>
      <w:bookmarkEnd w:id="951"/>
      <w:bookmarkEnd w:id="952"/>
      <w:bookmarkEnd w:id="953"/>
      <w:r w:rsidRPr="00522885">
        <w:rPr>
          <w:rFonts w:ascii="Times New Roman" w:eastAsia="Times New Roman" w:hAnsi="Times New Roman" w:cs="Times New Roman"/>
          <w:color w:val="000000"/>
        </w:rPr>
        <w:t>невидимое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волокно с желто-зеленым свечением в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УФ-излучении;</w:t>
      </w:r>
      <w:bookmarkStart w:id="954" w:name="bssPhr279"/>
      <w:bookmarkStart w:id="955" w:name="ZAP2AL43JN"/>
      <w:bookmarkStart w:id="956" w:name="ZAP2AHI3JM"/>
      <w:bookmarkEnd w:id="954"/>
      <w:bookmarkEnd w:id="955"/>
      <w:bookmarkEnd w:id="956"/>
      <w:r w:rsidRPr="00522885">
        <w:rPr>
          <w:rFonts w:ascii="Times New Roman" w:eastAsia="Times New Roman" w:hAnsi="Times New Roman" w:cs="Times New Roman"/>
          <w:color w:val="000000"/>
        </w:rPr>
        <w:t>видимое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волокно красного цвета с малиновым свечением в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УФ-излучении.</w:t>
      </w:r>
      <w:bookmarkStart w:id="957" w:name="bssPhr280"/>
      <w:bookmarkStart w:id="958" w:name="ZAP2IUS3NI"/>
      <w:bookmarkStart w:id="959" w:name="ZAP2IRA3NH"/>
      <w:bookmarkEnd w:id="957"/>
      <w:bookmarkEnd w:id="958"/>
      <w:bookmarkEnd w:id="959"/>
      <w:r w:rsidRPr="00522885">
        <w:rPr>
          <w:rFonts w:ascii="Times New Roman" w:eastAsia="Times New Roman" w:hAnsi="Times New Roman" w:cs="Times New Roman"/>
          <w:color w:val="000000"/>
        </w:rPr>
        <w:t>Допускается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применение дополнительного защитного волокна, являющегося отличительным признаком предприятия-изготовителя бланков аттестатов.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960" w:name="bssPhr281"/>
      <w:bookmarkStart w:id="961" w:name="ZAP2CII3K2"/>
      <w:bookmarkStart w:id="962" w:name="XA00M8O2N6"/>
      <w:bookmarkStart w:id="963" w:name="ZAP27403IH"/>
      <w:bookmarkEnd w:id="960"/>
      <w:bookmarkEnd w:id="961"/>
      <w:bookmarkEnd w:id="962"/>
      <w:bookmarkEnd w:id="963"/>
      <w:r w:rsidRPr="00522885">
        <w:rPr>
          <w:rFonts w:ascii="Times New Roman" w:eastAsia="Times New Roman" w:hAnsi="Times New Roman" w:cs="Times New Roman"/>
          <w:color w:val="000000"/>
        </w:rPr>
        <w:t xml:space="preserve">8. </w:t>
      </w:r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 xml:space="preserve">На лицевой стороне бланка титула в верхней и нижней частях правой стороны расположены рама в форме горизонтальных полос синего, светло-синего,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голубого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розового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цветов и оригинальная композиция, содержащая негативно-позитивные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гильоширные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элементы с толщиной линий 40-90 мкм, отпечатанная специальными красками, обладающими поглощением в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ИК-диапазоне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спектра.</w:t>
      </w:r>
      <w:proofErr w:type="gramEnd"/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964" w:name="bssPhr282"/>
      <w:bookmarkStart w:id="965" w:name="ZAP2BPC3IJ"/>
      <w:bookmarkStart w:id="966" w:name="XA00M9A2N9"/>
      <w:bookmarkStart w:id="967" w:name="ZAP26AQ3H2"/>
      <w:bookmarkEnd w:id="964"/>
      <w:bookmarkEnd w:id="965"/>
      <w:bookmarkEnd w:id="966"/>
      <w:bookmarkEnd w:id="967"/>
      <w:r w:rsidRPr="00522885">
        <w:rPr>
          <w:rFonts w:ascii="Times New Roman" w:eastAsia="Times New Roman" w:hAnsi="Times New Roman" w:cs="Times New Roman"/>
          <w:color w:val="000000"/>
        </w:rPr>
        <w:t xml:space="preserve">9. По полю лицевой стороны бланка титула расположены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</w:t>
      </w:r>
      <w:proofErr w:type="spellStart"/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УФ-излучении</w:t>
      </w:r>
      <w:proofErr w:type="spellEnd"/>
      <w:proofErr w:type="gramEnd"/>
      <w:r w:rsidRPr="00522885">
        <w:rPr>
          <w:rFonts w:ascii="Times New Roman" w:eastAsia="Times New Roman" w:hAnsi="Times New Roman" w:cs="Times New Roman"/>
          <w:color w:val="000000"/>
        </w:rPr>
        <w:t>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968" w:name="bssPhr283"/>
      <w:bookmarkStart w:id="969" w:name="ZAP2HH43JT"/>
      <w:bookmarkStart w:id="970" w:name="XA00M9S2NC"/>
      <w:bookmarkStart w:id="971" w:name="ZAP2HDI3JS"/>
      <w:bookmarkEnd w:id="968"/>
      <w:bookmarkEnd w:id="969"/>
      <w:bookmarkEnd w:id="970"/>
      <w:bookmarkEnd w:id="971"/>
      <w:r w:rsidRPr="00522885">
        <w:rPr>
          <w:rFonts w:ascii="Times New Roman" w:eastAsia="Times New Roman" w:hAnsi="Times New Roman" w:cs="Times New Roman"/>
          <w:color w:val="000000"/>
        </w:rPr>
        <w:t xml:space="preserve">10. В правой верхней части лицевой стороны титула по центру расположено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жёлтым свечением в </w:t>
      </w:r>
      <w:proofErr w:type="spellStart"/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УФ-излучении</w:t>
      </w:r>
      <w:proofErr w:type="spellEnd"/>
      <w:proofErr w:type="gramEnd"/>
      <w:r w:rsidRPr="00522885">
        <w:rPr>
          <w:rFonts w:ascii="Times New Roman" w:eastAsia="Times New Roman" w:hAnsi="Times New Roman" w:cs="Times New Roman"/>
          <w:color w:val="000000"/>
        </w:rPr>
        <w:t xml:space="preserve">. Ниже с выравниванием по центру расположена надпись "РОССИЙСКАЯ ФЕДЕРАЦИЯ", выполненная синей краской, обладающей поглощением в </w:t>
      </w:r>
      <w:proofErr w:type="spellStart"/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ИК-диапазоне</w:t>
      </w:r>
      <w:proofErr w:type="spellEnd"/>
      <w:proofErr w:type="gramEnd"/>
      <w:r w:rsidRPr="00522885">
        <w:rPr>
          <w:rFonts w:ascii="Times New Roman" w:eastAsia="Times New Roman" w:hAnsi="Times New Roman" w:cs="Times New Roman"/>
          <w:color w:val="000000"/>
        </w:rPr>
        <w:t xml:space="preserve"> спектра, заглавными буквами, шрифтом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Lazurski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8п.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972" w:name="bssPhr284"/>
      <w:bookmarkStart w:id="973" w:name="ZAP2GGM3JD"/>
      <w:bookmarkStart w:id="974" w:name="XA00MAE2NF"/>
      <w:bookmarkStart w:id="975" w:name="ZAP2B243HS"/>
      <w:bookmarkEnd w:id="972"/>
      <w:bookmarkEnd w:id="973"/>
      <w:bookmarkEnd w:id="974"/>
      <w:bookmarkEnd w:id="975"/>
      <w:r w:rsidRPr="00522885">
        <w:rPr>
          <w:rFonts w:ascii="Times New Roman" w:eastAsia="Times New Roman" w:hAnsi="Times New Roman" w:cs="Times New Roman"/>
          <w:color w:val="000000"/>
        </w:rPr>
        <w:t xml:space="preserve">11. По центру правой стороны титула расположено слово "АТТЕСТАТ" с теневой поддержкой, выполнено бронзовой краской, обладающей желтым свечением в </w:t>
      </w:r>
      <w:proofErr w:type="spellStart"/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УФ-излучении</w:t>
      </w:r>
      <w:proofErr w:type="spellEnd"/>
      <w:proofErr w:type="gramEnd"/>
      <w:r w:rsidRPr="00522885">
        <w:rPr>
          <w:rFonts w:ascii="Times New Roman" w:eastAsia="Times New Roman" w:hAnsi="Times New Roman" w:cs="Times New Roman"/>
          <w:color w:val="000000"/>
        </w:rPr>
        <w:t xml:space="preserve">, заглавными буквами, шрифтом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Lazurski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32п. </w:t>
      </w:r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Ниже расположена</w:t>
      </w:r>
      <w:proofErr w:type="gramEnd"/>
      <w:r w:rsidRPr="00522885">
        <w:rPr>
          <w:rFonts w:ascii="Times New Roman" w:eastAsia="Times New Roman" w:hAnsi="Times New Roman" w:cs="Times New Roman"/>
          <w:color w:val="000000"/>
        </w:rPr>
        <w:t xml:space="preserve"> надпись в две строки "О СРЕДНЕМ ОБЩЕМ ОБРАЗОВАНИИ", выполненная синей краской, с выравниванием по центру, шрифтом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Lazurski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12п.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976" w:name="bssPhr285"/>
      <w:bookmarkStart w:id="977" w:name="ZAP2H823KE"/>
      <w:bookmarkStart w:id="978" w:name="XA00MB02NI"/>
      <w:bookmarkStart w:id="979" w:name="ZAP2BPG3IT"/>
      <w:bookmarkEnd w:id="976"/>
      <w:bookmarkEnd w:id="977"/>
      <w:bookmarkEnd w:id="978"/>
      <w:bookmarkEnd w:id="979"/>
      <w:r w:rsidRPr="00522885">
        <w:rPr>
          <w:rFonts w:ascii="Times New Roman" w:eastAsia="Times New Roman" w:hAnsi="Times New Roman" w:cs="Times New Roman"/>
          <w:color w:val="000000"/>
        </w:rPr>
        <w:lastRenderedPageBreak/>
        <w:t xml:space="preserve">12. В правой нижней части лицевой стороны титула с выравниванием по центру расположен элемент в виде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гильоширной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розетки, отпечатанный оранжевой краской, вертикально (симметрично) поделенный на зону, обладающую красным свечением под воздействием </w:t>
      </w:r>
      <w:proofErr w:type="spellStart"/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УФ-излучения</w:t>
      </w:r>
      <w:proofErr w:type="spellEnd"/>
      <w:proofErr w:type="gramEnd"/>
      <w:r w:rsidRPr="00522885">
        <w:rPr>
          <w:rFonts w:ascii="Times New Roman" w:eastAsia="Times New Roman" w:hAnsi="Times New Roman" w:cs="Times New Roman"/>
          <w:color w:val="000000"/>
        </w:rPr>
        <w:t xml:space="preserve"> и поглощением в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РЖ-диапазоне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спектра, и зону, обладающую желто-зеленым свечением под воздействием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УФ-излучения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без поглощения в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ИК-диапазоне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спектра. Обе зоны флюоресцируют зеленым под воздействием </w:t>
      </w:r>
      <w:proofErr w:type="spellStart"/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ИК-излучения</w:t>
      </w:r>
      <w:proofErr w:type="spellEnd"/>
      <w:proofErr w:type="gramEnd"/>
      <w:r w:rsidRPr="00522885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Ниже расположен</w:t>
      </w:r>
      <w:proofErr w:type="gramEnd"/>
      <w:r w:rsidRPr="00522885">
        <w:rPr>
          <w:rFonts w:ascii="Times New Roman" w:eastAsia="Times New Roman" w:hAnsi="Times New Roman" w:cs="Times New Roman"/>
          <w:color w:val="000000"/>
        </w:rPr>
        <w:t xml:space="preserve"> рисунок: товарный знак предприятия-изготовителя, выполненный бескрасочным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блинтовым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тиснением.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980" w:name="bssPhr286"/>
      <w:bookmarkStart w:id="981" w:name="ZAP2MJE3MN"/>
      <w:bookmarkStart w:id="982" w:name="XA00MC22NJ"/>
      <w:bookmarkStart w:id="983" w:name="ZAP2H4S3L6"/>
      <w:bookmarkEnd w:id="980"/>
      <w:bookmarkEnd w:id="981"/>
      <w:bookmarkEnd w:id="982"/>
      <w:bookmarkEnd w:id="983"/>
      <w:r w:rsidRPr="00522885">
        <w:rPr>
          <w:rFonts w:ascii="Times New Roman" w:eastAsia="Times New Roman" w:hAnsi="Times New Roman" w:cs="Times New Roman"/>
          <w:color w:val="000000"/>
        </w:rPr>
        <w:t xml:space="preserve">13. В левой нижней части лицевой стороны титула с выравниванием по центру краской синего цвета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указываются</w:t>
      </w:r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:</w:t>
      </w:r>
      <w:bookmarkStart w:id="984" w:name="bssPhr287"/>
      <w:bookmarkStart w:id="985" w:name="ZAP27523G9"/>
      <w:bookmarkStart w:id="986" w:name="ZAP271G3G8"/>
      <w:bookmarkEnd w:id="984"/>
      <w:bookmarkEnd w:id="985"/>
      <w:bookmarkEnd w:id="986"/>
      <w:r w:rsidRPr="00522885"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Pr="00522885">
        <w:rPr>
          <w:rFonts w:ascii="Times New Roman" w:eastAsia="Times New Roman" w:hAnsi="Times New Roman" w:cs="Times New Roman"/>
          <w:color w:val="000000"/>
        </w:rPr>
        <w:t>ыходные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данные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предприятия-изготовителя;</w:t>
      </w:r>
      <w:bookmarkStart w:id="987" w:name="bssPhr288"/>
      <w:bookmarkStart w:id="988" w:name="ZAP2D6U3JV"/>
      <w:bookmarkStart w:id="989" w:name="ZAP27OC3IE"/>
      <w:bookmarkEnd w:id="987"/>
      <w:bookmarkEnd w:id="988"/>
      <w:bookmarkEnd w:id="989"/>
      <w:r w:rsidRPr="00522885">
        <w:rPr>
          <w:rFonts w:ascii="Times New Roman" w:eastAsia="Times New Roman" w:hAnsi="Times New Roman" w:cs="Times New Roman"/>
          <w:color w:val="000000"/>
        </w:rPr>
        <w:t>ниже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слова "модификация 2020 года".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990" w:name="bssPhr289"/>
      <w:bookmarkStart w:id="991" w:name="ZAP2KP83O9"/>
      <w:bookmarkStart w:id="992" w:name="XA00MCK2NM"/>
      <w:bookmarkStart w:id="993" w:name="ZAP2FAM3MO"/>
      <w:bookmarkEnd w:id="990"/>
      <w:bookmarkEnd w:id="991"/>
      <w:bookmarkEnd w:id="992"/>
      <w:bookmarkEnd w:id="993"/>
      <w:r w:rsidRPr="00522885">
        <w:rPr>
          <w:rFonts w:ascii="Times New Roman" w:eastAsia="Times New Roman" w:hAnsi="Times New Roman" w:cs="Times New Roman"/>
          <w:color w:val="000000"/>
        </w:rPr>
        <w:t xml:space="preserve">14. По полю оборотной стороны бланка титула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</w:t>
      </w:r>
      <w:proofErr w:type="spellStart"/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УФ-излучении</w:t>
      </w:r>
      <w:proofErr w:type="spellEnd"/>
      <w:proofErr w:type="gramEnd"/>
      <w:r w:rsidRPr="00522885">
        <w:rPr>
          <w:rFonts w:ascii="Times New Roman" w:eastAsia="Times New Roman" w:hAnsi="Times New Roman" w:cs="Times New Roman"/>
          <w:color w:val="000000"/>
        </w:rPr>
        <w:t>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994" w:name="bssPhr290"/>
      <w:bookmarkStart w:id="995" w:name="ZAP2H723KC"/>
      <w:bookmarkStart w:id="996" w:name="XA00MD62NP"/>
      <w:bookmarkStart w:id="997" w:name="ZAP2BOG3IR"/>
      <w:bookmarkEnd w:id="994"/>
      <w:bookmarkEnd w:id="995"/>
      <w:bookmarkEnd w:id="996"/>
      <w:bookmarkEnd w:id="997"/>
      <w:r w:rsidRPr="00522885">
        <w:rPr>
          <w:rFonts w:ascii="Times New Roman" w:eastAsia="Times New Roman" w:hAnsi="Times New Roman" w:cs="Times New Roman"/>
          <w:color w:val="000000"/>
        </w:rPr>
        <w:t xml:space="preserve">15. В центре правой стороны оборота бланка титула расположены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выполненные с переменными свойствами заполнения и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раскопировкой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линий</w:t>
      </w:r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.</w:t>
      </w:r>
      <w:bookmarkStart w:id="998" w:name="bssPhr291"/>
      <w:bookmarkStart w:id="999" w:name="ZAP2P9G3L6"/>
      <w:bookmarkStart w:id="1000" w:name="ZAP2P5U3L5"/>
      <w:bookmarkEnd w:id="998"/>
      <w:bookmarkEnd w:id="999"/>
      <w:bookmarkEnd w:id="1000"/>
      <w:r w:rsidRPr="00522885">
        <w:rPr>
          <w:rFonts w:ascii="Times New Roman" w:eastAsia="Times New Roman" w:hAnsi="Times New Roman" w:cs="Times New Roman"/>
          <w:color w:val="000000"/>
        </w:rPr>
        <w:t>И</w:t>
      </w:r>
      <w:proofErr w:type="gramEnd"/>
      <w:r w:rsidRPr="00522885">
        <w:rPr>
          <w:rFonts w:ascii="Times New Roman" w:eastAsia="Times New Roman" w:hAnsi="Times New Roman" w:cs="Times New Roman"/>
          <w:color w:val="000000"/>
        </w:rPr>
        <w:t>спользование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растровых структур, в том числе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спецрастров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>, не допускается.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001" w:name="bssPhr292"/>
      <w:bookmarkStart w:id="1002" w:name="ZAP2AL03IJ"/>
      <w:bookmarkStart w:id="1003" w:name="XA00MDO2NS"/>
      <w:bookmarkStart w:id="1004" w:name="ZAP256E3H2"/>
      <w:bookmarkEnd w:id="1001"/>
      <w:bookmarkEnd w:id="1002"/>
      <w:bookmarkEnd w:id="1003"/>
      <w:bookmarkEnd w:id="1004"/>
      <w:r w:rsidRPr="00522885">
        <w:rPr>
          <w:rFonts w:ascii="Times New Roman" w:eastAsia="Times New Roman" w:hAnsi="Times New Roman" w:cs="Times New Roman"/>
          <w:color w:val="000000"/>
        </w:rPr>
        <w:t xml:space="preserve">16. В верхней и нижней частях оборотной стороны титула расположены рама в форме горизонтальных полос синего, светло-синего,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голубого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розового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цветов и оригинальная композиция, содержащая негативно-позитивные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гильоширные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элементы с толщиной линий 40-90 мкм, отпечатанная специальными красками, обладающими поглощением в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ИК-диапазоне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спектра</w:t>
      </w:r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.</w:t>
      </w:r>
      <w:bookmarkStart w:id="1005" w:name="bssPhr293"/>
      <w:bookmarkStart w:id="1006" w:name="ZAP236S3DH"/>
      <w:bookmarkStart w:id="1007" w:name="ZAP233A3DG"/>
      <w:bookmarkEnd w:id="1005"/>
      <w:bookmarkEnd w:id="1006"/>
      <w:bookmarkEnd w:id="1007"/>
      <w:r w:rsidRPr="00522885">
        <w:rPr>
          <w:rFonts w:ascii="Times New Roman" w:eastAsia="Times New Roman" w:hAnsi="Times New Roman" w:cs="Times New Roman"/>
          <w:color w:val="000000"/>
        </w:rPr>
        <w:t>Н</w:t>
      </w:r>
      <w:proofErr w:type="gramEnd"/>
      <w:r w:rsidRPr="00522885">
        <w:rPr>
          <w:rFonts w:ascii="Times New Roman" w:eastAsia="Times New Roman" w:hAnsi="Times New Roman" w:cs="Times New Roman"/>
          <w:color w:val="000000"/>
        </w:rPr>
        <w:t>егативный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микротекст высотой 250 мкм выполнен по сложной кривой, а также позитивный микротекст высотой 200 мкм выполнен по сложной кривой.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008" w:name="bssPhr294"/>
      <w:bookmarkStart w:id="1009" w:name="ZAP2GLK3J4"/>
      <w:bookmarkStart w:id="1010" w:name="XA00MEA2NV"/>
      <w:bookmarkStart w:id="1011" w:name="ZAP2B723HJ"/>
      <w:bookmarkEnd w:id="1008"/>
      <w:bookmarkEnd w:id="1009"/>
      <w:bookmarkEnd w:id="1010"/>
      <w:bookmarkEnd w:id="1011"/>
      <w:r w:rsidRPr="00522885">
        <w:rPr>
          <w:rFonts w:ascii="Times New Roman" w:eastAsia="Times New Roman" w:hAnsi="Times New Roman" w:cs="Times New Roman"/>
          <w:color w:val="000000"/>
        </w:rPr>
        <w:t xml:space="preserve">17. Вверху левой части оборотной стороны титула по центру -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</w:t>
      </w:r>
      <w:proofErr w:type="spellStart"/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УФ-излучении</w:t>
      </w:r>
      <w:proofErr w:type="spellEnd"/>
      <w:proofErr w:type="gramEnd"/>
      <w:r w:rsidRPr="00522885">
        <w:rPr>
          <w:rFonts w:ascii="Times New Roman" w:eastAsia="Times New Roman" w:hAnsi="Times New Roman" w:cs="Times New Roman"/>
          <w:color w:val="000000"/>
        </w:rPr>
        <w:t xml:space="preserve">. Далее с выравниванием по центру левой части расположена надпись "РОССИЙСКАЯ ФЕДЕРАЦИЯ", выполненная синей краской, обладающей поглощением в </w:t>
      </w:r>
      <w:proofErr w:type="spellStart"/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ИК-диапазоне</w:t>
      </w:r>
      <w:proofErr w:type="spellEnd"/>
      <w:proofErr w:type="gramEnd"/>
      <w:r w:rsidRPr="00522885">
        <w:rPr>
          <w:rFonts w:ascii="Times New Roman" w:eastAsia="Times New Roman" w:hAnsi="Times New Roman" w:cs="Times New Roman"/>
          <w:color w:val="000000"/>
        </w:rPr>
        <w:t xml:space="preserve"> спектра, заглавными буквами, шрифтом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Lazurski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8п.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012" w:name="bssPhr295"/>
      <w:bookmarkStart w:id="1013" w:name="ZAP2OD23P3"/>
      <w:bookmarkStart w:id="1014" w:name="XA00MES2O2"/>
      <w:bookmarkStart w:id="1015" w:name="ZAP2O9G3P2"/>
      <w:bookmarkEnd w:id="1012"/>
      <w:bookmarkEnd w:id="1013"/>
      <w:bookmarkEnd w:id="1014"/>
      <w:bookmarkEnd w:id="1015"/>
      <w:r w:rsidRPr="00522885">
        <w:rPr>
          <w:rFonts w:ascii="Times New Roman" w:eastAsia="Times New Roman" w:hAnsi="Times New Roman" w:cs="Times New Roman"/>
          <w:color w:val="000000"/>
        </w:rPr>
        <w:t xml:space="preserve">18. По центру левой части оборотной стороны титула аттестата расположена надпись "АТТЕСТАТ" с теневой поддержкой, выполненная бронзовой краской, обладающей желтым свечением в </w:t>
      </w:r>
      <w:proofErr w:type="spellStart"/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УФ-излучении</w:t>
      </w:r>
      <w:proofErr w:type="spellEnd"/>
      <w:proofErr w:type="gramEnd"/>
      <w:r w:rsidRPr="00522885">
        <w:rPr>
          <w:rFonts w:ascii="Times New Roman" w:eastAsia="Times New Roman" w:hAnsi="Times New Roman" w:cs="Times New Roman"/>
          <w:color w:val="000000"/>
        </w:rPr>
        <w:t xml:space="preserve">, заглавными буквами, шрифтом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Lazurski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32п. Ниже с выравниванием по центру надпись в две строки "О СРЕДНЕМ ОБЩЕМ ОБРАЗОВАНИИ" выполнена синей краской, не обладающей поглощением в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ИК-диапазоне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спектра, заглавными буквами, шрифтом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Lazurski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12п</w:t>
      </w:r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.</w:t>
      </w:r>
      <w:bookmarkStart w:id="1016" w:name="bssPhr296"/>
      <w:bookmarkStart w:id="1017" w:name="ZAP2BO43HO"/>
      <w:bookmarkStart w:id="1018" w:name="ZAP269I3G7"/>
      <w:bookmarkEnd w:id="1016"/>
      <w:bookmarkEnd w:id="1017"/>
      <w:bookmarkEnd w:id="1018"/>
      <w:r w:rsidRPr="00522885">
        <w:rPr>
          <w:rFonts w:ascii="Times New Roman" w:eastAsia="Times New Roman" w:hAnsi="Times New Roman" w:cs="Times New Roman"/>
          <w:color w:val="000000"/>
        </w:rPr>
        <w:t>А</w:t>
      </w:r>
      <w:proofErr w:type="gramEnd"/>
      <w:r w:rsidRPr="00522885">
        <w:rPr>
          <w:rFonts w:ascii="Times New Roman" w:eastAsia="Times New Roman" w:hAnsi="Times New Roman" w:cs="Times New Roman"/>
          <w:color w:val="000000"/>
        </w:rPr>
        <w:t xml:space="preserve">ттестат о среднем общем образовании с отличием имеет дополнительную надпись ниже с выравниванием по центру "С отличием", выполненную бронзовой краской, обладающей желтым свечением в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УФ-излучении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, курсивом, шрифтом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Lazurski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12п.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019" w:name="bssPhr297"/>
      <w:bookmarkStart w:id="1020" w:name="ZAP276K3HL"/>
      <w:bookmarkStart w:id="1021" w:name="XA00MFE2O5"/>
      <w:bookmarkStart w:id="1022" w:name="ZAP21O23G4"/>
      <w:bookmarkEnd w:id="1019"/>
      <w:bookmarkEnd w:id="1020"/>
      <w:bookmarkEnd w:id="1021"/>
      <w:bookmarkEnd w:id="1022"/>
      <w:r w:rsidRPr="00522885">
        <w:rPr>
          <w:rFonts w:ascii="Times New Roman" w:eastAsia="Times New Roman" w:hAnsi="Times New Roman" w:cs="Times New Roman"/>
          <w:color w:val="000000"/>
        </w:rPr>
        <w:t xml:space="preserve">19. Ниже по центру расположена нумерация бланка аттестата, выполненная без пробелов высоким способом печати, шрифтом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Roman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или его аналогами, красной краской, обладающей магнитными свойствами и оранжевым свечением под воздействием </w:t>
      </w:r>
      <w:proofErr w:type="spellStart"/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УФ-излучения</w:t>
      </w:r>
      <w:proofErr w:type="spellEnd"/>
      <w:proofErr w:type="gramEnd"/>
      <w:r w:rsidRPr="00522885">
        <w:rPr>
          <w:rFonts w:ascii="Times New Roman" w:eastAsia="Times New Roman" w:hAnsi="Times New Roman" w:cs="Times New Roman"/>
          <w:color w:val="000000"/>
        </w:rPr>
        <w:t xml:space="preserve">. Ниже с выравниванием по центру располагается надпись "Дата выдачи", выполненная синей краской, обладающей поглощением в </w:t>
      </w:r>
      <w:proofErr w:type="spellStart"/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ИК-диапазоне</w:t>
      </w:r>
      <w:proofErr w:type="spellEnd"/>
      <w:proofErr w:type="gramEnd"/>
      <w:r w:rsidRPr="00522885">
        <w:rPr>
          <w:rFonts w:ascii="Times New Roman" w:eastAsia="Times New Roman" w:hAnsi="Times New Roman" w:cs="Times New Roman"/>
          <w:color w:val="000000"/>
        </w:rPr>
        <w:t xml:space="preserve"> спектра, прописью, шрифтом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Lazurski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11п. 18.*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023" w:name="bssPhr298"/>
      <w:bookmarkStart w:id="1024" w:name="ZAP27IK3GK"/>
      <w:bookmarkStart w:id="1025" w:name="ZAP22423F3"/>
      <w:bookmarkEnd w:id="1023"/>
      <w:bookmarkEnd w:id="1024"/>
      <w:bookmarkEnd w:id="1025"/>
      <w:r w:rsidRPr="00522885">
        <w:rPr>
          <w:rFonts w:ascii="Times New Roman" w:eastAsia="Times New Roman" w:hAnsi="Times New Roman" w:cs="Times New Roman"/>
          <w:color w:val="000000"/>
        </w:rPr>
        <w:t>* Текст документа соответствует оригиналу.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026" w:name="bssPhr299"/>
      <w:bookmarkStart w:id="1027" w:name="ZAP2S8U3QQ"/>
      <w:bookmarkStart w:id="1028" w:name="XA00MG02O8"/>
      <w:bookmarkStart w:id="1029" w:name="ZAP2S5C3QP"/>
      <w:bookmarkStart w:id="1030" w:name="ZAP2MMQ3P8"/>
      <w:bookmarkEnd w:id="1026"/>
      <w:bookmarkEnd w:id="1027"/>
      <w:bookmarkEnd w:id="1028"/>
      <w:bookmarkEnd w:id="1029"/>
      <w:bookmarkEnd w:id="1030"/>
      <w:r w:rsidRPr="00522885">
        <w:rPr>
          <w:rFonts w:ascii="Times New Roman" w:eastAsia="Times New Roman" w:hAnsi="Times New Roman" w:cs="Times New Roman"/>
          <w:color w:val="000000"/>
        </w:rPr>
        <w:t xml:space="preserve">20. Ниже в левой части оборотной стороны титула с выравниванием влево - белое поле в форме квадрата размером 20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х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20 мм, предназначенное для нанесения в нем машиночитаемой маркировки - двумерного матричного штрихового кода (QR-код), представляющего черно-белые элементы или элементы нескольких различных степеней яркости.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031" w:name="bssPhr300"/>
      <w:bookmarkStart w:id="1032" w:name="ZAP2F3C3HO"/>
      <w:bookmarkStart w:id="1033" w:name="XA00MGI2OB"/>
      <w:bookmarkStart w:id="1034" w:name="ZAP2EVQ3HN"/>
      <w:bookmarkEnd w:id="1031"/>
      <w:bookmarkEnd w:id="1032"/>
      <w:bookmarkEnd w:id="1033"/>
      <w:bookmarkEnd w:id="1034"/>
      <w:r w:rsidRPr="00522885">
        <w:rPr>
          <w:rFonts w:ascii="Times New Roman" w:eastAsia="Times New Roman" w:hAnsi="Times New Roman" w:cs="Times New Roman"/>
          <w:color w:val="000000"/>
        </w:rPr>
        <w:t xml:space="preserve">21. Вверху правой части оборотной стороны титула с выравниванием по центру расположена надпись "Настоящий аттестат свидетельствует о том, что", выполненная синей краской, обладающей поглощением в </w:t>
      </w:r>
      <w:proofErr w:type="spellStart"/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ИК-диапазоне</w:t>
      </w:r>
      <w:proofErr w:type="spellEnd"/>
      <w:proofErr w:type="gramEnd"/>
      <w:r w:rsidRPr="00522885">
        <w:rPr>
          <w:rFonts w:ascii="Times New Roman" w:eastAsia="Times New Roman" w:hAnsi="Times New Roman" w:cs="Times New Roman"/>
          <w:color w:val="000000"/>
        </w:rPr>
        <w:t xml:space="preserve"> спектра, прописью, шрифтом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Lazurski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11п. Ниже по центру надпись "в ... году окончи</w:t>
      </w:r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л(</w:t>
      </w:r>
      <w:proofErr w:type="gramEnd"/>
      <w:r w:rsidRPr="00522885">
        <w:rPr>
          <w:rFonts w:ascii="Times New Roman" w:eastAsia="Times New Roman" w:hAnsi="Times New Roman" w:cs="Times New Roman"/>
          <w:color w:val="000000"/>
        </w:rPr>
        <w:t xml:space="preserve">а)" выполнена синей краской, обладающей поглощением в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ИК-диапазоне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спектра, прописью, шрифтом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Lazurski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11п. Ниже по центру надпись "и получи</w:t>
      </w:r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л(</w:t>
      </w:r>
      <w:proofErr w:type="gramEnd"/>
      <w:r w:rsidRPr="00522885">
        <w:rPr>
          <w:rFonts w:ascii="Times New Roman" w:eastAsia="Times New Roman" w:hAnsi="Times New Roman" w:cs="Times New Roman"/>
          <w:color w:val="000000"/>
        </w:rPr>
        <w:t xml:space="preserve">а) среднее общее образование" выполнена синей краской, не обладающей поглощением в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ИК-диапазоне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спектра, прописью, шрифтом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Lazurski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11п. Далее по центру надпись "Руководитель организации, осуществляющей образовательную деятельность" </w:t>
      </w:r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выполнена</w:t>
      </w:r>
      <w:proofErr w:type="gramEnd"/>
      <w:r w:rsidRPr="00522885">
        <w:rPr>
          <w:rFonts w:ascii="Times New Roman" w:eastAsia="Times New Roman" w:hAnsi="Times New Roman" w:cs="Times New Roman"/>
          <w:color w:val="000000"/>
        </w:rPr>
        <w:t xml:space="preserve"> синей краской, не </w:t>
      </w:r>
      <w:r w:rsidRPr="00522885">
        <w:rPr>
          <w:rFonts w:ascii="Times New Roman" w:eastAsia="Times New Roman" w:hAnsi="Times New Roman" w:cs="Times New Roman"/>
          <w:color w:val="000000"/>
        </w:rPr>
        <w:lastRenderedPageBreak/>
        <w:t xml:space="preserve">обладающей поглощением в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ИК-диапазоне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спектра, шрифтом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Lazurski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11п. Ниже с выравниванием влево надпись "М.П." </w:t>
      </w:r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выполнена</w:t>
      </w:r>
      <w:proofErr w:type="gramEnd"/>
      <w:r w:rsidRPr="00522885">
        <w:rPr>
          <w:rFonts w:ascii="Times New Roman" w:eastAsia="Times New Roman" w:hAnsi="Times New Roman" w:cs="Times New Roman"/>
          <w:color w:val="000000"/>
        </w:rPr>
        <w:t xml:space="preserve"> синей краской, не обладающей поглощением в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ИК-диапазоне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спектра, шрифтом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Lazurski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11п.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035" w:name="bssPhr301"/>
      <w:bookmarkStart w:id="1036" w:name="ZAP23QO3DG"/>
      <w:bookmarkStart w:id="1037" w:name="XA00M7M2N8"/>
      <w:bookmarkStart w:id="1038" w:name="ZAP1UC63BV"/>
      <w:bookmarkEnd w:id="1035"/>
      <w:bookmarkEnd w:id="1036"/>
      <w:bookmarkEnd w:id="1037"/>
      <w:bookmarkEnd w:id="1038"/>
      <w:r w:rsidRPr="00522885">
        <w:rPr>
          <w:rFonts w:ascii="Times New Roman" w:eastAsia="Times New Roman" w:hAnsi="Times New Roman" w:cs="Times New Roman"/>
          <w:color w:val="000000"/>
        </w:rPr>
        <w:t>22. Лицевая и оборотная стороны титула аттестата не содержат подчеркиваний и подстрочных пояснительных надписей.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039" w:name="bssPhr302"/>
      <w:bookmarkStart w:id="1040" w:name="ZAP2ES03G5"/>
      <w:bookmarkStart w:id="1041" w:name="XA00MD42NO"/>
      <w:bookmarkStart w:id="1042" w:name="ZAP2EOE3G4"/>
      <w:bookmarkEnd w:id="1039"/>
      <w:bookmarkEnd w:id="1040"/>
      <w:bookmarkEnd w:id="1041"/>
      <w:bookmarkEnd w:id="1042"/>
      <w:r w:rsidRPr="00522885">
        <w:rPr>
          <w:rFonts w:ascii="Times New Roman" w:eastAsia="Times New Roman" w:hAnsi="Times New Roman" w:cs="Times New Roman"/>
          <w:color w:val="000000"/>
        </w:rPr>
        <w:t xml:space="preserve">23. Титул аттестата имеет нумерацию, состоящую из 14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символов</w:t>
      </w:r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:</w:t>
      </w:r>
      <w:bookmarkStart w:id="1043" w:name="bssPhr303"/>
      <w:bookmarkStart w:id="1044" w:name="ZAP2B103HP"/>
      <w:bookmarkStart w:id="1045" w:name="ZAP25IE3G8"/>
      <w:bookmarkEnd w:id="1043"/>
      <w:bookmarkEnd w:id="1044"/>
      <w:bookmarkEnd w:id="1045"/>
      <w:r w:rsidRPr="00522885">
        <w:rPr>
          <w:rFonts w:ascii="Times New Roman" w:eastAsia="Times New Roman" w:hAnsi="Times New Roman" w:cs="Times New Roman"/>
          <w:color w:val="000000"/>
        </w:rPr>
        <w:t>п</w:t>
      </w:r>
      <w:proofErr w:type="gramEnd"/>
      <w:r w:rsidRPr="00522885">
        <w:rPr>
          <w:rFonts w:ascii="Times New Roman" w:eastAsia="Times New Roman" w:hAnsi="Times New Roman" w:cs="Times New Roman"/>
          <w:color w:val="000000"/>
        </w:rPr>
        <w:t>ервые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три символа - код для субъектов Российской Федерации, федеральных министерств, федеральных служб и федеральных агентств, руководство деятельностью которых осуществляет Президент Российской Федерации, федеральных служб и федеральных агентств, подведомственных этим федеральным министерствам; федеральных министерств, руководство деятельностью которых осуществляет Правительство Российской Федерации, федеральных служб и федеральных агентств, подведомственных этим федеральным министерствам; федеральных служб и федеральных агентств, руководство деятельностью которых осуществляет Правительство Российской Федерации (обозначается тремя цифрами в соответствии с </w:t>
      </w:r>
      <w:hyperlink r:id="rId17" w:anchor="XA00M9Q2NI" w:tgtFrame="_self" w:history="1">
        <w:r w:rsidRPr="00522885">
          <w:rPr>
            <w:rFonts w:ascii="Times New Roman" w:eastAsia="Times New Roman" w:hAnsi="Times New Roman" w:cs="Times New Roman"/>
            <w:color w:val="000000"/>
          </w:rPr>
          <w:t>приложением к настоящему Описанию</w:t>
        </w:r>
      </w:hyperlink>
      <w:r w:rsidRPr="00522885">
        <w:rPr>
          <w:rFonts w:ascii="Times New Roman" w:eastAsia="Times New Roman" w:hAnsi="Times New Roman" w:cs="Times New Roman"/>
          <w:color w:val="000000"/>
        </w:rPr>
        <w:t>)</w:t>
      </w:r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;</w:t>
      </w:r>
      <w:bookmarkStart w:id="1046" w:name="bssPhr304"/>
      <w:bookmarkStart w:id="1047" w:name="ZAP22TS3F6"/>
      <w:bookmarkStart w:id="1048" w:name="ZAP22QA3F5"/>
      <w:bookmarkEnd w:id="1046"/>
      <w:bookmarkEnd w:id="1047"/>
      <w:bookmarkEnd w:id="1048"/>
      <w:r w:rsidRPr="00522885">
        <w:rPr>
          <w:rFonts w:ascii="Times New Roman" w:eastAsia="Times New Roman" w:hAnsi="Times New Roman" w:cs="Times New Roman"/>
          <w:color w:val="000000"/>
        </w:rPr>
        <w:t>ч</w:t>
      </w:r>
      <w:proofErr w:type="gramEnd"/>
      <w:r w:rsidRPr="00522885">
        <w:rPr>
          <w:rFonts w:ascii="Times New Roman" w:eastAsia="Times New Roman" w:hAnsi="Times New Roman" w:cs="Times New Roman"/>
          <w:color w:val="000000"/>
        </w:rPr>
        <w:t>етвертый и пятый символы - двузначный номер лицензии, выданной предприятию-изготовителю федеральным органом исполнительной власти, осуществляющим лицензирование производства и реализации защищенной от подделок полиграфической продукции (при однозначном номере лицензии он дополняется слева цифрой 0);</w:t>
      </w:r>
      <w:bookmarkStart w:id="1049" w:name="bssPhr305"/>
      <w:bookmarkStart w:id="1050" w:name="ZAP2MRK3M3"/>
      <w:bookmarkStart w:id="1051" w:name="ZAP2MO23M2"/>
      <w:bookmarkEnd w:id="1049"/>
      <w:bookmarkEnd w:id="1050"/>
      <w:bookmarkEnd w:id="1051"/>
      <w:r w:rsidRPr="00522885">
        <w:rPr>
          <w:rFonts w:ascii="Times New Roman" w:eastAsia="Times New Roman" w:hAnsi="Times New Roman" w:cs="Times New Roman"/>
          <w:color w:val="000000"/>
        </w:rPr>
        <w:t>шестой - четырнадцатый символы - 9-значный порядковый номер бланка аттестата, присвоенный ему предприятием-изготовителем (начиная с 000000001).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052" w:name="bssPhr306"/>
      <w:bookmarkStart w:id="1053" w:name="ZAP1U1S3C1"/>
      <w:bookmarkStart w:id="1054" w:name="XA00MDM2NR"/>
      <w:bookmarkStart w:id="1055" w:name="ZAP1OJA3AG"/>
      <w:bookmarkEnd w:id="1052"/>
      <w:bookmarkEnd w:id="1053"/>
      <w:bookmarkEnd w:id="1054"/>
      <w:bookmarkEnd w:id="1055"/>
      <w:r w:rsidRPr="00522885">
        <w:rPr>
          <w:rFonts w:ascii="Times New Roman" w:eastAsia="Times New Roman" w:hAnsi="Times New Roman" w:cs="Times New Roman"/>
          <w:color w:val="000000"/>
        </w:rPr>
        <w:t xml:space="preserve">24. Бланк приложения к аттестату о среднем общем образовании/аттестату о среднем общем образовании с отличием (далее - бланк приложения) изготавливается форматом 290 мм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х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205 мм. Цветовой фон лицевой и </w:t>
      </w:r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оборотной</w:t>
      </w:r>
      <w:proofErr w:type="gramEnd"/>
      <w:r w:rsidRPr="00522885">
        <w:rPr>
          <w:rFonts w:ascii="Times New Roman" w:eastAsia="Times New Roman" w:hAnsi="Times New Roman" w:cs="Times New Roman"/>
          <w:color w:val="000000"/>
        </w:rPr>
        <w:t xml:space="preserve"> сторон бланка приложения -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сине-розовый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, выполненный с применением ирисовых раскатов, переходящих из сине-голубого в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розовый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и обратно в сине-голубой.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056" w:name="bssPhr307"/>
      <w:bookmarkStart w:id="1057" w:name="ZAP25UM3ES"/>
      <w:bookmarkStart w:id="1058" w:name="XA00ME82NU"/>
      <w:bookmarkStart w:id="1059" w:name="ZAP25R43ER"/>
      <w:bookmarkEnd w:id="1056"/>
      <w:bookmarkEnd w:id="1057"/>
      <w:bookmarkEnd w:id="1058"/>
      <w:bookmarkEnd w:id="1059"/>
      <w:r w:rsidRPr="00522885">
        <w:rPr>
          <w:rFonts w:ascii="Times New Roman" w:eastAsia="Times New Roman" w:hAnsi="Times New Roman" w:cs="Times New Roman"/>
          <w:color w:val="000000"/>
        </w:rPr>
        <w:t>25. Бланк приложения печатается на бумаге массой 100 г/м</w:t>
      </w:r>
      <w:r w:rsidRPr="00522885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06045" cy="223520"/>
            <wp:effectExtent l="19050" t="0" r="8255" b="0"/>
            <wp:docPr id="10" name="Рисунок 10" descr="https://bssexport.1gl.ru/api/image/ru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ssexport.1gl.ru/api/image/ru/575999/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2885">
        <w:rPr>
          <w:rFonts w:ascii="Times New Roman" w:eastAsia="Times New Roman" w:hAnsi="Times New Roman" w:cs="Times New Roman"/>
          <w:color w:val="000000"/>
        </w:rPr>
        <w:t xml:space="preserve">, которая содержит не менее 25% хлопка или льняного волокна без оптического отбеливателя с общим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двухтоновым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водяным знаком, являющимся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просветно-затененным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, обладающим выраженной контрастностью, обеспечивающей его надежный визуальный контроль. Иные дополнительные элементы водяных знаков на бумаге не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допускаются</w:t>
      </w:r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.</w:t>
      </w:r>
      <w:bookmarkStart w:id="1060" w:name="bssPhr308"/>
      <w:bookmarkStart w:id="1061" w:name="ZAP2F023IC"/>
      <w:bookmarkStart w:id="1062" w:name="ZAP2ESG3IB"/>
      <w:bookmarkEnd w:id="1060"/>
      <w:bookmarkEnd w:id="1061"/>
      <w:bookmarkEnd w:id="1062"/>
      <w:r w:rsidRPr="00522885">
        <w:rPr>
          <w:rFonts w:ascii="Times New Roman" w:eastAsia="Times New Roman" w:hAnsi="Times New Roman" w:cs="Times New Roman"/>
          <w:color w:val="000000"/>
        </w:rPr>
        <w:t>Б</w:t>
      </w:r>
      <w:proofErr w:type="gramEnd"/>
      <w:r w:rsidRPr="00522885">
        <w:rPr>
          <w:rFonts w:ascii="Times New Roman" w:eastAsia="Times New Roman" w:hAnsi="Times New Roman" w:cs="Times New Roman"/>
          <w:color w:val="000000"/>
        </w:rPr>
        <w:t>умага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не должна иметь свечения (видимой люминесценции) под действием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УФ-излучения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, должна содержать защитную нить и не менее двух видов защитных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волокон:</w:t>
      </w:r>
      <w:bookmarkStart w:id="1063" w:name="bssPhr309"/>
      <w:bookmarkStart w:id="1064" w:name="ZAP2H0C3M5"/>
      <w:bookmarkStart w:id="1065" w:name="ZAP2GSQ3M4"/>
      <w:bookmarkEnd w:id="1063"/>
      <w:bookmarkEnd w:id="1064"/>
      <w:bookmarkEnd w:id="1065"/>
      <w:r w:rsidRPr="00522885">
        <w:rPr>
          <w:rFonts w:ascii="Times New Roman" w:eastAsia="Times New Roman" w:hAnsi="Times New Roman" w:cs="Times New Roman"/>
          <w:color w:val="000000"/>
        </w:rPr>
        <w:t>невидимое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волокно с желто-зеленым свечением в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УФ-излучении;</w:t>
      </w:r>
      <w:bookmarkStart w:id="1066" w:name="bssPhr310"/>
      <w:bookmarkStart w:id="1067" w:name="ZAP2AS83JP"/>
      <w:bookmarkStart w:id="1068" w:name="ZAP2AOM3JO"/>
      <w:bookmarkEnd w:id="1066"/>
      <w:bookmarkEnd w:id="1067"/>
      <w:bookmarkEnd w:id="1068"/>
      <w:r w:rsidRPr="00522885">
        <w:rPr>
          <w:rFonts w:ascii="Times New Roman" w:eastAsia="Times New Roman" w:hAnsi="Times New Roman" w:cs="Times New Roman"/>
          <w:color w:val="000000"/>
        </w:rPr>
        <w:t>видимое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волокно красного цвета с малиновым свечением в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УФ-излучении.</w:t>
      </w:r>
      <w:bookmarkStart w:id="1069" w:name="bssPhr311"/>
      <w:bookmarkStart w:id="1070" w:name="ZAP2J603NK"/>
      <w:bookmarkStart w:id="1071" w:name="ZAP2J2E3NJ"/>
      <w:bookmarkEnd w:id="1069"/>
      <w:bookmarkEnd w:id="1070"/>
      <w:bookmarkEnd w:id="1071"/>
      <w:r w:rsidRPr="00522885">
        <w:rPr>
          <w:rFonts w:ascii="Times New Roman" w:eastAsia="Times New Roman" w:hAnsi="Times New Roman" w:cs="Times New Roman"/>
          <w:color w:val="000000"/>
        </w:rPr>
        <w:t>Допускается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применение дополнительного защитного волокна, являющегося отличительным признаком предприятия-изготовителя бланков приложений.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072" w:name="bssPhr312"/>
      <w:bookmarkStart w:id="1073" w:name="ZAP2DAG3H7"/>
      <w:bookmarkStart w:id="1074" w:name="XA00MEQ2O1"/>
      <w:bookmarkStart w:id="1075" w:name="ZAP2D6U3H6"/>
      <w:bookmarkEnd w:id="1072"/>
      <w:bookmarkEnd w:id="1073"/>
      <w:bookmarkEnd w:id="1074"/>
      <w:bookmarkEnd w:id="1075"/>
      <w:r w:rsidRPr="00522885">
        <w:rPr>
          <w:rFonts w:ascii="Times New Roman" w:eastAsia="Times New Roman" w:hAnsi="Times New Roman" w:cs="Times New Roman"/>
          <w:color w:val="000000"/>
        </w:rPr>
        <w:t xml:space="preserve">26. </w:t>
      </w:r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 xml:space="preserve">В верхней и нижней частях лицевой стороны бланка приложения расположены рама, в форме горизонтальных полос синего, светло-синего,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голубого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цветов, и оригинальная композиция, содержащая негативно-позитивные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гильоширные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элементы с толщиной линий 40-90 мкм, отпечатанная специальными красками, обладающими поглощением в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ИК-диапазоне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спектра.</w:t>
      </w:r>
      <w:proofErr w:type="gramEnd"/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076" w:name="bssPhr313"/>
      <w:bookmarkStart w:id="1077" w:name="ZAP2H9Q3IN"/>
      <w:bookmarkStart w:id="1078" w:name="XA00MFC2O4"/>
      <w:bookmarkStart w:id="1079" w:name="ZAP2H683IM"/>
      <w:bookmarkEnd w:id="1076"/>
      <w:bookmarkEnd w:id="1077"/>
      <w:bookmarkEnd w:id="1078"/>
      <w:bookmarkEnd w:id="1079"/>
      <w:r w:rsidRPr="00522885">
        <w:rPr>
          <w:rFonts w:ascii="Times New Roman" w:eastAsia="Times New Roman" w:hAnsi="Times New Roman" w:cs="Times New Roman"/>
          <w:color w:val="000000"/>
        </w:rPr>
        <w:t xml:space="preserve">27. На лицевой стороне бланка приложения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размещены</w:t>
      </w:r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:</w:t>
      </w:r>
      <w:bookmarkStart w:id="1080" w:name="bssPhr314"/>
      <w:bookmarkStart w:id="1081" w:name="ZAP23HG3DL"/>
      <w:bookmarkStart w:id="1082" w:name="ZAP1U2U3C4"/>
      <w:bookmarkEnd w:id="1080"/>
      <w:bookmarkEnd w:id="1081"/>
      <w:bookmarkEnd w:id="1082"/>
      <w:r w:rsidRPr="00522885">
        <w:rPr>
          <w:rFonts w:ascii="Times New Roman" w:eastAsia="Times New Roman" w:hAnsi="Times New Roman" w:cs="Times New Roman"/>
          <w:color w:val="000000"/>
        </w:rPr>
        <w:t>н</w:t>
      </w:r>
      <w:proofErr w:type="gramEnd"/>
      <w:r w:rsidRPr="00522885">
        <w:rPr>
          <w:rFonts w:ascii="Times New Roman" w:eastAsia="Times New Roman" w:hAnsi="Times New Roman" w:cs="Times New Roman"/>
          <w:color w:val="000000"/>
        </w:rPr>
        <w:t>егативный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микротекст высотой 250 мкм выполнен по сложной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кривой;</w:t>
      </w:r>
      <w:bookmarkStart w:id="1083" w:name="bssPhr315"/>
      <w:bookmarkStart w:id="1084" w:name="ZAP29E83FL"/>
      <w:bookmarkStart w:id="1085" w:name="ZAP23VM3E4"/>
      <w:bookmarkEnd w:id="1083"/>
      <w:bookmarkEnd w:id="1084"/>
      <w:bookmarkEnd w:id="1085"/>
      <w:r w:rsidRPr="00522885">
        <w:rPr>
          <w:rFonts w:ascii="Times New Roman" w:eastAsia="Times New Roman" w:hAnsi="Times New Roman" w:cs="Times New Roman"/>
          <w:color w:val="000000"/>
        </w:rPr>
        <w:t>позитивный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микротекст высотой 200 мкм выполнен по сложной кривой.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086" w:name="bssPhr316"/>
      <w:bookmarkStart w:id="1087" w:name="ZAP2BO03HR"/>
      <w:bookmarkStart w:id="1088" w:name="XA00MFU2O7"/>
      <w:bookmarkStart w:id="1089" w:name="ZAP2BKE3HQ"/>
      <w:bookmarkEnd w:id="1086"/>
      <w:bookmarkEnd w:id="1087"/>
      <w:bookmarkEnd w:id="1088"/>
      <w:bookmarkEnd w:id="1089"/>
      <w:r w:rsidRPr="00522885">
        <w:rPr>
          <w:rFonts w:ascii="Times New Roman" w:eastAsia="Times New Roman" w:hAnsi="Times New Roman" w:cs="Times New Roman"/>
          <w:color w:val="000000"/>
        </w:rPr>
        <w:t xml:space="preserve">28. По полю лицевой стороны бланка приложения расположены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под воздействием </w:t>
      </w:r>
      <w:proofErr w:type="spellStart"/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УФ-излучения</w:t>
      </w:r>
      <w:proofErr w:type="spellEnd"/>
      <w:proofErr w:type="gramEnd"/>
      <w:r w:rsidRPr="00522885">
        <w:rPr>
          <w:rFonts w:ascii="Times New Roman" w:eastAsia="Times New Roman" w:hAnsi="Times New Roman" w:cs="Times New Roman"/>
          <w:color w:val="000000"/>
        </w:rPr>
        <w:t>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090" w:name="bssPhr317"/>
      <w:bookmarkStart w:id="1091" w:name="ZAP2BKQ3FQ"/>
      <w:bookmarkStart w:id="1092" w:name="XA00MGG2OA"/>
      <w:bookmarkStart w:id="1093" w:name="ZAP26683E9"/>
      <w:bookmarkEnd w:id="1090"/>
      <w:bookmarkEnd w:id="1091"/>
      <w:bookmarkEnd w:id="1092"/>
      <w:bookmarkEnd w:id="1093"/>
      <w:r w:rsidRPr="00522885">
        <w:rPr>
          <w:rFonts w:ascii="Times New Roman" w:eastAsia="Times New Roman" w:hAnsi="Times New Roman" w:cs="Times New Roman"/>
          <w:color w:val="000000"/>
        </w:rPr>
        <w:t xml:space="preserve">29. В центрах левой и правой половин лицевой стороны бланка приложения оригинальные композиции вертикального расположения, включающие одноцветное изображение Государственного герба Российской Федерации без изображения геральдического щита, выполнены с переменными свойствами заполнения и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раскопировкой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линий</w:t>
      </w:r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.</w:t>
      </w:r>
      <w:bookmarkStart w:id="1094" w:name="bssPhr318"/>
      <w:bookmarkStart w:id="1095" w:name="ZAP2PAE3L4"/>
      <w:bookmarkStart w:id="1096" w:name="ZAP2P6S3L3"/>
      <w:bookmarkEnd w:id="1094"/>
      <w:bookmarkEnd w:id="1095"/>
      <w:bookmarkEnd w:id="1096"/>
      <w:r w:rsidRPr="00522885">
        <w:rPr>
          <w:rFonts w:ascii="Times New Roman" w:eastAsia="Times New Roman" w:hAnsi="Times New Roman" w:cs="Times New Roman"/>
          <w:color w:val="000000"/>
        </w:rPr>
        <w:t>И</w:t>
      </w:r>
      <w:proofErr w:type="gramEnd"/>
      <w:r w:rsidRPr="00522885">
        <w:rPr>
          <w:rFonts w:ascii="Times New Roman" w:eastAsia="Times New Roman" w:hAnsi="Times New Roman" w:cs="Times New Roman"/>
          <w:color w:val="000000"/>
        </w:rPr>
        <w:t>спользование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растровых структур, в том числе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спецрастров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>, при изготовлении бланка приложения не допускается.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097" w:name="bssPhr319"/>
      <w:bookmarkStart w:id="1098" w:name="ZAP2EQQ3J0"/>
      <w:bookmarkStart w:id="1099" w:name="XA00M7K2N7"/>
      <w:bookmarkStart w:id="1100" w:name="ZAP2EN83IV"/>
      <w:bookmarkEnd w:id="1097"/>
      <w:bookmarkEnd w:id="1098"/>
      <w:bookmarkEnd w:id="1099"/>
      <w:bookmarkEnd w:id="1100"/>
      <w:r w:rsidRPr="00522885">
        <w:rPr>
          <w:rFonts w:ascii="Times New Roman" w:eastAsia="Times New Roman" w:hAnsi="Times New Roman" w:cs="Times New Roman"/>
          <w:color w:val="000000"/>
        </w:rPr>
        <w:t xml:space="preserve">30. В правой верхней части лицевой стороны бланка приложения с выравниванием по центру размещено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</w:t>
      </w:r>
      <w:proofErr w:type="spellStart"/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УФ-излучении</w:t>
      </w:r>
      <w:proofErr w:type="spellEnd"/>
      <w:proofErr w:type="gramEnd"/>
      <w:r w:rsidRPr="00522885">
        <w:rPr>
          <w:rFonts w:ascii="Times New Roman" w:eastAsia="Times New Roman" w:hAnsi="Times New Roman" w:cs="Times New Roman"/>
          <w:color w:val="000000"/>
        </w:rPr>
        <w:t xml:space="preserve">. Ниже по центру бланка приложения расположена надпись </w:t>
      </w:r>
      <w:r w:rsidRPr="00522885">
        <w:rPr>
          <w:rFonts w:ascii="Times New Roman" w:eastAsia="Times New Roman" w:hAnsi="Times New Roman" w:cs="Times New Roman"/>
          <w:color w:val="000000"/>
        </w:rPr>
        <w:lastRenderedPageBreak/>
        <w:t xml:space="preserve">"РОССИЙСКАЯ ФЕДЕРАЦИЯ", выполненная синей краской, обладающей поглощением в </w:t>
      </w:r>
      <w:proofErr w:type="spellStart"/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ИК-диапазоне</w:t>
      </w:r>
      <w:proofErr w:type="spellEnd"/>
      <w:proofErr w:type="gramEnd"/>
      <w:r w:rsidRPr="00522885">
        <w:rPr>
          <w:rFonts w:ascii="Times New Roman" w:eastAsia="Times New Roman" w:hAnsi="Times New Roman" w:cs="Times New Roman"/>
          <w:color w:val="000000"/>
        </w:rPr>
        <w:t xml:space="preserve"> спектра, заглавными буквами, шрифтом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Lazurski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9п.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101" w:name="bssPhr320"/>
      <w:bookmarkStart w:id="1102" w:name="ZAP25QM3G2"/>
      <w:bookmarkStart w:id="1103" w:name="XA00M862NA"/>
      <w:bookmarkStart w:id="1104" w:name="ZAP25N43G1"/>
      <w:bookmarkEnd w:id="1101"/>
      <w:bookmarkEnd w:id="1102"/>
      <w:bookmarkEnd w:id="1103"/>
      <w:bookmarkEnd w:id="1104"/>
      <w:r w:rsidRPr="00522885">
        <w:rPr>
          <w:rFonts w:ascii="Times New Roman" w:eastAsia="Times New Roman" w:hAnsi="Times New Roman" w:cs="Times New Roman"/>
          <w:color w:val="000000"/>
        </w:rPr>
        <w:t xml:space="preserve">31. Ниже по центру верхней части лицевой стороны бланка приложения расположено слово "ПРИЛОЖЕНИЕ" с теневой поддержкой, выполнено бронзовой краской, обладающей желтым свечением в </w:t>
      </w:r>
      <w:proofErr w:type="spellStart"/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УФ-излучении</w:t>
      </w:r>
      <w:proofErr w:type="spellEnd"/>
      <w:proofErr w:type="gramEnd"/>
      <w:r w:rsidRPr="00522885">
        <w:rPr>
          <w:rFonts w:ascii="Times New Roman" w:eastAsia="Times New Roman" w:hAnsi="Times New Roman" w:cs="Times New Roman"/>
          <w:color w:val="000000"/>
        </w:rPr>
        <w:t xml:space="preserve">, заглавными буквами, шрифтом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Lazurski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26п. Далее центрированная надпись в две строки "К АТТЕСТАТУ О СРЕДНЕМ ОБЩЕМ ОБРАЗОВАНИИ" </w:t>
      </w:r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выполнена</w:t>
      </w:r>
      <w:proofErr w:type="gramEnd"/>
      <w:r w:rsidRPr="00522885">
        <w:rPr>
          <w:rFonts w:ascii="Times New Roman" w:eastAsia="Times New Roman" w:hAnsi="Times New Roman" w:cs="Times New Roman"/>
          <w:color w:val="000000"/>
        </w:rPr>
        <w:t xml:space="preserve"> синей краской, обладающей поглощением в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ИК-диапазоне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спектра, заглавными буквами, шрифтом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Lazurski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10п. В нижней части по центру надпись "Дата рождения" </w:t>
      </w:r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выполнена</w:t>
      </w:r>
      <w:proofErr w:type="gramEnd"/>
      <w:r w:rsidRPr="00522885">
        <w:rPr>
          <w:rFonts w:ascii="Times New Roman" w:eastAsia="Times New Roman" w:hAnsi="Times New Roman" w:cs="Times New Roman"/>
          <w:color w:val="000000"/>
        </w:rPr>
        <w:t xml:space="preserve"> синей краской, обладающей поглощением в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ИК-диапазоне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спектра, прописью, шрифтом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Lazurski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11п.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105" w:name="bssPhr321"/>
      <w:bookmarkStart w:id="1106" w:name="ZAP2AQA3H3"/>
      <w:bookmarkStart w:id="1107" w:name="XA00M8O2ND"/>
      <w:bookmarkStart w:id="1108" w:name="ZAP25BO3FI"/>
      <w:bookmarkEnd w:id="1105"/>
      <w:bookmarkEnd w:id="1106"/>
      <w:bookmarkEnd w:id="1107"/>
      <w:bookmarkEnd w:id="1108"/>
      <w:r w:rsidRPr="00522885">
        <w:rPr>
          <w:rFonts w:ascii="Times New Roman" w:eastAsia="Times New Roman" w:hAnsi="Times New Roman" w:cs="Times New Roman"/>
          <w:color w:val="000000"/>
        </w:rPr>
        <w:t xml:space="preserve">32. Внизу правой части лицевой стороны бланка приложения с выравниванием по центру расположен элемент в виде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гильоширной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розетки, отпечатанный оранжевой краской, вертикально (симметрично) поделенный на зону, обладающую красным свечением под воздействием </w:t>
      </w:r>
      <w:proofErr w:type="spellStart"/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УФ-излучения</w:t>
      </w:r>
      <w:proofErr w:type="spellEnd"/>
      <w:proofErr w:type="gramEnd"/>
      <w:r w:rsidRPr="00522885">
        <w:rPr>
          <w:rFonts w:ascii="Times New Roman" w:eastAsia="Times New Roman" w:hAnsi="Times New Roman" w:cs="Times New Roman"/>
          <w:color w:val="000000"/>
        </w:rPr>
        <w:t xml:space="preserve"> и поглощением в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ИК-диапазоне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спектра, и зону, обладающую желто-зеленым свечением под воздействием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УФ-излучения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без поглощения в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ИК-диапазоне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спектра. Обе зоны флюоресцируют зелёным под воздействием </w:t>
      </w:r>
      <w:proofErr w:type="spellStart"/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ИК-излучения</w:t>
      </w:r>
      <w:proofErr w:type="spellEnd"/>
      <w:proofErr w:type="gramEnd"/>
      <w:r w:rsidRPr="00522885">
        <w:rPr>
          <w:rFonts w:ascii="Times New Roman" w:eastAsia="Times New Roman" w:hAnsi="Times New Roman" w:cs="Times New Roman"/>
          <w:color w:val="000000"/>
        </w:rPr>
        <w:t>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109" w:name="bssPhr322"/>
      <w:bookmarkStart w:id="1110" w:name="ZAP212C3EH"/>
      <w:bookmarkStart w:id="1111" w:name="XA00ME62NT"/>
      <w:bookmarkStart w:id="1112" w:name="ZAP1RJQ3D0"/>
      <w:bookmarkEnd w:id="1109"/>
      <w:bookmarkEnd w:id="1110"/>
      <w:bookmarkEnd w:id="1111"/>
      <w:bookmarkEnd w:id="1112"/>
      <w:r w:rsidRPr="00522885">
        <w:rPr>
          <w:rFonts w:ascii="Times New Roman" w:eastAsia="Times New Roman" w:hAnsi="Times New Roman" w:cs="Times New Roman"/>
          <w:color w:val="000000"/>
        </w:rPr>
        <w:t xml:space="preserve">33. Ниже с выравниванием по центру - учетный номер предприятия - изготовителя бланков приложений, выполненный высоким способом печати бесцветной краской желтого свечения в </w:t>
      </w:r>
      <w:proofErr w:type="spellStart"/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УФ-излучении</w:t>
      </w:r>
      <w:proofErr w:type="spellEnd"/>
      <w:proofErr w:type="gramEnd"/>
      <w:r w:rsidRPr="00522885">
        <w:rPr>
          <w:rFonts w:ascii="Times New Roman" w:eastAsia="Times New Roman" w:hAnsi="Times New Roman" w:cs="Times New Roman"/>
          <w:color w:val="000000"/>
        </w:rPr>
        <w:t>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113" w:name="bssPhr323"/>
      <w:bookmarkStart w:id="1114" w:name="ZAP2DSO3IG"/>
      <w:bookmarkStart w:id="1115" w:name="XA00MEO2O0"/>
      <w:bookmarkStart w:id="1116" w:name="ZAP2DP63IF"/>
      <w:bookmarkEnd w:id="1113"/>
      <w:bookmarkEnd w:id="1114"/>
      <w:bookmarkEnd w:id="1115"/>
      <w:bookmarkEnd w:id="1116"/>
      <w:r w:rsidRPr="00522885">
        <w:rPr>
          <w:rFonts w:ascii="Times New Roman" w:eastAsia="Times New Roman" w:hAnsi="Times New Roman" w:cs="Times New Roman"/>
          <w:color w:val="000000"/>
        </w:rPr>
        <w:t xml:space="preserve">34. Вверху левой части лицевой стороны бланка приложения с выравниванием по центру надпись "Дополнительные сведения" выполнена синей краской, обладающей поглощением в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ИК-диапазоне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спектра, прописью, полужирным шрифтом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Lazurski</w:t>
      </w:r>
      <w:proofErr w:type="spellEnd"/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 xml:space="preserve"> В</w:t>
      </w:r>
      <w:proofErr w:type="gramEnd"/>
      <w:r w:rsidRPr="00522885">
        <w:rPr>
          <w:rFonts w:ascii="Times New Roman" w:eastAsia="Times New Roman" w:hAnsi="Times New Roman" w:cs="Times New Roman"/>
          <w:color w:val="000000"/>
        </w:rPr>
        <w:t xml:space="preserve"> 11п.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117" w:name="bssPhr324"/>
      <w:bookmarkStart w:id="1118" w:name="ZAP2GJ23JG"/>
      <w:bookmarkStart w:id="1119" w:name="XA00MFA2O3"/>
      <w:bookmarkStart w:id="1120" w:name="ZAP2GFG3JF"/>
      <w:bookmarkEnd w:id="1117"/>
      <w:bookmarkEnd w:id="1118"/>
      <w:bookmarkEnd w:id="1119"/>
      <w:bookmarkEnd w:id="1120"/>
      <w:r w:rsidRPr="00522885">
        <w:rPr>
          <w:rFonts w:ascii="Times New Roman" w:eastAsia="Times New Roman" w:hAnsi="Times New Roman" w:cs="Times New Roman"/>
          <w:color w:val="000000"/>
        </w:rPr>
        <w:t xml:space="preserve">35. Внизу левой части лицевой стороны бланка приложения с выравниванием по центру надпись "Дата выдачи" </w:t>
      </w:r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выполнена</w:t>
      </w:r>
      <w:proofErr w:type="gramEnd"/>
      <w:r w:rsidRPr="00522885">
        <w:rPr>
          <w:rFonts w:ascii="Times New Roman" w:eastAsia="Times New Roman" w:hAnsi="Times New Roman" w:cs="Times New Roman"/>
          <w:color w:val="000000"/>
        </w:rPr>
        <w:t xml:space="preserve"> синей краской, не обладающей поглощением в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ИК-диапазоне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спектра, шрифтом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Lazurski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11п. Ниже с выравниванием влево надпись "Руководитель организации, осуществляющей образовательную деятельность" </w:t>
      </w:r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выполнена</w:t>
      </w:r>
      <w:proofErr w:type="gramEnd"/>
      <w:r w:rsidRPr="00522885">
        <w:rPr>
          <w:rFonts w:ascii="Times New Roman" w:eastAsia="Times New Roman" w:hAnsi="Times New Roman" w:cs="Times New Roman"/>
          <w:color w:val="000000"/>
        </w:rPr>
        <w:t xml:space="preserve"> синей краской, не обладающей поглощением в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ИК-диапазоне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спектра, шрифтом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Lazurski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11п. Ниже с выравниванием влево надпись "М.П." (место печати) </w:t>
      </w:r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выполнена</w:t>
      </w:r>
      <w:proofErr w:type="gramEnd"/>
      <w:r w:rsidRPr="00522885">
        <w:rPr>
          <w:rFonts w:ascii="Times New Roman" w:eastAsia="Times New Roman" w:hAnsi="Times New Roman" w:cs="Times New Roman"/>
          <w:color w:val="000000"/>
        </w:rPr>
        <w:t xml:space="preserve"> синей краской, не обладающей поглощением в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ИК-диапазоне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спектра, шрифтом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Lazurski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11п.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121" w:name="bssPhr325"/>
      <w:bookmarkStart w:id="1122" w:name="ZAP2NQI3N3"/>
      <w:bookmarkStart w:id="1123" w:name="XA00MFS2O6"/>
      <w:bookmarkStart w:id="1124" w:name="ZAP2IC03LI"/>
      <w:bookmarkEnd w:id="1121"/>
      <w:bookmarkEnd w:id="1122"/>
      <w:bookmarkEnd w:id="1123"/>
      <w:bookmarkEnd w:id="1124"/>
      <w:r w:rsidRPr="00522885">
        <w:rPr>
          <w:rFonts w:ascii="Times New Roman" w:eastAsia="Times New Roman" w:hAnsi="Times New Roman" w:cs="Times New Roman"/>
          <w:color w:val="000000"/>
        </w:rPr>
        <w:t>36. В нижней левой части лицевой стороны бланка приложения с выравниванием по центру расположены выходные данные предприятия-изготовителя, выполненные синей краской.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125" w:name="bssPhr326"/>
      <w:bookmarkStart w:id="1126" w:name="ZAP2LB43NP"/>
      <w:bookmarkStart w:id="1127" w:name="XA00MGE2O9"/>
      <w:bookmarkStart w:id="1128" w:name="ZAP2FSI3M8"/>
      <w:bookmarkEnd w:id="1125"/>
      <w:bookmarkEnd w:id="1126"/>
      <w:bookmarkEnd w:id="1127"/>
      <w:bookmarkEnd w:id="1128"/>
      <w:r w:rsidRPr="00522885">
        <w:rPr>
          <w:rFonts w:ascii="Times New Roman" w:eastAsia="Times New Roman" w:hAnsi="Times New Roman" w:cs="Times New Roman"/>
          <w:color w:val="000000"/>
        </w:rPr>
        <w:t xml:space="preserve">37. По полю оборотной стороны бланка приложения - две взаимосвязанные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нераппортные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гильоширные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сетки, одна из которых отпечатана специальной краской, обладающей зеленым свечением под воздействием </w:t>
      </w:r>
      <w:proofErr w:type="spellStart"/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УФ-излучения</w:t>
      </w:r>
      <w:proofErr w:type="spellEnd"/>
      <w:proofErr w:type="gramEnd"/>
      <w:r w:rsidRPr="00522885">
        <w:rPr>
          <w:rFonts w:ascii="Times New Roman" w:eastAsia="Times New Roman" w:hAnsi="Times New Roman" w:cs="Times New Roman"/>
          <w:color w:val="000000"/>
        </w:rPr>
        <w:t>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129" w:name="bssPhr327"/>
      <w:bookmarkStart w:id="1130" w:name="ZAP2G4E3JR"/>
      <w:bookmarkStart w:id="1131" w:name="XA00M7I2N6"/>
      <w:bookmarkStart w:id="1132" w:name="ZAP2ALS3IA"/>
      <w:bookmarkEnd w:id="1129"/>
      <w:bookmarkEnd w:id="1130"/>
      <w:bookmarkEnd w:id="1131"/>
      <w:bookmarkEnd w:id="1132"/>
      <w:r w:rsidRPr="00522885">
        <w:rPr>
          <w:rFonts w:ascii="Times New Roman" w:eastAsia="Times New Roman" w:hAnsi="Times New Roman" w:cs="Times New Roman"/>
          <w:color w:val="000000"/>
        </w:rPr>
        <w:t xml:space="preserve">38. В центрах левой и правой половин оборотной стороны бланка приложения расположены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выполнены с переменными свойствами заполнения и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раскопировкой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линий.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133" w:name="bssPhr328"/>
      <w:bookmarkStart w:id="1134" w:name="ZAP2AFS3I8"/>
      <w:bookmarkStart w:id="1135" w:name="XA00M842N9"/>
      <w:bookmarkStart w:id="1136" w:name="ZAP251A3GN"/>
      <w:bookmarkEnd w:id="1133"/>
      <w:bookmarkEnd w:id="1134"/>
      <w:bookmarkEnd w:id="1135"/>
      <w:bookmarkEnd w:id="1136"/>
      <w:r w:rsidRPr="00522885">
        <w:rPr>
          <w:rFonts w:ascii="Times New Roman" w:eastAsia="Times New Roman" w:hAnsi="Times New Roman" w:cs="Times New Roman"/>
          <w:color w:val="000000"/>
        </w:rPr>
        <w:t xml:space="preserve">39. По левому и правому краям оборотной стороны бланка приложения расположена рама в форме вертикальных полос, состоящая из негативных и позитивных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гильоширных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элементов синего, светло-синего,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голубого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розового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цветов, с надписью "БЕЗ АТТЕСТАТА О СРЕДНЕМ ОБЩЕМ ОБРАЗОВАНИИ ДЕЙСТВИТЕЛЬНО"</w:t>
      </w:r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.</w:t>
      </w:r>
      <w:bookmarkStart w:id="1137" w:name="bssPhr329"/>
      <w:bookmarkStart w:id="1138" w:name="ZAP23E03DJ"/>
      <w:bookmarkStart w:id="1139" w:name="ZAP23AE3DI"/>
      <w:bookmarkEnd w:id="1137"/>
      <w:bookmarkEnd w:id="1138"/>
      <w:bookmarkEnd w:id="1139"/>
      <w:r w:rsidRPr="00522885">
        <w:rPr>
          <w:rFonts w:ascii="Times New Roman" w:eastAsia="Times New Roman" w:hAnsi="Times New Roman" w:cs="Times New Roman"/>
          <w:color w:val="000000"/>
        </w:rPr>
        <w:t>Н</w:t>
      </w:r>
      <w:proofErr w:type="gramEnd"/>
      <w:r w:rsidRPr="00522885">
        <w:rPr>
          <w:rFonts w:ascii="Times New Roman" w:eastAsia="Times New Roman" w:hAnsi="Times New Roman" w:cs="Times New Roman"/>
          <w:color w:val="000000"/>
        </w:rPr>
        <w:t>егативный микротекст высотой 250 мкм выполнен по сложной кривой, позитивный микротекст высотой 200 мкм выполнен по сложной кривой.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140" w:name="bssPhr330"/>
      <w:bookmarkStart w:id="1141" w:name="ZAP269A3FV"/>
      <w:bookmarkStart w:id="1142" w:name="XA00M8M2NC"/>
      <w:bookmarkStart w:id="1143" w:name="ZAP265O3FU"/>
      <w:bookmarkEnd w:id="1140"/>
      <w:bookmarkEnd w:id="1141"/>
      <w:bookmarkEnd w:id="1142"/>
      <w:bookmarkEnd w:id="1143"/>
      <w:r w:rsidRPr="00522885">
        <w:rPr>
          <w:rFonts w:ascii="Times New Roman" w:eastAsia="Times New Roman" w:hAnsi="Times New Roman" w:cs="Times New Roman"/>
          <w:color w:val="000000"/>
        </w:rPr>
        <w:t xml:space="preserve">40. Слева и справа оборотной стороны бланка приложения размещены идентичные таблицы вертикального расположения ("Наименование учебных предметов", "Итоговая отметка"), выполнены синей краской, не обладающей поглощением в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ИК-диапазоне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спектра, шрифтом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Lazurski</w:t>
      </w:r>
      <w:proofErr w:type="spellEnd"/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 xml:space="preserve"> В</w:t>
      </w:r>
      <w:proofErr w:type="gramEnd"/>
      <w:r w:rsidRPr="00522885">
        <w:rPr>
          <w:rFonts w:ascii="Times New Roman" w:eastAsia="Times New Roman" w:hAnsi="Times New Roman" w:cs="Times New Roman"/>
          <w:color w:val="000000"/>
        </w:rPr>
        <w:t xml:space="preserve"> 11п.</w:t>
      </w:r>
    </w:p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144" w:name="bssPhr331"/>
      <w:bookmarkStart w:id="1145" w:name="ZAP210S3BG"/>
      <w:bookmarkStart w:id="1146" w:name="XA00M982NF"/>
      <w:bookmarkStart w:id="1147" w:name="ZAP20TA3BF"/>
      <w:bookmarkEnd w:id="1144"/>
      <w:bookmarkEnd w:id="1145"/>
      <w:bookmarkEnd w:id="1146"/>
      <w:bookmarkEnd w:id="1147"/>
      <w:r w:rsidRPr="00522885">
        <w:rPr>
          <w:rFonts w:ascii="Times New Roman" w:eastAsia="Times New Roman" w:hAnsi="Times New Roman" w:cs="Times New Roman"/>
          <w:color w:val="000000"/>
        </w:rPr>
        <w:t>41. Лицевая и оборотная стороны бланка приложения не содержат подчеркиваний и подстрочных пояснительных надписей.</w:t>
      </w:r>
    </w:p>
    <w:p w:rsidR="00522885" w:rsidRPr="00522885" w:rsidRDefault="00522885" w:rsidP="005228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bookmarkStart w:id="1148" w:name="bssPhr332"/>
      <w:bookmarkStart w:id="1149" w:name="ZAP27A23G5"/>
      <w:bookmarkStart w:id="1150" w:name="XA00M9Q2NI"/>
      <w:bookmarkStart w:id="1151" w:name="ZA00MVE2PL"/>
      <w:bookmarkStart w:id="1152" w:name="ZAP276G3G4"/>
      <w:bookmarkStart w:id="1153" w:name="ZAP21NU3EJ"/>
      <w:bookmarkEnd w:id="1148"/>
      <w:bookmarkEnd w:id="1149"/>
      <w:bookmarkEnd w:id="1150"/>
      <w:bookmarkEnd w:id="1151"/>
      <w:bookmarkEnd w:id="1152"/>
      <w:bookmarkEnd w:id="1153"/>
      <w:r w:rsidRPr="00522885">
        <w:rPr>
          <w:rFonts w:ascii="Times New Roman" w:eastAsia="Times New Roman" w:hAnsi="Times New Roman" w:cs="Times New Roman"/>
          <w:color w:val="000000"/>
        </w:rPr>
        <w:t>Приложение</w:t>
      </w:r>
      <w:r w:rsidRPr="00522885">
        <w:rPr>
          <w:rFonts w:ascii="Times New Roman" w:eastAsia="Times New Roman" w:hAnsi="Times New Roman" w:cs="Times New Roman"/>
          <w:color w:val="000000"/>
        </w:rPr>
        <w:br/>
      </w:r>
      <w:bookmarkStart w:id="1154" w:name="ZAP1PD839D"/>
      <w:bookmarkEnd w:id="1154"/>
      <w:r w:rsidRPr="00522885">
        <w:rPr>
          <w:rFonts w:ascii="Times New Roman" w:eastAsia="Times New Roman" w:hAnsi="Times New Roman" w:cs="Times New Roman"/>
          <w:color w:val="000000"/>
        </w:rPr>
        <w:t>к Описанию аттестата об основном</w:t>
      </w:r>
      <w:r w:rsidRPr="00522885">
        <w:rPr>
          <w:rFonts w:ascii="Times New Roman" w:eastAsia="Times New Roman" w:hAnsi="Times New Roman" w:cs="Times New Roman"/>
          <w:color w:val="000000"/>
        </w:rPr>
        <w:br/>
      </w:r>
      <w:bookmarkStart w:id="1155" w:name="ZAP25M63EK"/>
      <w:bookmarkEnd w:id="1155"/>
      <w:r w:rsidRPr="00522885">
        <w:rPr>
          <w:rFonts w:ascii="Times New Roman" w:eastAsia="Times New Roman" w:hAnsi="Times New Roman" w:cs="Times New Roman"/>
          <w:color w:val="000000"/>
        </w:rPr>
        <w:t>общем образовании/аттестата</w:t>
      </w:r>
      <w:r w:rsidRPr="00522885">
        <w:rPr>
          <w:rFonts w:ascii="Times New Roman" w:eastAsia="Times New Roman" w:hAnsi="Times New Roman" w:cs="Times New Roman"/>
          <w:color w:val="000000"/>
        </w:rPr>
        <w:br/>
      </w:r>
      <w:bookmarkStart w:id="1156" w:name="ZAP1QFO38L"/>
      <w:bookmarkEnd w:id="1156"/>
      <w:r w:rsidRPr="00522885">
        <w:rPr>
          <w:rFonts w:ascii="Times New Roman" w:eastAsia="Times New Roman" w:hAnsi="Times New Roman" w:cs="Times New Roman"/>
          <w:color w:val="000000"/>
        </w:rPr>
        <w:t>об основном общем образовании</w:t>
      </w:r>
      <w:r w:rsidRPr="00522885">
        <w:rPr>
          <w:rFonts w:ascii="Times New Roman" w:eastAsia="Times New Roman" w:hAnsi="Times New Roman" w:cs="Times New Roman"/>
          <w:color w:val="000000"/>
        </w:rPr>
        <w:br/>
      </w:r>
      <w:bookmarkStart w:id="1157" w:name="ZAP1H9Q37E"/>
      <w:bookmarkEnd w:id="1157"/>
      <w:r w:rsidRPr="00522885">
        <w:rPr>
          <w:rFonts w:ascii="Times New Roman" w:eastAsia="Times New Roman" w:hAnsi="Times New Roman" w:cs="Times New Roman"/>
          <w:color w:val="000000"/>
        </w:rPr>
        <w:t>с отличием и приложения к ним,</w:t>
      </w:r>
      <w:r w:rsidRPr="00522885">
        <w:rPr>
          <w:rFonts w:ascii="Times New Roman" w:eastAsia="Times New Roman" w:hAnsi="Times New Roman" w:cs="Times New Roman"/>
          <w:color w:val="000000"/>
        </w:rPr>
        <w:br/>
      </w:r>
      <w:bookmarkStart w:id="1158" w:name="ZAP24RM3EO"/>
      <w:bookmarkEnd w:id="1158"/>
      <w:r w:rsidRPr="00522885">
        <w:rPr>
          <w:rFonts w:ascii="Times New Roman" w:eastAsia="Times New Roman" w:hAnsi="Times New Roman" w:cs="Times New Roman"/>
          <w:color w:val="000000"/>
        </w:rPr>
        <w:t>Описанию аттестата о среднем</w:t>
      </w:r>
      <w:r w:rsidRPr="00522885">
        <w:rPr>
          <w:rFonts w:ascii="Times New Roman" w:eastAsia="Times New Roman" w:hAnsi="Times New Roman" w:cs="Times New Roman"/>
          <w:color w:val="000000"/>
        </w:rPr>
        <w:br/>
      </w:r>
      <w:bookmarkStart w:id="1159" w:name="ZAP279Q3FE"/>
      <w:bookmarkEnd w:id="1159"/>
      <w:r w:rsidRPr="00522885">
        <w:rPr>
          <w:rFonts w:ascii="Times New Roman" w:eastAsia="Times New Roman" w:hAnsi="Times New Roman" w:cs="Times New Roman"/>
          <w:color w:val="000000"/>
        </w:rPr>
        <w:t>общем образовании/аттестата</w:t>
      </w:r>
      <w:r w:rsidRPr="00522885">
        <w:rPr>
          <w:rFonts w:ascii="Times New Roman" w:eastAsia="Times New Roman" w:hAnsi="Times New Roman" w:cs="Times New Roman"/>
          <w:color w:val="000000"/>
        </w:rPr>
        <w:br/>
      </w:r>
      <w:bookmarkStart w:id="1160" w:name="ZAP1SQ439F"/>
      <w:bookmarkEnd w:id="1160"/>
      <w:r w:rsidRPr="00522885">
        <w:rPr>
          <w:rFonts w:ascii="Times New Roman" w:eastAsia="Times New Roman" w:hAnsi="Times New Roman" w:cs="Times New Roman"/>
          <w:color w:val="000000"/>
        </w:rPr>
        <w:t>о среднем общем образовании</w:t>
      </w:r>
      <w:r w:rsidRPr="00522885">
        <w:rPr>
          <w:rFonts w:ascii="Times New Roman" w:eastAsia="Times New Roman" w:hAnsi="Times New Roman" w:cs="Times New Roman"/>
          <w:color w:val="000000"/>
        </w:rPr>
        <w:br/>
      </w:r>
      <w:bookmarkStart w:id="1161" w:name="ZAP1GG6362"/>
      <w:bookmarkEnd w:id="1161"/>
      <w:r w:rsidRPr="00522885">
        <w:rPr>
          <w:rFonts w:ascii="Times New Roman" w:eastAsia="Times New Roman" w:hAnsi="Times New Roman" w:cs="Times New Roman"/>
          <w:color w:val="000000"/>
        </w:rPr>
        <w:t>с отличием и приложения к ним,</w:t>
      </w:r>
      <w:r w:rsidRPr="00522885">
        <w:rPr>
          <w:rFonts w:ascii="Times New Roman" w:eastAsia="Times New Roman" w:hAnsi="Times New Roman" w:cs="Times New Roman"/>
          <w:color w:val="000000"/>
        </w:rPr>
        <w:br/>
      </w:r>
      <w:bookmarkStart w:id="1162" w:name="ZAP2BIU3F4"/>
      <w:bookmarkEnd w:id="1162"/>
      <w:r w:rsidRPr="00522885">
        <w:rPr>
          <w:rFonts w:ascii="Times New Roman" w:eastAsia="Times New Roman" w:hAnsi="Times New Roman" w:cs="Times New Roman"/>
          <w:color w:val="000000"/>
        </w:rPr>
        <w:lastRenderedPageBreak/>
        <w:t>утвержденным приказом</w:t>
      </w:r>
      <w:r w:rsidRPr="00522885">
        <w:rPr>
          <w:rFonts w:ascii="Times New Roman" w:eastAsia="Times New Roman" w:hAnsi="Times New Roman" w:cs="Times New Roman"/>
          <w:color w:val="000000"/>
        </w:rPr>
        <w:br/>
      </w:r>
      <w:bookmarkStart w:id="1163" w:name="ZAP2CE63FI"/>
      <w:bookmarkEnd w:id="1163"/>
      <w:r w:rsidRPr="00522885">
        <w:rPr>
          <w:rFonts w:ascii="Times New Roman" w:eastAsia="Times New Roman" w:hAnsi="Times New Roman" w:cs="Times New Roman"/>
          <w:color w:val="000000"/>
        </w:rPr>
        <w:t>Министерства просвещения</w:t>
      </w:r>
      <w:r w:rsidRPr="00522885">
        <w:rPr>
          <w:rFonts w:ascii="Times New Roman" w:eastAsia="Times New Roman" w:hAnsi="Times New Roman" w:cs="Times New Roman"/>
          <w:color w:val="000000"/>
        </w:rPr>
        <w:br/>
      </w:r>
      <w:bookmarkStart w:id="1164" w:name="ZAP1UUQ39K"/>
      <w:bookmarkEnd w:id="1164"/>
      <w:r w:rsidRPr="00522885">
        <w:rPr>
          <w:rFonts w:ascii="Times New Roman" w:eastAsia="Times New Roman" w:hAnsi="Times New Roman" w:cs="Times New Roman"/>
          <w:color w:val="000000"/>
        </w:rPr>
        <w:t>Российской Федерации</w:t>
      </w:r>
      <w:r w:rsidRPr="00522885">
        <w:rPr>
          <w:rFonts w:ascii="Times New Roman" w:eastAsia="Times New Roman" w:hAnsi="Times New Roman" w:cs="Times New Roman"/>
          <w:color w:val="000000"/>
        </w:rPr>
        <w:br/>
      </w:r>
      <w:bookmarkStart w:id="1165" w:name="ZAP1J1O37J"/>
      <w:bookmarkEnd w:id="1165"/>
      <w:r w:rsidRPr="00522885">
        <w:rPr>
          <w:rFonts w:ascii="Times New Roman" w:eastAsia="Times New Roman" w:hAnsi="Times New Roman" w:cs="Times New Roman"/>
          <w:color w:val="000000"/>
        </w:rPr>
        <w:t>от 5 октября 2020 года № 545</w:t>
      </w:r>
    </w:p>
    <w:p w:rsidR="00522885" w:rsidRPr="00522885" w:rsidRDefault="00522885" w:rsidP="0052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1166" w:name="bssPhr333"/>
      <w:bookmarkStart w:id="1167" w:name="ZAP27SI3IV"/>
      <w:bookmarkStart w:id="1168" w:name="ZAP27P03IU"/>
      <w:bookmarkStart w:id="1169" w:name="ZAP22AE3HD"/>
      <w:bookmarkEnd w:id="1166"/>
      <w:bookmarkEnd w:id="1167"/>
      <w:bookmarkEnd w:id="1168"/>
      <w:bookmarkEnd w:id="1169"/>
      <w:proofErr w:type="gramStart"/>
      <w:r w:rsidRPr="00522885">
        <w:rPr>
          <w:rFonts w:ascii="Times New Roman" w:eastAsia="Times New Roman" w:hAnsi="Times New Roman" w:cs="Times New Roman"/>
          <w:b/>
          <w:bCs/>
          <w:color w:val="000000"/>
        </w:rPr>
        <w:t>Коды для субъектов Российской Федерации, федеральных министерств, федеральных служб и федеральных агентств, руководство деятельностью которых осуществляет Президент Российской Федерации, федеральных служб и федеральных агентств, подведомственных этим федеральным министерствам; федеральных министерств, руководство деятельностью которых осуществляет Правительство Российской Федерации, федеральных служб и федеральных агентств, подведомственных этим федеральным министерствам; федеральных служб и федеральных агентств, руководство деятельностью которых осуществляет Правительство Российской Федерации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06"/>
        <w:gridCol w:w="1166"/>
      </w:tblGrid>
      <w:tr w:rsidR="00522885" w:rsidRPr="00522885" w:rsidTr="00522885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50" w:type="dxa"/>
              <w:bottom w:w="84" w:type="dxa"/>
              <w:right w:w="167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50" w:type="dxa"/>
              <w:bottom w:w="84" w:type="dxa"/>
              <w:right w:w="167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170" w:name="ZAP2M483L8"/>
            <w:bookmarkStart w:id="1171" w:name="ZAP2RIQ3MP"/>
            <w:bookmarkStart w:id="1172" w:name="ZAP2RMC3MQ"/>
            <w:bookmarkStart w:id="1173" w:name="bssPhr334"/>
            <w:bookmarkEnd w:id="1170"/>
            <w:bookmarkEnd w:id="1171"/>
            <w:bookmarkEnd w:id="1172"/>
            <w:bookmarkEnd w:id="1173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Код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174" w:name="ZAP2ERQ3K0"/>
            <w:bookmarkStart w:id="1175" w:name="bssPhr335"/>
            <w:bookmarkEnd w:id="1174"/>
            <w:bookmarkEnd w:id="117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Субъекты Российской Федерации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176" w:name="ZAP2DBA3J3"/>
            <w:bookmarkStart w:id="1177" w:name="bssPhr336"/>
            <w:bookmarkEnd w:id="1176"/>
            <w:bookmarkEnd w:id="1177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Республика Адыгея (Адыгея)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178" w:name="ZAP26AO3GO"/>
            <w:bookmarkStart w:id="1179" w:name="bssPhr337"/>
            <w:bookmarkEnd w:id="1178"/>
            <w:bookmarkEnd w:id="1179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001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180" w:name="ZAP2CQ83J7"/>
            <w:bookmarkStart w:id="1181" w:name="bssPhr338"/>
            <w:bookmarkEnd w:id="1180"/>
            <w:bookmarkEnd w:id="118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Республика Башкортостан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182" w:name="ZAP24UQ3GM"/>
            <w:bookmarkStart w:id="1183" w:name="bssPhr339"/>
            <w:bookmarkEnd w:id="1182"/>
            <w:bookmarkEnd w:id="1183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002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184" w:name="ZAP2B0K3HI"/>
            <w:bookmarkStart w:id="1185" w:name="bssPhr340"/>
            <w:bookmarkEnd w:id="1184"/>
            <w:bookmarkEnd w:id="118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Республика Бурятия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186" w:name="ZAP25423FT"/>
            <w:bookmarkStart w:id="1187" w:name="bssPhr341"/>
            <w:bookmarkEnd w:id="1186"/>
            <w:bookmarkEnd w:id="1187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003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188" w:name="ZAP2B903HO"/>
            <w:bookmarkStart w:id="1189" w:name="bssPhr342"/>
            <w:bookmarkEnd w:id="1188"/>
            <w:bookmarkEnd w:id="1189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Республика Алтай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190" w:name="ZAP233A3FM"/>
            <w:bookmarkStart w:id="1191" w:name="bssPhr343"/>
            <w:bookmarkEnd w:id="1190"/>
            <w:bookmarkEnd w:id="119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004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192" w:name="ZAP29203IJ"/>
            <w:bookmarkStart w:id="1193" w:name="bssPhr344"/>
            <w:bookmarkEnd w:id="1192"/>
            <w:bookmarkEnd w:id="1193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Республика Дагестан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194" w:name="ZAP279S3HS"/>
            <w:bookmarkStart w:id="1195" w:name="bssPhr345"/>
            <w:bookmarkEnd w:id="1194"/>
            <w:bookmarkEnd w:id="119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005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196" w:name="ZAP2E6M3LG"/>
            <w:bookmarkStart w:id="1197" w:name="bssPhr346"/>
            <w:bookmarkEnd w:id="1196"/>
            <w:bookmarkEnd w:id="1197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Республика Ингушетия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198" w:name="ZAP2AB83H0"/>
            <w:bookmarkStart w:id="1199" w:name="bssPhr347"/>
            <w:bookmarkEnd w:id="1198"/>
            <w:bookmarkEnd w:id="1199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006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200" w:name="ZAP2GL63JR"/>
            <w:bookmarkStart w:id="1201" w:name="bssPhr348"/>
            <w:bookmarkEnd w:id="1200"/>
            <w:bookmarkEnd w:id="120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Кабардино-Балкарская Республика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202" w:name="ZAP27283GR"/>
            <w:bookmarkStart w:id="1203" w:name="bssPhr349"/>
            <w:bookmarkEnd w:id="1202"/>
            <w:bookmarkEnd w:id="1203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007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204" w:name="ZAP2D8I3JA"/>
            <w:bookmarkStart w:id="1205" w:name="bssPhr350"/>
            <w:bookmarkEnd w:id="1204"/>
            <w:bookmarkEnd w:id="120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Республика Калмыкия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206" w:name="ZAP21K23FS"/>
            <w:bookmarkStart w:id="1207" w:name="bssPhr351"/>
            <w:bookmarkEnd w:id="1206"/>
            <w:bookmarkEnd w:id="1207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008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208" w:name="ZAP26FO3FT"/>
            <w:bookmarkStart w:id="1209" w:name="bssPhr352"/>
            <w:bookmarkEnd w:id="1208"/>
            <w:bookmarkEnd w:id="1209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Карачаево-Черкесская Республика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210" w:name="ZAP269C3G2"/>
            <w:bookmarkStart w:id="1211" w:name="bssPhr353"/>
            <w:bookmarkEnd w:id="1210"/>
            <w:bookmarkEnd w:id="121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009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212" w:name="ZAP2BBE3H0"/>
            <w:bookmarkStart w:id="1213" w:name="bssPhr354"/>
            <w:bookmarkEnd w:id="1212"/>
            <w:bookmarkEnd w:id="1213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Республика Карелия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214" w:name="ZAP23S43GD"/>
            <w:bookmarkStart w:id="1215" w:name="bssPhr355"/>
            <w:bookmarkEnd w:id="1214"/>
            <w:bookmarkEnd w:id="121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216" w:name="ZAP29AS3J3"/>
            <w:bookmarkStart w:id="1217" w:name="bssPhr356"/>
            <w:bookmarkEnd w:id="1216"/>
            <w:bookmarkEnd w:id="1217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Республика Коми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218" w:name="ZAP2AIO3HL"/>
            <w:bookmarkStart w:id="1219" w:name="bssPhr357"/>
            <w:bookmarkEnd w:id="1218"/>
            <w:bookmarkEnd w:id="1219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011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220" w:name="ZAP2GFE3KA"/>
            <w:bookmarkStart w:id="1221" w:name="bssPhr358"/>
            <w:bookmarkEnd w:id="1220"/>
            <w:bookmarkEnd w:id="122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Республика Марий Эл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222" w:name="ZAP26UG3GM"/>
            <w:bookmarkStart w:id="1223" w:name="bssPhr359"/>
            <w:bookmarkEnd w:id="1222"/>
            <w:bookmarkEnd w:id="1223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012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224" w:name="ZAP2CA23JA"/>
            <w:bookmarkStart w:id="1225" w:name="bssPhr360"/>
            <w:bookmarkEnd w:id="1224"/>
            <w:bookmarkEnd w:id="122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Республика Мордовия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226" w:name="ZAP2ABI3JC"/>
            <w:bookmarkStart w:id="1227" w:name="bssPhr361"/>
            <w:bookmarkEnd w:id="1226"/>
            <w:bookmarkEnd w:id="1227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013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228" w:name="ZAP2GKK3LQ"/>
            <w:bookmarkStart w:id="1229" w:name="bssPhr362"/>
            <w:bookmarkEnd w:id="1228"/>
            <w:bookmarkEnd w:id="1229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Республика Саха (Якутия)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230" w:name="ZAP2ARI3IS"/>
            <w:bookmarkStart w:id="1231" w:name="bssPhr363"/>
            <w:bookmarkEnd w:id="1230"/>
            <w:bookmarkEnd w:id="123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014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232" w:name="ZAP2GN43JR"/>
            <w:bookmarkStart w:id="1233" w:name="bssPhr364"/>
            <w:bookmarkEnd w:id="1232"/>
            <w:bookmarkEnd w:id="1233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Республика Северная Осетия - Алания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234" w:name="ZAP26BG3G3"/>
            <w:bookmarkStart w:id="1235" w:name="bssPhr365"/>
            <w:bookmarkEnd w:id="1234"/>
            <w:bookmarkEnd w:id="123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015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236" w:name="ZAP2AO43H4"/>
            <w:bookmarkStart w:id="1237" w:name="bssPhr366"/>
            <w:bookmarkEnd w:id="1236"/>
            <w:bookmarkEnd w:id="1237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Республика Татарстан (Татарстан)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238" w:name="ZAP27U03HS"/>
            <w:bookmarkStart w:id="1239" w:name="bssPhr367"/>
            <w:bookmarkEnd w:id="1238"/>
            <w:bookmarkEnd w:id="1239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016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240" w:name="ZAP2D2G3JE"/>
            <w:bookmarkStart w:id="1241" w:name="bssPhr368"/>
            <w:bookmarkEnd w:id="1240"/>
            <w:bookmarkEnd w:id="124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Республика Тыва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242" w:name="ZAP25LQ3FH"/>
            <w:bookmarkStart w:id="1243" w:name="bssPhr369"/>
            <w:bookmarkEnd w:id="1242"/>
            <w:bookmarkEnd w:id="1243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017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244" w:name="ZAP29VC3I0"/>
            <w:bookmarkStart w:id="1245" w:name="bssPhr370"/>
            <w:bookmarkEnd w:id="1244"/>
            <w:bookmarkEnd w:id="124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Удмуртская Республика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246" w:name="ZAP25O83F4"/>
            <w:bookmarkStart w:id="1247" w:name="bssPhr371"/>
            <w:bookmarkEnd w:id="1246"/>
            <w:bookmarkEnd w:id="1247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018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248" w:name="ZAP29OI3HI"/>
            <w:bookmarkStart w:id="1249" w:name="bssPhr372"/>
            <w:bookmarkEnd w:id="1248"/>
            <w:bookmarkEnd w:id="1249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Республика Хакасия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250" w:name="ZAP22LK3DL"/>
            <w:bookmarkStart w:id="1251" w:name="bssPhr373"/>
            <w:bookmarkEnd w:id="1250"/>
            <w:bookmarkEnd w:id="125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019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252" w:name="ZAP25TQ3G2"/>
            <w:bookmarkStart w:id="1253" w:name="bssPhr374"/>
            <w:bookmarkEnd w:id="1252"/>
            <w:bookmarkEnd w:id="1253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Чеченская Республика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254" w:name="ZAP22H03DR"/>
            <w:bookmarkStart w:id="1255" w:name="bssPhr375"/>
            <w:bookmarkEnd w:id="1254"/>
            <w:bookmarkEnd w:id="125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020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256" w:name="ZAP273C3GL"/>
            <w:bookmarkStart w:id="1257" w:name="bssPhr376"/>
            <w:bookmarkEnd w:id="1256"/>
            <w:bookmarkEnd w:id="1257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Чувашская Республика - Чувашия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258" w:name="ZAP254O3GP"/>
            <w:bookmarkStart w:id="1259" w:name="bssPhr377"/>
            <w:bookmarkEnd w:id="1258"/>
            <w:bookmarkEnd w:id="1259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021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260" w:name="ZAP2AHO3IK"/>
            <w:bookmarkStart w:id="1261" w:name="bssPhr378"/>
            <w:bookmarkEnd w:id="1260"/>
            <w:bookmarkEnd w:id="126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Республика Крым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262" w:name="ZAP25P63H2"/>
            <w:bookmarkStart w:id="1263" w:name="bssPhr379"/>
            <w:bookmarkEnd w:id="1262"/>
            <w:bookmarkEnd w:id="1263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082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264" w:name="ZAP2BVI3J3"/>
            <w:bookmarkStart w:id="1265" w:name="bssPhr380"/>
            <w:bookmarkEnd w:id="1264"/>
            <w:bookmarkEnd w:id="126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Алтайский край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266" w:name="ZAP26503GG"/>
            <w:bookmarkStart w:id="1267" w:name="bssPhr381"/>
            <w:bookmarkEnd w:id="1266"/>
            <w:bookmarkEnd w:id="1267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022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268" w:name="ZAP2AHI3I3"/>
            <w:bookmarkStart w:id="1269" w:name="bssPhr382"/>
            <w:bookmarkEnd w:id="1268"/>
            <w:bookmarkEnd w:id="1269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Забайкальский край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270" w:name="ZAP24Q03FG"/>
            <w:bookmarkStart w:id="1271" w:name="bssPhr383"/>
            <w:bookmarkEnd w:id="1270"/>
            <w:bookmarkEnd w:id="127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075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272" w:name="ZAP2AF43HI"/>
            <w:bookmarkStart w:id="1273" w:name="bssPhr384"/>
            <w:bookmarkEnd w:id="1272"/>
            <w:bookmarkEnd w:id="1273"/>
            <w:r w:rsidRPr="0052288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Камчатский край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274" w:name="ZAP231S3F7"/>
            <w:bookmarkStart w:id="1275" w:name="bssPhr385"/>
            <w:bookmarkEnd w:id="1274"/>
            <w:bookmarkEnd w:id="127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041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276" w:name="ZAP26TK3GQ"/>
            <w:bookmarkStart w:id="1277" w:name="bssPhr386"/>
            <w:bookmarkEnd w:id="1276"/>
            <w:bookmarkEnd w:id="1277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Краснодарский край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278" w:name="ZAP23L03FV"/>
            <w:bookmarkStart w:id="1279" w:name="bssPhr387"/>
            <w:bookmarkEnd w:id="1278"/>
            <w:bookmarkEnd w:id="1279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023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280" w:name="ZAP27MI3HH"/>
            <w:bookmarkStart w:id="1281" w:name="bssPhr388"/>
            <w:bookmarkEnd w:id="1280"/>
            <w:bookmarkEnd w:id="128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Красноярский край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282" w:name="ZAP25QA3GH"/>
            <w:bookmarkStart w:id="1283" w:name="bssPhr389"/>
            <w:bookmarkEnd w:id="1282"/>
            <w:bookmarkEnd w:id="1283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024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284" w:name="ZAP2A063I2"/>
            <w:bookmarkStart w:id="1285" w:name="bssPhr390"/>
            <w:bookmarkEnd w:id="1284"/>
            <w:bookmarkEnd w:id="128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Пермский край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286" w:name="ZAP267Q3GL"/>
            <w:bookmarkStart w:id="1287" w:name="bssPhr391"/>
            <w:bookmarkEnd w:id="1286"/>
            <w:bookmarkEnd w:id="1287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059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288" w:name="ZAP28IU3HL"/>
            <w:bookmarkStart w:id="1289" w:name="bssPhr392"/>
            <w:bookmarkEnd w:id="1288"/>
            <w:bookmarkEnd w:id="1289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Приморский край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290" w:name="ZAP258M3GJ"/>
            <w:bookmarkStart w:id="1291" w:name="bssPhr393"/>
            <w:bookmarkEnd w:id="1290"/>
            <w:bookmarkEnd w:id="129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025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292" w:name="ZAP293U3FT"/>
            <w:bookmarkStart w:id="1293" w:name="bssPhr394"/>
            <w:bookmarkEnd w:id="1292"/>
            <w:bookmarkEnd w:id="1293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Ставропольский край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294" w:name="ZAP23FQ3EJ"/>
            <w:bookmarkStart w:id="1295" w:name="bssPhr395"/>
            <w:bookmarkEnd w:id="1294"/>
            <w:bookmarkEnd w:id="129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026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296" w:name="ZAP26BG3DS"/>
            <w:bookmarkStart w:id="1297" w:name="bssPhr396"/>
            <w:bookmarkEnd w:id="1296"/>
            <w:bookmarkEnd w:id="1297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Хабаровский край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298" w:name="ZAP1UM43BN"/>
            <w:bookmarkStart w:id="1299" w:name="bssPhr397"/>
            <w:bookmarkEnd w:id="1298"/>
            <w:bookmarkEnd w:id="1299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027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300" w:name="ZAP20603AV"/>
            <w:bookmarkStart w:id="1301" w:name="bssPhr398"/>
            <w:bookmarkEnd w:id="1300"/>
            <w:bookmarkEnd w:id="130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Амурская область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302" w:name="ZAP1TBO3BN"/>
            <w:bookmarkStart w:id="1303" w:name="bssPhr399"/>
            <w:bookmarkEnd w:id="1302"/>
            <w:bookmarkEnd w:id="1303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028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304" w:name="ZAP1UO23AU"/>
            <w:bookmarkStart w:id="1305" w:name="bssPhr400"/>
            <w:bookmarkEnd w:id="1304"/>
            <w:bookmarkEnd w:id="130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Архангельская область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306" w:name="ZAP1SD83AF"/>
            <w:bookmarkStart w:id="1307" w:name="bssPhr401"/>
            <w:bookmarkEnd w:id="1306"/>
            <w:bookmarkEnd w:id="1307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029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308" w:name="ZAP1T4G39L"/>
            <w:bookmarkStart w:id="1309" w:name="bssPhr402"/>
            <w:bookmarkEnd w:id="1308"/>
            <w:bookmarkEnd w:id="1309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Астраханская область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310" w:name="ZAP1SV63AT"/>
            <w:bookmarkStart w:id="1311" w:name="bssPhr403"/>
            <w:bookmarkEnd w:id="1310"/>
            <w:bookmarkEnd w:id="131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030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312" w:name="ZAP1V6M3AF"/>
            <w:bookmarkStart w:id="1313" w:name="bssPhr404"/>
            <w:bookmarkEnd w:id="1312"/>
            <w:bookmarkEnd w:id="1313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Белгородская область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314" w:name="ZAP1PS637S"/>
            <w:bookmarkStart w:id="1315" w:name="bssPhr405"/>
            <w:bookmarkEnd w:id="1314"/>
            <w:bookmarkEnd w:id="131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031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316" w:name="ZAP1QLM37D"/>
            <w:bookmarkStart w:id="1317" w:name="bssPhr406"/>
            <w:bookmarkEnd w:id="1316"/>
            <w:bookmarkEnd w:id="1317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Брянская область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318" w:name="ZAP1OT437L"/>
            <w:bookmarkStart w:id="1319" w:name="bssPhr407"/>
            <w:bookmarkEnd w:id="1318"/>
            <w:bookmarkEnd w:id="1319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032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320" w:name="ZAP1PG0375"/>
            <w:bookmarkStart w:id="1321" w:name="bssPhr408"/>
            <w:bookmarkEnd w:id="1320"/>
            <w:bookmarkEnd w:id="132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Владимирская область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322" w:name="ZAP1JGO36A"/>
            <w:bookmarkStart w:id="1323" w:name="bssPhr409"/>
            <w:bookmarkEnd w:id="1322"/>
            <w:bookmarkEnd w:id="1323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033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324" w:name="ZAP1JD835P"/>
            <w:bookmarkStart w:id="1325" w:name="bssPhr410"/>
            <w:bookmarkEnd w:id="1324"/>
            <w:bookmarkEnd w:id="132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Волгоградская область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326" w:name="ZAP1NMM384"/>
            <w:bookmarkStart w:id="1327" w:name="bssPhr411"/>
            <w:bookmarkEnd w:id="1326"/>
            <w:bookmarkEnd w:id="1327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034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328" w:name="ZAP1O9037I"/>
            <w:bookmarkStart w:id="1329" w:name="bssPhr412"/>
            <w:bookmarkEnd w:id="1328"/>
            <w:bookmarkEnd w:id="1329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Вологодская область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330" w:name="ZAP1NQ637R"/>
            <w:bookmarkStart w:id="1331" w:name="bssPhr413"/>
            <w:bookmarkEnd w:id="1330"/>
            <w:bookmarkEnd w:id="133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035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332" w:name="ZAP1O50378"/>
            <w:bookmarkStart w:id="1333" w:name="bssPhr414"/>
            <w:bookmarkEnd w:id="1332"/>
            <w:bookmarkEnd w:id="1333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Воронежская область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334" w:name="ZAP1OTS39B"/>
            <w:bookmarkStart w:id="1335" w:name="bssPhr415"/>
            <w:bookmarkEnd w:id="1334"/>
            <w:bookmarkEnd w:id="133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036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336" w:name="ZAP1PQ438N"/>
            <w:bookmarkStart w:id="1337" w:name="bssPhr416"/>
            <w:bookmarkEnd w:id="1336"/>
            <w:bookmarkEnd w:id="1337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Ивановская область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338" w:name="ZAP1PNU3B1"/>
            <w:bookmarkStart w:id="1339" w:name="bssPhr417"/>
            <w:bookmarkEnd w:id="1338"/>
            <w:bookmarkEnd w:id="1339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037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340" w:name="ZAP1R883AC"/>
            <w:bookmarkStart w:id="1341" w:name="bssPhr418"/>
            <w:bookmarkEnd w:id="1340"/>
            <w:bookmarkEnd w:id="134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Иркутская область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342" w:name="ZAP1VK43EB"/>
            <w:bookmarkStart w:id="1343" w:name="bssPhr419"/>
            <w:bookmarkEnd w:id="1342"/>
            <w:bookmarkEnd w:id="1343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038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344" w:name="ZAP21MA3DE"/>
            <w:bookmarkStart w:id="1345" w:name="bssPhr420"/>
            <w:bookmarkEnd w:id="1344"/>
            <w:bookmarkEnd w:id="134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Калининградская область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346" w:name="ZAP23J43E5"/>
            <w:bookmarkStart w:id="1347" w:name="bssPhr421"/>
            <w:bookmarkEnd w:id="1346"/>
            <w:bookmarkEnd w:id="1347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039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348" w:name="ZAP25RK3FV"/>
            <w:bookmarkStart w:id="1349" w:name="bssPhr422"/>
            <w:bookmarkEnd w:id="1348"/>
            <w:bookmarkEnd w:id="1349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Калужская область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350" w:name="ZAP25903DM"/>
            <w:bookmarkStart w:id="1351" w:name="bssPhr423"/>
            <w:bookmarkEnd w:id="1350"/>
            <w:bookmarkEnd w:id="135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040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352" w:name="ZAP28T03FP"/>
            <w:bookmarkStart w:id="1353" w:name="bssPhr424"/>
            <w:bookmarkEnd w:id="1352"/>
            <w:bookmarkEnd w:id="1353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Кемеровская область - Кузбасс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354" w:name="ZAP1U3M3BA"/>
            <w:bookmarkStart w:id="1355" w:name="bssPhr425"/>
            <w:bookmarkEnd w:id="1354"/>
            <w:bookmarkEnd w:id="135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042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356" w:name="ZAP1VT83AM"/>
            <w:bookmarkStart w:id="1357" w:name="bssPhr426"/>
            <w:bookmarkEnd w:id="1356"/>
            <w:bookmarkEnd w:id="1357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Кировская область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358" w:name="ZAP1RVS39R"/>
            <w:bookmarkStart w:id="1359" w:name="bssPhr427"/>
            <w:bookmarkEnd w:id="1358"/>
            <w:bookmarkEnd w:id="1359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043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360" w:name="ZAP1T1A396"/>
            <w:bookmarkStart w:id="1361" w:name="bssPhr428"/>
            <w:bookmarkEnd w:id="1360"/>
            <w:bookmarkEnd w:id="136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Костромская область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362" w:name="ZAP1NGC372"/>
            <w:bookmarkStart w:id="1363" w:name="bssPhr429"/>
            <w:bookmarkEnd w:id="1362"/>
            <w:bookmarkEnd w:id="1363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044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364" w:name="ZAP1REK37I"/>
            <w:bookmarkStart w:id="1365" w:name="bssPhr430"/>
            <w:bookmarkEnd w:id="1364"/>
            <w:bookmarkEnd w:id="136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Курганская область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366" w:name="ZAP1KR435U"/>
            <w:bookmarkStart w:id="1367" w:name="bssPhr431"/>
            <w:bookmarkEnd w:id="1366"/>
            <w:bookmarkEnd w:id="1367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045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368" w:name="ZAP1O6236D"/>
            <w:bookmarkStart w:id="1369" w:name="bssPhr432"/>
            <w:bookmarkEnd w:id="1368"/>
            <w:bookmarkEnd w:id="1369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Курская область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370" w:name="ZAP1I1S369"/>
            <w:bookmarkStart w:id="1371" w:name="bssPhr433"/>
            <w:bookmarkEnd w:id="1370"/>
            <w:bookmarkEnd w:id="137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046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372" w:name="ZAP1LE236N"/>
            <w:bookmarkStart w:id="1373" w:name="bssPhr434"/>
            <w:bookmarkEnd w:id="1372"/>
            <w:bookmarkEnd w:id="1373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Ленинградская область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374" w:name="ZAP1LBE37N"/>
            <w:bookmarkStart w:id="1375" w:name="bssPhr435"/>
            <w:bookmarkEnd w:id="1374"/>
            <w:bookmarkEnd w:id="137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047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376" w:name="ZAP1P86384"/>
            <w:bookmarkStart w:id="1377" w:name="bssPhr436"/>
            <w:bookmarkEnd w:id="1376"/>
            <w:bookmarkEnd w:id="1377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Липецкая область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378" w:name="ZAP1OFQ36E"/>
            <w:bookmarkStart w:id="1379" w:name="bssPhr437"/>
            <w:bookmarkEnd w:id="1378"/>
            <w:bookmarkEnd w:id="1379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048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380" w:name="ZAP1RN236Q"/>
            <w:bookmarkStart w:id="1381" w:name="bssPhr438"/>
            <w:bookmarkEnd w:id="1380"/>
            <w:bookmarkEnd w:id="138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Магаданская область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382" w:name="ZAP1LCI386"/>
            <w:bookmarkStart w:id="1383" w:name="bssPhr439"/>
            <w:bookmarkEnd w:id="1382"/>
            <w:bookmarkEnd w:id="1383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049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384" w:name="ZAP1P8O38H"/>
            <w:bookmarkStart w:id="1385" w:name="bssPhr440"/>
            <w:bookmarkEnd w:id="1384"/>
            <w:bookmarkEnd w:id="138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Московская область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386" w:name="ZAP1LKO38N"/>
            <w:bookmarkStart w:id="1387" w:name="bssPhr441"/>
            <w:bookmarkEnd w:id="1386"/>
            <w:bookmarkEnd w:id="1387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388" w:name="ZAP1L8S37Q"/>
            <w:bookmarkStart w:id="1389" w:name="bssPhr442"/>
            <w:bookmarkEnd w:id="1388"/>
            <w:bookmarkEnd w:id="1389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Мурманская область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390" w:name="ZAP1VC23B6"/>
            <w:bookmarkStart w:id="1391" w:name="bssPhr443"/>
            <w:bookmarkEnd w:id="1390"/>
            <w:bookmarkEnd w:id="139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051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392" w:name="ZAP1VV63A8"/>
            <w:bookmarkStart w:id="1393" w:name="bssPhr444"/>
            <w:bookmarkEnd w:id="1392"/>
            <w:bookmarkEnd w:id="1393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Нижегородская область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394" w:name="ZAP1QPI3A2"/>
            <w:bookmarkStart w:id="1395" w:name="bssPhr445"/>
            <w:bookmarkEnd w:id="1394"/>
            <w:bookmarkEnd w:id="139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052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396" w:name="ZAP1QPC393"/>
            <w:bookmarkStart w:id="1397" w:name="bssPhr446"/>
            <w:bookmarkEnd w:id="1396"/>
            <w:bookmarkEnd w:id="1397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Новгородская область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398" w:name="ZAP1R723AU"/>
            <w:bookmarkStart w:id="1399" w:name="bssPhr447"/>
            <w:bookmarkEnd w:id="1398"/>
            <w:bookmarkEnd w:id="1399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053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400" w:name="ZAP1RFI39U"/>
            <w:bookmarkStart w:id="1401" w:name="bssPhr448"/>
            <w:bookmarkEnd w:id="1400"/>
            <w:bookmarkEnd w:id="140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Новосибирская область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402" w:name="ZAP1U863D4"/>
            <w:bookmarkStart w:id="1403" w:name="bssPhr449"/>
            <w:bookmarkEnd w:id="1402"/>
            <w:bookmarkEnd w:id="1403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054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404" w:name="ZAP1VBO3C3"/>
            <w:bookmarkStart w:id="1405" w:name="bssPhr450"/>
            <w:bookmarkEnd w:id="1404"/>
            <w:bookmarkEnd w:id="140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Омская область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406" w:name="ZAP213A3DA"/>
            <w:bookmarkStart w:id="1407" w:name="bssPhr451"/>
            <w:bookmarkEnd w:id="1406"/>
            <w:bookmarkEnd w:id="1407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055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408" w:name="ZAP225U3C8"/>
            <w:bookmarkStart w:id="1409" w:name="bssPhr452"/>
            <w:bookmarkEnd w:id="1408"/>
            <w:bookmarkEnd w:id="1409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Оренбургская область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410" w:name="ZAP21VA3DL"/>
            <w:bookmarkStart w:id="1411" w:name="bssPhr453"/>
            <w:bookmarkEnd w:id="1410"/>
            <w:bookmarkEnd w:id="141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056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412" w:name="ZAP23363CI"/>
            <w:bookmarkStart w:id="1413" w:name="bssPhr454"/>
            <w:bookmarkEnd w:id="1412"/>
            <w:bookmarkEnd w:id="1413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Орловская область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414" w:name="ZAP1V1K3BV"/>
            <w:bookmarkStart w:id="1415" w:name="bssPhr455"/>
            <w:bookmarkEnd w:id="1414"/>
            <w:bookmarkEnd w:id="141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057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416" w:name="ZAP1VAA3AR"/>
            <w:bookmarkStart w:id="1417" w:name="bssPhr456"/>
            <w:bookmarkEnd w:id="1416"/>
            <w:bookmarkEnd w:id="1417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Пензенская область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418" w:name="ZAP1V503BF"/>
            <w:bookmarkStart w:id="1419" w:name="bssPhr457"/>
            <w:bookmarkEnd w:id="1418"/>
            <w:bookmarkEnd w:id="1419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058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420" w:name="ZAP1V343AA"/>
            <w:bookmarkStart w:id="1421" w:name="bssPhr458"/>
            <w:bookmarkEnd w:id="1420"/>
            <w:bookmarkEnd w:id="142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Псковская область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422" w:name="ZAP1SAS3BI"/>
            <w:bookmarkStart w:id="1423" w:name="bssPhr459"/>
            <w:bookmarkEnd w:id="1422"/>
            <w:bookmarkEnd w:id="1423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060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424" w:name="ZAP1SNU3AH"/>
            <w:bookmarkStart w:id="1425" w:name="bssPhr460"/>
            <w:bookmarkEnd w:id="1424"/>
            <w:bookmarkEnd w:id="142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Ростовская область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426" w:name="ZAP1TMK3C1"/>
            <w:bookmarkStart w:id="1427" w:name="bssPhr461"/>
            <w:bookmarkEnd w:id="1426"/>
            <w:bookmarkEnd w:id="1427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061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428" w:name="ZAP1U6M3AV"/>
            <w:bookmarkStart w:id="1429" w:name="bssPhr462"/>
            <w:bookmarkEnd w:id="1428"/>
            <w:bookmarkEnd w:id="1429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Рязанская область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430" w:name="ZAP20AS3C2"/>
            <w:bookmarkStart w:id="1431" w:name="bssPhr463"/>
            <w:bookmarkEnd w:id="1430"/>
            <w:bookmarkEnd w:id="143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062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432" w:name="ZAP20NQ3AV"/>
            <w:bookmarkStart w:id="1433" w:name="bssPhr464"/>
            <w:bookmarkEnd w:id="1432"/>
            <w:bookmarkEnd w:id="1433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Самарская область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434" w:name="ZAP1TOC3BN"/>
            <w:bookmarkStart w:id="1435" w:name="bssPhr465"/>
            <w:bookmarkEnd w:id="1434"/>
            <w:bookmarkEnd w:id="143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063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436" w:name="ZAP1TSU3AJ"/>
            <w:bookmarkStart w:id="1437" w:name="bssPhr466"/>
            <w:bookmarkEnd w:id="1436"/>
            <w:bookmarkEnd w:id="1437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Саратовская область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438" w:name="ZAP1TSI3C7"/>
            <w:bookmarkStart w:id="1439" w:name="bssPhr467"/>
            <w:bookmarkEnd w:id="1438"/>
            <w:bookmarkEnd w:id="1439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064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440" w:name="ZAP1U4I3B2"/>
            <w:bookmarkStart w:id="1441" w:name="bssPhr468"/>
            <w:bookmarkEnd w:id="1440"/>
            <w:bookmarkEnd w:id="144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Сахалинская область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442" w:name="ZAP20HE3DA"/>
            <w:bookmarkStart w:id="1443" w:name="bssPhr469"/>
            <w:bookmarkEnd w:id="1442"/>
            <w:bookmarkEnd w:id="1443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065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444" w:name="ZAP21563C4"/>
            <w:bookmarkStart w:id="1445" w:name="bssPhr470"/>
            <w:bookmarkEnd w:id="1444"/>
            <w:bookmarkEnd w:id="144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Свердловская область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446" w:name="ZAP219C3DO"/>
            <w:bookmarkStart w:id="1447" w:name="bssPhr471"/>
            <w:bookmarkEnd w:id="1446"/>
            <w:bookmarkEnd w:id="1447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066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448" w:name="ZAP21VM3CH"/>
            <w:bookmarkStart w:id="1449" w:name="bssPhr472"/>
            <w:bookmarkEnd w:id="1448"/>
            <w:bookmarkEnd w:id="1449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Смоленская область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450" w:name="ZAP21NS3EN"/>
            <w:bookmarkStart w:id="1451" w:name="bssPhr473"/>
            <w:bookmarkEnd w:id="1450"/>
            <w:bookmarkEnd w:id="145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067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452" w:name="ZAP22O63DF"/>
            <w:bookmarkStart w:id="1453" w:name="bssPhr474"/>
            <w:bookmarkEnd w:id="1452"/>
            <w:bookmarkEnd w:id="1453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Тамбовская область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454" w:name="ZAP22OQ3E7"/>
            <w:bookmarkStart w:id="1455" w:name="bssPhr475"/>
            <w:bookmarkEnd w:id="1454"/>
            <w:bookmarkEnd w:id="145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068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456" w:name="ZAP23EI3CU"/>
            <w:bookmarkStart w:id="1457" w:name="bssPhr476"/>
            <w:bookmarkEnd w:id="1456"/>
            <w:bookmarkEnd w:id="1457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Тверская область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458" w:name="ZAP21UU3C1"/>
            <w:bookmarkStart w:id="1459" w:name="bssPhr477"/>
            <w:bookmarkEnd w:id="1458"/>
            <w:bookmarkEnd w:id="1459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069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460" w:name="ZAP21IG3AN"/>
            <w:bookmarkStart w:id="1461" w:name="bssPhr478"/>
            <w:bookmarkEnd w:id="1460"/>
            <w:bookmarkEnd w:id="146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Томская область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462" w:name="ZAP1RF43AI"/>
            <w:bookmarkStart w:id="1463" w:name="bssPhr479"/>
            <w:bookmarkEnd w:id="1462"/>
            <w:bookmarkEnd w:id="1463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070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464" w:name="ZAP1V903AJ"/>
            <w:bookmarkStart w:id="1465" w:name="bssPhr480"/>
            <w:bookmarkEnd w:id="1464"/>
            <w:bookmarkEnd w:id="146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Тульская область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466" w:name="ZAP1P6038T"/>
            <w:bookmarkStart w:id="1467" w:name="bssPhr481"/>
            <w:bookmarkEnd w:id="1466"/>
            <w:bookmarkEnd w:id="1467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071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468" w:name="ZAP1S5438T"/>
            <w:bookmarkStart w:id="1469" w:name="bssPhr482"/>
            <w:bookmarkEnd w:id="1468"/>
            <w:bookmarkEnd w:id="1469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Тюменская область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470" w:name="ZAP1QOE394"/>
            <w:bookmarkStart w:id="1471" w:name="bssPhr483"/>
            <w:bookmarkEnd w:id="1470"/>
            <w:bookmarkEnd w:id="147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072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472" w:name="ZAP1TN2393"/>
            <w:bookmarkStart w:id="1473" w:name="bssPhr484"/>
            <w:bookmarkEnd w:id="1472"/>
            <w:bookmarkEnd w:id="1473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Ульяновская область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474" w:name="ZAP1MQ037H"/>
            <w:bookmarkStart w:id="1475" w:name="bssPhr485"/>
            <w:bookmarkEnd w:id="1474"/>
            <w:bookmarkEnd w:id="147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073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476" w:name="ZAP1OPM37L"/>
            <w:bookmarkStart w:id="1477" w:name="bssPhr486"/>
            <w:bookmarkEnd w:id="1476"/>
            <w:bookmarkEnd w:id="1477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Челябинская область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478" w:name="ZAP1O8U38L"/>
            <w:bookmarkStart w:id="1479" w:name="bssPhr487"/>
            <w:bookmarkEnd w:id="1478"/>
            <w:bookmarkEnd w:id="1479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074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480" w:name="ZAP1R4C3A5"/>
            <w:bookmarkStart w:id="1481" w:name="bssPhr488"/>
            <w:bookmarkEnd w:id="1480"/>
            <w:bookmarkEnd w:id="148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Ярославская область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482" w:name="ZAP1Q7M38K"/>
            <w:bookmarkStart w:id="1483" w:name="bssPhr489"/>
            <w:bookmarkEnd w:id="1482"/>
            <w:bookmarkEnd w:id="1483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076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484" w:name="ZAP1T103B7"/>
            <w:bookmarkStart w:id="1485" w:name="bssPhr490"/>
            <w:bookmarkEnd w:id="1484"/>
            <w:bookmarkEnd w:id="148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Москва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486" w:name="ZAP1RHA39Q"/>
            <w:bookmarkStart w:id="1487" w:name="bssPhr491"/>
            <w:bookmarkEnd w:id="1486"/>
            <w:bookmarkEnd w:id="1487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077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488" w:name="ZAP1U2Q39S"/>
            <w:bookmarkStart w:id="1489" w:name="bssPhr492"/>
            <w:bookmarkEnd w:id="1488"/>
            <w:bookmarkEnd w:id="1489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490" w:name="ZAP1PBG38C"/>
            <w:bookmarkStart w:id="1491" w:name="bssPhr493"/>
            <w:bookmarkEnd w:id="1490"/>
            <w:bookmarkEnd w:id="149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078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492" w:name="ZAP1RPQ3AM"/>
            <w:bookmarkStart w:id="1493" w:name="bssPhr494"/>
            <w:bookmarkEnd w:id="1492"/>
            <w:bookmarkEnd w:id="1493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Севастополь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494" w:name="ZAP1Q0S3B9"/>
            <w:bookmarkStart w:id="1495" w:name="bssPhr495"/>
            <w:bookmarkEnd w:id="1494"/>
            <w:bookmarkEnd w:id="149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081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496" w:name="ZAP1TDU3BB"/>
            <w:bookmarkStart w:id="1497" w:name="bssPhr496"/>
            <w:bookmarkEnd w:id="1496"/>
            <w:bookmarkEnd w:id="1497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Еврейская автономная область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498" w:name="ZAP21JE3FM"/>
            <w:bookmarkStart w:id="1499" w:name="bssPhr497"/>
            <w:bookmarkEnd w:id="1498"/>
            <w:bookmarkEnd w:id="1499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079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500" w:name="ZAP275U3H2"/>
            <w:bookmarkStart w:id="1501" w:name="bssPhr498"/>
            <w:bookmarkEnd w:id="1500"/>
            <w:bookmarkEnd w:id="150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Ненецкий автономный округ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502" w:name="ZAP25S23FU"/>
            <w:bookmarkStart w:id="1503" w:name="bssPhr499"/>
            <w:bookmarkEnd w:id="1502"/>
            <w:bookmarkEnd w:id="1503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083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504" w:name="ZAP2BOK3HU"/>
            <w:bookmarkStart w:id="1505" w:name="bssPhr500"/>
            <w:bookmarkEnd w:id="1504"/>
            <w:bookmarkEnd w:id="150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 xml:space="preserve">Ханты-Мансийский автономный округ - </w:t>
            </w:r>
            <w:proofErr w:type="spellStart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Югра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506" w:name="ZAP23LU3FU"/>
            <w:bookmarkStart w:id="1507" w:name="bssPhr501"/>
            <w:bookmarkEnd w:id="1506"/>
            <w:bookmarkEnd w:id="1507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086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508" w:name="ZAP27Q83G1"/>
            <w:bookmarkStart w:id="1509" w:name="bssPhr502"/>
            <w:bookmarkEnd w:id="1508"/>
            <w:bookmarkEnd w:id="1509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Чукотский автономный округ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510" w:name="ZAP25323GO"/>
            <w:bookmarkStart w:id="1511" w:name="bssPhr503"/>
            <w:bookmarkEnd w:id="1510"/>
            <w:bookmarkEnd w:id="151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087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512" w:name="ZAP29RC3II"/>
            <w:bookmarkStart w:id="1513" w:name="bssPhr504"/>
            <w:bookmarkEnd w:id="1512"/>
            <w:bookmarkEnd w:id="1513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Ямало-Ненецкий автономный округ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514" w:name="ZAP243Q3DE"/>
            <w:bookmarkStart w:id="1515" w:name="bssPhr505"/>
            <w:bookmarkEnd w:id="1514"/>
            <w:bookmarkEnd w:id="151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089</w:t>
            </w:r>
          </w:p>
        </w:tc>
      </w:tr>
      <w:tr w:rsidR="00522885" w:rsidRPr="00522885" w:rsidTr="00522885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516" w:name="ZAP27H63G2"/>
            <w:bookmarkStart w:id="1517" w:name="bssPhr506"/>
            <w:bookmarkEnd w:id="1516"/>
            <w:bookmarkEnd w:id="1517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Федеральные министерства, федеральные службы и федеральные агентства, руководство деятельностью которых осуществляет Президент Российской Федерации, федеральные службы и федеральные агентства, подведомственные этим федеральным министерствам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518" w:name="ZAP29T83JE"/>
            <w:bookmarkStart w:id="1519" w:name="bssPhr507"/>
            <w:bookmarkEnd w:id="1518"/>
            <w:bookmarkEnd w:id="1519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Министерство внутренних дел Российской Федерации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520" w:name="ZAP2A603H0"/>
            <w:bookmarkStart w:id="1521" w:name="bssPhr508"/>
            <w:bookmarkEnd w:id="1520"/>
            <w:bookmarkEnd w:id="152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090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522" w:name="ZAP2BNO3GS"/>
            <w:bookmarkStart w:id="1523" w:name="bssPhr509"/>
            <w:bookmarkEnd w:id="1522"/>
            <w:bookmarkEnd w:id="1523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524" w:name="ZAP28EO3GA"/>
            <w:bookmarkStart w:id="1525" w:name="bssPhr510"/>
            <w:bookmarkEnd w:id="1524"/>
            <w:bookmarkEnd w:id="152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091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526" w:name="ZAP29MU3GD"/>
            <w:bookmarkStart w:id="1527" w:name="bssPhr511"/>
            <w:bookmarkEnd w:id="1526"/>
            <w:bookmarkEnd w:id="1527"/>
            <w:r w:rsidRPr="0052288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Министерство иностранных дел Российской Федерации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528" w:name="ZAP1VCI3GK"/>
            <w:bookmarkStart w:id="1529" w:name="bssPhr512"/>
            <w:bookmarkEnd w:id="1528"/>
            <w:bookmarkEnd w:id="1529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093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530" w:name="ZAP24QS3HF"/>
            <w:bookmarkStart w:id="1531" w:name="bssPhr513"/>
            <w:bookmarkEnd w:id="1530"/>
            <w:bookmarkEnd w:id="153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532" w:name="ZAP2A583HJ"/>
            <w:bookmarkStart w:id="1533" w:name="bssPhr514"/>
            <w:bookmarkEnd w:id="1532"/>
            <w:bookmarkEnd w:id="1533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094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534" w:name="ZAP2F9M3GC"/>
            <w:bookmarkStart w:id="1535" w:name="bssPhr515"/>
            <w:bookmarkEnd w:id="1534"/>
            <w:bookmarkEnd w:id="153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Министерство обороны Российской Федерации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536" w:name="ZAP1S9O3AD"/>
            <w:bookmarkStart w:id="1537" w:name="bssPhr516"/>
            <w:bookmarkEnd w:id="1536"/>
            <w:bookmarkEnd w:id="1537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095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538" w:name="ZAP1UQK3CG"/>
            <w:bookmarkStart w:id="1539" w:name="bssPhr517"/>
            <w:bookmarkEnd w:id="1538"/>
            <w:bookmarkEnd w:id="1539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Федеральная служба по военно-техническому сотрудничеству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540" w:name="ZAP1POK3A8"/>
            <w:bookmarkStart w:id="1541" w:name="bssPhr518"/>
            <w:bookmarkEnd w:id="1540"/>
            <w:bookmarkEnd w:id="154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096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542" w:name="ZAP1RNM3A9"/>
            <w:bookmarkStart w:id="1543" w:name="bssPhr519"/>
            <w:bookmarkEnd w:id="1542"/>
            <w:bookmarkEnd w:id="1543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Федеральная служба по техническому и экспортному контролю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544" w:name="ZAP28EA3GU"/>
            <w:bookmarkStart w:id="1545" w:name="bssPhr520"/>
            <w:bookmarkEnd w:id="1544"/>
            <w:bookmarkEnd w:id="154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097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546" w:name="ZAP2DPU3JF"/>
            <w:bookmarkStart w:id="1547" w:name="bssPhr521"/>
            <w:bookmarkEnd w:id="1546"/>
            <w:bookmarkEnd w:id="1547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Министерство юстиции Российской Федерации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548" w:name="ZAP24FE3FV"/>
            <w:bookmarkStart w:id="1549" w:name="bssPhr522"/>
            <w:bookmarkEnd w:id="1548"/>
            <w:bookmarkEnd w:id="1549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098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550" w:name="ZAP292E3GR"/>
            <w:bookmarkStart w:id="1551" w:name="bssPhr523"/>
            <w:bookmarkEnd w:id="1550"/>
            <w:bookmarkEnd w:id="155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Федеральная служба исполнения наказаний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552" w:name="ZAP23UI3HF"/>
            <w:bookmarkStart w:id="1553" w:name="bssPhr524"/>
            <w:bookmarkEnd w:id="1552"/>
            <w:bookmarkEnd w:id="1553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099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554" w:name="ZAP29423JE"/>
            <w:bookmarkStart w:id="1555" w:name="bssPhr525"/>
            <w:bookmarkEnd w:id="1554"/>
            <w:bookmarkEnd w:id="155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Федеральная служба судебных приставов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556" w:name="ZAP2CLO3JQ"/>
            <w:bookmarkStart w:id="1557" w:name="bssPhr526"/>
            <w:bookmarkEnd w:id="1556"/>
            <w:bookmarkEnd w:id="1557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558" w:name="ZAP2HGM3JR"/>
            <w:bookmarkStart w:id="1559" w:name="bssPhr527"/>
            <w:bookmarkEnd w:id="1558"/>
            <w:bookmarkEnd w:id="1559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Государственная фельдъегерская служба Российской Федерации (федеральная служба)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560" w:name="ZAP26F03HB"/>
            <w:bookmarkStart w:id="1561" w:name="bssPhr528"/>
            <w:bookmarkEnd w:id="1560"/>
            <w:bookmarkEnd w:id="156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562" w:name="ZAP2A3S3HC"/>
            <w:bookmarkStart w:id="1563" w:name="bssPhr529"/>
            <w:bookmarkEnd w:id="1562"/>
            <w:bookmarkEnd w:id="1563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Служба внешней разведки Российской Федерации (федеральная служба)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564" w:name="ZAP27D63I0"/>
            <w:bookmarkStart w:id="1565" w:name="bssPhr530"/>
            <w:bookmarkEnd w:id="1564"/>
            <w:bookmarkEnd w:id="156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566" w:name="ZAP2B7O3I1"/>
            <w:bookmarkStart w:id="1567" w:name="bssPhr531"/>
            <w:bookmarkEnd w:id="1566"/>
            <w:bookmarkEnd w:id="1567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Федеральная служба безопасности Российской Федерации (федеральная служба)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568" w:name="ZAP25TA3HG"/>
            <w:bookmarkStart w:id="1569" w:name="bssPhr532"/>
            <w:bookmarkEnd w:id="1568"/>
            <w:bookmarkEnd w:id="1569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570" w:name="ZAP29LQ3HK"/>
            <w:bookmarkStart w:id="1571" w:name="bssPhr533"/>
            <w:bookmarkEnd w:id="1570"/>
            <w:bookmarkEnd w:id="157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Федеральная служба войск национальной гвардии Российской Федерации (федеральная служба)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572" w:name="ZAP24RC3GL"/>
            <w:bookmarkStart w:id="1573" w:name="bssPhr534"/>
            <w:bookmarkEnd w:id="1572"/>
            <w:bookmarkEnd w:id="1573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574" w:name="ZAP27S43GM"/>
            <w:bookmarkStart w:id="1575" w:name="bssPhr535"/>
            <w:bookmarkEnd w:id="1574"/>
            <w:bookmarkEnd w:id="157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Федеральная служба охраны Российской Федерации (федеральная служба)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576" w:name="ZAP22NO3G6"/>
            <w:bookmarkStart w:id="1577" w:name="bssPhr536"/>
            <w:bookmarkEnd w:id="1576"/>
            <w:bookmarkEnd w:id="1577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578" w:name="ZAP25EE3G7"/>
            <w:bookmarkStart w:id="1579" w:name="bssPhr537"/>
            <w:bookmarkEnd w:id="1578"/>
            <w:bookmarkEnd w:id="1579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Федеральная служба по финансовому мониторингу (федеральная служба)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580" w:name="ZAP29N63HV"/>
            <w:bookmarkStart w:id="1581" w:name="bssPhr538"/>
            <w:bookmarkEnd w:id="1580"/>
            <w:bookmarkEnd w:id="158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582" w:name="ZAP2DH63IS"/>
            <w:bookmarkStart w:id="1583" w:name="bssPhr539"/>
            <w:bookmarkEnd w:id="1582"/>
            <w:bookmarkEnd w:id="1583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Федеральное архивное агентство (федеральное агентство)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584" w:name="ZAP26AM3H3"/>
            <w:bookmarkStart w:id="1585" w:name="bssPhr540"/>
            <w:bookmarkEnd w:id="1584"/>
            <w:bookmarkEnd w:id="158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586" w:name="ZAP29II3I8"/>
            <w:bookmarkStart w:id="1587" w:name="bssPhr541"/>
            <w:bookmarkEnd w:id="1586"/>
            <w:bookmarkEnd w:id="1587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Главное управление специальных программ Президента Российской Федерации (федеральное агентство)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588" w:name="ZAP1V563EK"/>
            <w:bookmarkStart w:id="1589" w:name="bssPhr542"/>
            <w:bookmarkEnd w:id="1588"/>
            <w:bookmarkEnd w:id="1589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590" w:name="ZAP250G3EL"/>
            <w:bookmarkStart w:id="1591" w:name="bssPhr543"/>
            <w:bookmarkEnd w:id="1590"/>
            <w:bookmarkEnd w:id="159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Управление делами Президента Российской Федерации (федеральное агентство)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592" w:name="ZAP27703IV"/>
            <w:bookmarkStart w:id="1593" w:name="bssPhr544"/>
            <w:bookmarkEnd w:id="1592"/>
            <w:bookmarkEnd w:id="1593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</w:tr>
      <w:tr w:rsidR="00522885" w:rsidRPr="00522885" w:rsidTr="00522885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594" w:name="ZAP2FFG3LR"/>
            <w:bookmarkStart w:id="1595" w:name="bssPhr545"/>
            <w:bookmarkEnd w:id="1594"/>
            <w:bookmarkEnd w:id="159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Федеральные министерства, руководство деятельностью которых осуществляет Правительство Российской Федерации, федеральные службы и федеральные агентства, подведомственные этим федеральным министерствам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596" w:name="ZAP2FRC3GV"/>
            <w:bookmarkStart w:id="1597" w:name="bssPhr546"/>
            <w:bookmarkEnd w:id="1596"/>
            <w:bookmarkEnd w:id="1597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Министерство здравоохранения Российской Федерации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598" w:name="ZAP23TA3H2"/>
            <w:bookmarkStart w:id="1599" w:name="bssPhr547"/>
            <w:bookmarkEnd w:id="1598"/>
            <w:bookmarkEnd w:id="1599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600" w:name="ZAP273O3H3"/>
            <w:bookmarkStart w:id="1601" w:name="bssPhr548"/>
            <w:bookmarkEnd w:id="1600"/>
            <w:bookmarkEnd w:id="160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Федеральная служба по надзору в сфере здравоохранения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602" w:name="ZAP2CLK3KS"/>
            <w:bookmarkStart w:id="1603" w:name="bssPhr549"/>
            <w:bookmarkEnd w:id="1602"/>
            <w:bookmarkEnd w:id="1603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604" w:name="ZAP2H163I8"/>
            <w:bookmarkStart w:id="1605" w:name="bssPhr550"/>
            <w:bookmarkEnd w:id="1604"/>
            <w:bookmarkEnd w:id="160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Министерство культуры Российской Федерации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606" w:name="ZAP233U3E9"/>
            <w:bookmarkStart w:id="1607" w:name="bssPhr551"/>
            <w:bookmarkEnd w:id="1606"/>
            <w:bookmarkEnd w:id="1607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608" w:name="ZAP24SE3EA"/>
            <w:bookmarkStart w:id="1609" w:name="bssPhr552"/>
            <w:bookmarkEnd w:id="1608"/>
            <w:bookmarkEnd w:id="1609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610" w:name="ZAP23O43EC"/>
            <w:bookmarkStart w:id="1611" w:name="bssPhr553"/>
            <w:bookmarkEnd w:id="1610"/>
            <w:bookmarkEnd w:id="161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612" w:name="ZAP25EE3ED"/>
            <w:bookmarkStart w:id="1613" w:name="bssPhr554"/>
            <w:bookmarkEnd w:id="1612"/>
            <w:bookmarkEnd w:id="1613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Министерство природных ресурсов и экологии Российской Федерации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614" w:name="ZAP1RNQ3A8"/>
            <w:bookmarkStart w:id="1615" w:name="bssPhr555"/>
            <w:bookmarkEnd w:id="1614"/>
            <w:bookmarkEnd w:id="161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616" w:name="ZAP1RHQ39L"/>
            <w:bookmarkStart w:id="1617" w:name="bssPhr556"/>
            <w:bookmarkEnd w:id="1616"/>
            <w:bookmarkEnd w:id="1617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Федеральная служба по гидрометеорологии и мониторингу окружающей среды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618" w:name="ZAP24HM3GN"/>
            <w:bookmarkStart w:id="1619" w:name="bssPhr557"/>
            <w:bookmarkEnd w:id="1618"/>
            <w:bookmarkEnd w:id="1619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620" w:name="ZAP271Q3GO"/>
            <w:bookmarkStart w:id="1621" w:name="bssPhr558"/>
            <w:bookmarkEnd w:id="1620"/>
            <w:bookmarkEnd w:id="162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Федеральная служба по надзору в сфере природопользования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622" w:name="ZAP222M3E0"/>
            <w:bookmarkStart w:id="1623" w:name="bssPhr559"/>
            <w:bookmarkEnd w:id="1622"/>
            <w:bookmarkEnd w:id="1623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624" w:name="ZAP23PQ3EV"/>
            <w:bookmarkStart w:id="1625" w:name="bssPhr560"/>
            <w:bookmarkEnd w:id="1624"/>
            <w:bookmarkEnd w:id="162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Федеральное агентство водных ресурсов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626" w:name="ZAP28IO3HT"/>
            <w:bookmarkStart w:id="1627" w:name="bssPhr561"/>
            <w:bookmarkEnd w:id="1626"/>
            <w:bookmarkEnd w:id="1627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628" w:name="ZAP2B2I3FT"/>
            <w:bookmarkStart w:id="1629" w:name="bssPhr562"/>
            <w:bookmarkEnd w:id="1628"/>
            <w:bookmarkEnd w:id="1629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Федеральное агентство лесного хозяйства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630" w:name="ZAP1VLC3DU"/>
            <w:bookmarkStart w:id="1631" w:name="bssPhr563"/>
            <w:bookmarkEnd w:id="1630"/>
            <w:bookmarkEnd w:id="163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632" w:name="ZAP206S3B3"/>
            <w:bookmarkStart w:id="1633" w:name="bssPhr564"/>
            <w:bookmarkEnd w:id="1632"/>
            <w:bookmarkEnd w:id="1633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Федеральное агентство по </w:t>
            </w:r>
            <w:proofErr w:type="spellStart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недропользованию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634" w:name="ZAP271K3GA"/>
            <w:bookmarkStart w:id="1635" w:name="bssPhr565"/>
            <w:bookmarkEnd w:id="1634"/>
            <w:bookmarkEnd w:id="163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636" w:name="ZAP29AA3HB"/>
            <w:bookmarkStart w:id="1637" w:name="bssPhr566"/>
            <w:bookmarkEnd w:id="1636"/>
            <w:bookmarkEnd w:id="1637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Министерство промышленности и торговли Российской Федерации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638" w:name="ZAP1U543A8"/>
            <w:bookmarkStart w:id="1639" w:name="bssPhr567"/>
            <w:bookmarkEnd w:id="1638"/>
            <w:bookmarkEnd w:id="1639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640" w:name="ZAP1TU63A9"/>
            <w:bookmarkStart w:id="1641" w:name="bssPhr568"/>
            <w:bookmarkEnd w:id="1640"/>
            <w:bookmarkEnd w:id="164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Федеральное агентство по техническому регулированию и метрологии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642" w:name="ZAP2HMS3N7"/>
            <w:bookmarkStart w:id="1643" w:name="bssPhr569"/>
            <w:bookmarkEnd w:id="1642"/>
            <w:bookmarkEnd w:id="1643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644" w:name="ZAP2NC63O9"/>
            <w:bookmarkStart w:id="1645" w:name="bssPhr570"/>
            <w:bookmarkEnd w:id="1644"/>
            <w:bookmarkEnd w:id="164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Министерство просвещения Российской Федерации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646" w:name="ZAP29KI3FI"/>
            <w:bookmarkStart w:id="1647" w:name="bssPhr571"/>
            <w:bookmarkEnd w:id="1646"/>
            <w:bookmarkEnd w:id="1647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648" w:name="ZAP2B3A3CP"/>
            <w:bookmarkStart w:id="1649" w:name="bssPhr572"/>
            <w:bookmarkEnd w:id="1648"/>
            <w:bookmarkEnd w:id="1649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Министерство Российской Федерации по развитию Дальнего Востока и Арктики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650" w:name="ZAP2HMK3KM"/>
            <w:bookmarkStart w:id="1651" w:name="bssPhr573"/>
            <w:bookmarkEnd w:id="1650"/>
            <w:bookmarkEnd w:id="165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652" w:name="ZAP2M1C3M1"/>
            <w:bookmarkStart w:id="1653" w:name="bssPhr574"/>
            <w:bookmarkEnd w:id="1652"/>
            <w:bookmarkEnd w:id="1653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Министерство сельского хозяйства Российской Федерации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654" w:name="ZAP1UI83CD"/>
            <w:bookmarkStart w:id="1655" w:name="bssPhr575"/>
            <w:bookmarkEnd w:id="1654"/>
            <w:bookmarkEnd w:id="165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656" w:name="ZAP1URG3CE"/>
            <w:bookmarkStart w:id="1657" w:name="bssPhr576"/>
            <w:bookmarkEnd w:id="1656"/>
            <w:bookmarkEnd w:id="1657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Федеральная служба по ветеринарному и фитосанитарному надзору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658" w:name="ZAP22VK3GP"/>
            <w:bookmarkStart w:id="1659" w:name="bssPhr577"/>
            <w:bookmarkEnd w:id="1658"/>
            <w:bookmarkEnd w:id="1659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660" w:name="ZAP25IM3IB"/>
            <w:bookmarkStart w:id="1661" w:name="bssPhr578"/>
            <w:bookmarkEnd w:id="1660"/>
            <w:bookmarkEnd w:id="166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Федеральное агентство по рыболовству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662" w:name="ZAP2FTM3LB"/>
            <w:bookmarkStart w:id="1663" w:name="bssPhr579"/>
            <w:bookmarkEnd w:id="1662"/>
            <w:bookmarkEnd w:id="1663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664" w:name="ZAP2JF43IE"/>
            <w:bookmarkStart w:id="1665" w:name="bssPhr580"/>
            <w:bookmarkEnd w:id="1664"/>
            <w:bookmarkEnd w:id="166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Министерство спорта Российской Федерации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666" w:name="ZAP23UQ3FU"/>
            <w:bookmarkStart w:id="1667" w:name="bssPhr581"/>
            <w:bookmarkEnd w:id="1666"/>
            <w:bookmarkEnd w:id="1667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668" w:name="ZAP25F03FV"/>
            <w:bookmarkStart w:id="1669" w:name="bssPhr582"/>
            <w:bookmarkEnd w:id="1668"/>
            <w:bookmarkEnd w:id="1669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670" w:name="ZAP2FFO3K6"/>
            <w:bookmarkStart w:id="1671" w:name="bssPhr583"/>
            <w:bookmarkEnd w:id="1670"/>
            <w:bookmarkEnd w:id="167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672" w:name="ZAP2ID23I1"/>
            <w:bookmarkStart w:id="1673" w:name="bssPhr584"/>
            <w:bookmarkEnd w:id="1672"/>
            <w:bookmarkEnd w:id="1673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Министерство транспорта Российской Федерации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674" w:name="ZAP25EK3I4"/>
            <w:bookmarkStart w:id="1675" w:name="bssPhr585"/>
            <w:bookmarkEnd w:id="1674"/>
            <w:bookmarkEnd w:id="167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676" w:name="ZAP27HI3GI"/>
            <w:bookmarkStart w:id="1677" w:name="bssPhr586"/>
            <w:bookmarkEnd w:id="1676"/>
            <w:bookmarkEnd w:id="1677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Федеральная служба по надзору в сфере транспорта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678" w:name="ZAP1VLI3E7"/>
            <w:bookmarkStart w:id="1679" w:name="bssPhr587"/>
            <w:bookmarkEnd w:id="1678"/>
            <w:bookmarkEnd w:id="1679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680" w:name="ZAP261S3G0"/>
            <w:bookmarkStart w:id="1681" w:name="bssPhr588"/>
            <w:bookmarkEnd w:id="1680"/>
            <w:bookmarkEnd w:id="168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Федеральное агентство воздушного транспорта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682" w:name="ZAP20HO3BN"/>
            <w:bookmarkStart w:id="1683" w:name="bssPhr589"/>
            <w:bookmarkEnd w:id="1682"/>
            <w:bookmarkEnd w:id="1683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684" w:name="ZAP26183EU"/>
            <w:bookmarkStart w:id="1685" w:name="bssPhr590"/>
            <w:bookmarkEnd w:id="1684"/>
            <w:bookmarkEnd w:id="168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Федеральное дорожное агентство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686" w:name="ZAP1TGS3C8"/>
            <w:bookmarkStart w:id="1687" w:name="bssPhr591"/>
            <w:bookmarkEnd w:id="1686"/>
            <w:bookmarkEnd w:id="1687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688" w:name="ZAP23BO3GB"/>
            <w:bookmarkStart w:id="1689" w:name="bssPhr592"/>
            <w:bookmarkEnd w:id="1688"/>
            <w:bookmarkEnd w:id="1689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Федеральное агентство железнодорожного транспорта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690" w:name="ZAP21I43DJ"/>
            <w:bookmarkStart w:id="1691" w:name="bssPhr593"/>
            <w:bookmarkEnd w:id="1690"/>
            <w:bookmarkEnd w:id="169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692" w:name="ZAP27SI3HE"/>
            <w:bookmarkStart w:id="1693" w:name="bssPhr594"/>
            <w:bookmarkEnd w:id="1692"/>
            <w:bookmarkEnd w:id="1693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Федеральное агентство морского и речного транспорта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694" w:name="ZAP22TM3GR"/>
            <w:bookmarkStart w:id="1695" w:name="bssPhr595"/>
            <w:bookmarkEnd w:id="1694"/>
            <w:bookmarkEnd w:id="169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696" w:name="ZAP28S23GS"/>
            <w:bookmarkStart w:id="1697" w:name="bssPhr596"/>
            <w:bookmarkEnd w:id="1696"/>
            <w:bookmarkEnd w:id="1697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Министерство труда и социальной защиты Российской Федерации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698" w:name="ZAP1MPS36V"/>
            <w:bookmarkStart w:id="1699" w:name="bssPhr597"/>
            <w:bookmarkEnd w:id="1698"/>
            <w:bookmarkEnd w:id="1699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700" w:name="ZAP1P7G3AH"/>
            <w:bookmarkStart w:id="1701" w:name="bssPhr598"/>
            <w:bookmarkEnd w:id="1700"/>
            <w:bookmarkEnd w:id="170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Федеральная служба по труду и занятости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702" w:name="ZAP2C483ID"/>
            <w:bookmarkStart w:id="1703" w:name="bssPhr599"/>
            <w:bookmarkEnd w:id="1702"/>
            <w:bookmarkEnd w:id="1703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704" w:name="ZAP2IV63KN"/>
            <w:bookmarkStart w:id="1705" w:name="bssPhr600"/>
            <w:bookmarkEnd w:id="1704"/>
            <w:bookmarkEnd w:id="170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Министерство финансов Российской Федерации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706" w:name="ZAP22763GN"/>
            <w:bookmarkStart w:id="1707" w:name="bssPhr601"/>
            <w:bookmarkEnd w:id="1706"/>
            <w:bookmarkEnd w:id="1707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708" w:name="ZAP283I3HH"/>
            <w:bookmarkStart w:id="1709" w:name="bssPhr602"/>
            <w:bookmarkEnd w:id="1708"/>
            <w:bookmarkEnd w:id="1709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Федеральная налоговая служба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710" w:name="ZAP25O63F6"/>
            <w:bookmarkStart w:id="1711" w:name="bssPhr603"/>
            <w:bookmarkEnd w:id="1710"/>
            <w:bookmarkEnd w:id="171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712" w:name="ZAP2AUU3HE"/>
            <w:bookmarkStart w:id="1713" w:name="bssPhr604"/>
            <w:bookmarkEnd w:id="1712"/>
            <w:bookmarkEnd w:id="1713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Федеральная пробирная палата (федеральная служба)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714" w:name="ZAP1RIA3AK"/>
            <w:bookmarkStart w:id="1715" w:name="bssPhr605"/>
            <w:bookmarkEnd w:id="1714"/>
            <w:bookmarkEnd w:id="171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716" w:name="ZAP1UK03BE"/>
            <w:bookmarkStart w:id="1717" w:name="bssPhr606"/>
            <w:bookmarkEnd w:id="1716"/>
            <w:bookmarkEnd w:id="1717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Федеральная служба по регулированию алкогольного рынка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718" w:name="ZAP242O3ES"/>
            <w:bookmarkStart w:id="1719" w:name="bssPhr607"/>
            <w:bookmarkEnd w:id="1718"/>
            <w:bookmarkEnd w:id="1719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720" w:name="ZAP29IA3H8"/>
            <w:bookmarkStart w:id="1721" w:name="bssPhr608"/>
            <w:bookmarkEnd w:id="1720"/>
            <w:bookmarkEnd w:id="172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Федеральная таможенная служба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722" w:name="ZAP21483DS"/>
            <w:bookmarkStart w:id="1723" w:name="bssPhr609"/>
            <w:bookmarkEnd w:id="1722"/>
            <w:bookmarkEnd w:id="1723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724" w:name="ZAP25DK3CS"/>
            <w:bookmarkStart w:id="1725" w:name="bssPhr610"/>
            <w:bookmarkEnd w:id="1724"/>
            <w:bookmarkEnd w:id="172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Федеральное казначейство (федеральная служба)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726" w:name="ZAP1U7C3B6"/>
            <w:bookmarkStart w:id="1727" w:name="bssPhr611"/>
            <w:bookmarkEnd w:id="1726"/>
            <w:bookmarkEnd w:id="1727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728" w:name="ZAP22BE3EN"/>
            <w:bookmarkStart w:id="1729" w:name="bssPhr612"/>
            <w:bookmarkEnd w:id="1728"/>
            <w:bookmarkEnd w:id="1729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Федеральное агентство по управлению государственным имуществом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730" w:name="ZAP264E3EU"/>
            <w:bookmarkStart w:id="1731" w:name="bssPhr613"/>
            <w:bookmarkEnd w:id="1730"/>
            <w:bookmarkEnd w:id="173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732" w:name="ZAP2BGA3HG"/>
            <w:bookmarkStart w:id="1733" w:name="bssPhr614"/>
            <w:bookmarkEnd w:id="1732"/>
            <w:bookmarkEnd w:id="1733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Министерство цифрового развития, связи и массовых коммуникаций Российской Федерации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734" w:name="ZAP220A3H4"/>
            <w:bookmarkStart w:id="1735" w:name="bssPhr615"/>
            <w:bookmarkEnd w:id="1734"/>
            <w:bookmarkEnd w:id="173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736" w:name="ZAP27HS3H1"/>
            <w:bookmarkStart w:id="1737" w:name="bssPhr616"/>
            <w:bookmarkEnd w:id="1736"/>
            <w:bookmarkEnd w:id="1737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Федеральная служба по надзору в сфере связи, информационных технологий и массовых коммуникаций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738" w:name="ZAP29RC3GN"/>
            <w:bookmarkStart w:id="1739" w:name="bssPhr617"/>
            <w:bookmarkEnd w:id="1738"/>
            <w:bookmarkEnd w:id="1739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740" w:name="ZAP2FIU3IU"/>
            <w:bookmarkStart w:id="1741" w:name="bssPhr618"/>
            <w:bookmarkEnd w:id="1740"/>
            <w:bookmarkEnd w:id="174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Министерство экономического развития Российской Федерации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742" w:name="ZAP1RAS3B9"/>
            <w:bookmarkStart w:id="1743" w:name="bssPhr619"/>
            <w:bookmarkEnd w:id="1742"/>
            <w:bookmarkEnd w:id="1743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744" w:name="ZAP1UCQ3C4"/>
            <w:bookmarkStart w:id="1745" w:name="bssPhr620"/>
            <w:bookmarkEnd w:id="1744"/>
            <w:bookmarkEnd w:id="174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Федеральная служба по аккредитации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746" w:name="ZAP20UE3EB"/>
            <w:bookmarkStart w:id="1747" w:name="bssPhr621"/>
            <w:bookmarkEnd w:id="1746"/>
            <w:bookmarkEnd w:id="1747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748" w:name="ZAP24P03D5"/>
            <w:bookmarkStart w:id="1749" w:name="bssPhr622"/>
            <w:bookmarkEnd w:id="1748"/>
            <w:bookmarkEnd w:id="1749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Федеральная служба государственной статистики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750" w:name="ZAP1USA3EH"/>
            <w:bookmarkStart w:id="1751" w:name="bssPhr623"/>
            <w:bookmarkEnd w:id="1750"/>
            <w:bookmarkEnd w:id="175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752" w:name="ZAP23AQ3G1"/>
            <w:bookmarkStart w:id="1753" w:name="bssPhr624"/>
            <w:bookmarkEnd w:id="1752"/>
            <w:bookmarkEnd w:id="1753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Федеральная служба по интеллектуальной собственности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754" w:name="ZAP2AIA3J5"/>
            <w:bookmarkStart w:id="1755" w:name="bssPhr625"/>
            <w:bookmarkEnd w:id="1754"/>
            <w:bookmarkEnd w:id="175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756" w:name="ZAP2G5U3H3"/>
            <w:bookmarkStart w:id="1757" w:name="bssPhr626"/>
            <w:bookmarkEnd w:id="1756"/>
            <w:bookmarkEnd w:id="1757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Министерство энергетики Российской Федерации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758" w:name="ZAP21QU3DU"/>
            <w:bookmarkStart w:id="1759" w:name="bssPhr627"/>
            <w:bookmarkEnd w:id="1758"/>
            <w:bookmarkEnd w:id="1759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</w:tr>
      <w:tr w:rsidR="00522885" w:rsidRPr="00522885" w:rsidTr="00522885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760" w:name="ZAP22I43ER"/>
            <w:bookmarkStart w:id="1761" w:name="bssPhr628"/>
            <w:bookmarkEnd w:id="1760"/>
            <w:bookmarkEnd w:id="176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Федеральные службы и федеральные агентства, руководство деятельностью которых осуществляет Правительство Российской Федерации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762" w:name="ZAP25HG3GM"/>
            <w:bookmarkStart w:id="1763" w:name="bssPhr629"/>
            <w:bookmarkEnd w:id="1762"/>
            <w:bookmarkEnd w:id="1763"/>
            <w:r w:rsidRPr="0052288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Федеральная антимонопольная служба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764" w:name="ZAP23303DB"/>
            <w:bookmarkStart w:id="1765" w:name="bssPhr630"/>
            <w:bookmarkEnd w:id="1764"/>
            <w:bookmarkEnd w:id="176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766" w:name="ZAP22PS3DC"/>
            <w:bookmarkStart w:id="1767" w:name="bssPhr631"/>
            <w:bookmarkEnd w:id="1766"/>
            <w:bookmarkEnd w:id="1767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768" w:name="ZAP260E3IH"/>
            <w:bookmarkStart w:id="1769" w:name="bssPhr632"/>
            <w:bookmarkEnd w:id="1768"/>
            <w:bookmarkEnd w:id="1769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770" w:name="ZAP287I3JB"/>
            <w:bookmarkStart w:id="1771" w:name="bssPhr633"/>
            <w:bookmarkEnd w:id="1770"/>
            <w:bookmarkEnd w:id="177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772" w:name="ZAP20CM3DC"/>
            <w:bookmarkStart w:id="1773" w:name="bssPhr634"/>
            <w:bookmarkEnd w:id="1772"/>
            <w:bookmarkEnd w:id="1773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774" w:name="ZAP1VHO3B0"/>
            <w:bookmarkStart w:id="1775" w:name="bssPhr635"/>
            <w:bookmarkEnd w:id="1774"/>
            <w:bookmarkEnd w:id="177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Федеральное агентство по туризму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776" w:name="ZAP25QU3GE"/>
            <w:bookmarkStart w:id="1777" w:name="bssPhr636"/>
            <w:bookmarkEnd w:id="1776"/>
            <w:bookmarkEnd w:id="1777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778" w:name="ZAP26443D7"/>
            <w:bookmarkStart w:id="1779" w:name="bssPhr637"/>
            <w:bookmarkEnd w:id="1778"/>
            <w:bookmarkEnd w:id="1779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Федеральная служба по надзору в сфере образования и науки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780" w:name="ZAP1T1Q39O"/>
            <w:bookmarkStart w:id="1781" w:name="bssPhr638"/>
            <w:bookmarkEnd w:id="1780"/>
            <w:bookmarkEnd w:id="178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782" w:name="ZAP1RGA3B5"/>
            <w:bookmarkStart w:id="1783" w:name="bssPhr639"/>
            <w:bookmarkEnd w:id="1782"/>
            <w:bookmarkEnd w:id="1783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Федеральная служба по экологическому, технологическому и атомному надзору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784" w:name="ZAP1T5M3BI"/>
            <w:bookmarkStart w:id="1785" w:name="bssPhr640"/>
            <w:bookmarkEnd w:id="1784"/>
            <w:bookmarkEnd w:id="178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786" w:name="ZAP20903DL"/>
            <w:bookmarkStart w:id="1787" w:name="bssPhr641"/>
            <w:bookmarkEnd w:id="1786"/>
            <w:bookmarkEnd w:id="1787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Федеральное агентство по государственным резервам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788" w:name="ZAP236O3CH"/>
            <w:bookmarkStart w:id="1789" w:name="bssPhr642"/>
            <w:bookmarkEnd w:id="1788"/>
            <w:bookmarkEnd w:id="1789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790" w:name="ZAP26B03D9"/>
            <w:bookmarkStart w:id="1791" w:name="bssPhr643"/>
            <w:bookmarkEnd w:id="1790"/>
            <w:bookmarkEnd w:id="179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Федеральное медико-биологическое агентство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792" w:name="ZAP1RLE3AE"/>
            <w:bookmarkStart w:id="1793" w:name="bssPhr644"/>
            <w:bookmarkEnd w:id="1792"/>
            <w:bookmarkEnd w:id="1793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794" w:name="ZAP1TP63BG"/>
            <w:bookmarkStart w:id="1795" w:name="bssPhr645"/>
            <w:bookmarkEnd w:id="1794"/>
            <w:bookmarkEnd w:id="1795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Федеральное агентство по делам молодежи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796" w:name="ZAP1SMU3A0"/>
            <w:bookmarkStart w:id="1797" w:name="bssPhr646"/>
            <w:bookmarkEnd w:id="1796"/>
            <w:bookmarkEnd w:id="1797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</w:tr>
      <w:tr w:rsidR="00522885" w:rsidRPr="00522885" w:rsidTr="00522885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798" w:name="ZAP1V2Q3CI"/>
            <w:bookmarkStart w:id="1799" w:name="bssPhr647"/>
            <w:bookmarkEnd w:id="1798"/>
            <w:bookmarkEnd w:id="1799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Федеральное агентство по делам национальностей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  <w:hideMark/>
          </w:tcPr>
          <w:p w:rsidR="00522885" w:rsidRPr="00522885" w:rsidRDefault="00522885" w:rsidP="0052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800" w:name="ZAP25G23EQ"/>
            <w:bookmarkStart w:id="1801" w:name="bssPhr648"/>
            <w:bookmarkEnd w:id="1800"/>
            <w:bookmarkEnd w:id="1801"/>
            <w:r w:rsidRPr="00522885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</w:tr>
    </w:tbl>
    <w:p w:rsidR="00522885" w:rsidRPr="00522885" w:rsidRDefault="00522885" w:rsidP="00522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802" w:name="ZAP2A8Q3GH"/>
      <w:bookmarkStart w:id="1803" w:name="ZAP2FNC3I2"/>
      <w:bookmarkStart w:id="1804" w:name="ZAP2FQU3I3"/>
      <w:bookmarkStart w:id="1805" w:name="ZAP2FUG3I4"/>
      <w:bookmarkStart w:id="1806" w:name="bssPhr649"/>
      <w:bookmarkEnd w:id="1802"/>
      <w:bookmarkEnd w:id="1803"/>
      <w:bookmarkEnd w:id="1804"/>
      <w:bookmarkEnd w:id="1805"/>
      <w:bookmarkEnd w:id="1806"/>
      <w:r w:rsidRPr="00522885">
        <w:rPr>
          <w:rFonts w:ascii="Times New Roman" w:eastAsia="Times New Roman" w:hAnsi="Times New Roman" w:cs="Times New Roman"/>
          <w:color w:val="000000"/>
        </w:rPr>
        <w:t xml:space="preserve">Электронный текст документа сверен </w:t>
      </w:r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по</w:t>
      </w:r>
      <w:proofErr w:type="gramStart"/>
      <w:r w:rsidRPr="00522885">
        <w:rPr>
          <w:rFonts w:ascii="Times New Roman" w:eastAsia="Times New Roman" w:hAnsi="Times New Roman" w:cs="Times New Roman"/>
          <w:color w:val="000000"/>
        </w:rPr>
        <w:t>:</w:t>
      </w:r>
      <w:bookmarkStart w:id="1807" w:name="ZAP2ADI3H1"/>
      <w:bookmarkStart w:id="1808" w:name="ZAP2F8A3HF"/>
      <w:bookmarkStart w:id="1809" w:name="bssPhr650"/>
      <w:bookmarkEnd w:id="1807"/>
      <w:bookmarkEnd w:id="1808"/>
      <w:bookmarkEnd w:id="1809"/>
      <w:r w:rsidRPr="00522885">
        <w:rPr>
          <w:rFonts w:ascii="Times New Roman" w:eastAsia="Times New Roman" w:hAnsi="Times New Roman" w:cs="Times New Roman"/>
          <w:color w:val="000000"/>
        </w:rPr>
        <w:t>О</w:t>
      </w:r>
      <w:proofErr w:type="gramEnd"/>
      <w:r w:rsidRPr="00522885">
        <w:rPr>
          <w:rFonts w:ascii="Times New Roman" w:eastAsia="Times New Roman" w:hAnsi="Times New Roman" w:cs="Times New Roman"/>
          <w:color w:val="000000"/>
        </w:rPr>
        <w:t>фициальный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 xml:space="preserve"> интернет-портал</w:t>
      </w:r>
      <w:r w:rsidRPr="00522885">
        <w:rPr>
          <w:rFonts w:ascii="Times New Roman" w:eastAsia="Times New Roman" w:hAnsi="Times New Roman" w:cs="Times New Roman"/>
          <w:color w:val="000000"/>
        </w:rPr>
        <w:br/>
      </w:r>
      <w:bookmarkStart w:id="1810" w:name="ZAP245S3AK"/>
      <w:bookmarkEnd w:id="1810"/>
      <w:r w:rsidRPr="00522885">
        <w:rPr>
          <w:rFonts w:ascii="Times New Roman" w:eastAsia="Times New Roman" w:hAnsi="Times New Roman" w:cs="Times New Roman"/>
          <w:color w:val="000000"/>
        </w:rPr>
        <w:t>правовой информации</w:t>
      </w:r>
      <w:r w:rsidRPr="00522885">
        <w:rPr>
          <w:rFonts w:ascii="Times New Roman" w:eastAsia="Times New Roman" w:hAnsi="Times New Roman" w:cs="Times New Roman"/>
          <w:color w:val="000000"/>
        </w:rPr>
        <w:br/>
      </w:r>
      <w:bookmarkStart w:id="1811" w:name="ZAP1PNE36E"/>
      <w:bookmarkEnd w:id="1811"/>
      <w:proofErr w:type="spellStart"/>
      <w:r w:rsidRPr="00522885">
        <w:rPr>
          <w:rFonts w:ascii="Times New Roman" w:eastAsia="Times New Roman" w:hAnsi="Times New Roman" w:cs="Times New Roman"/>
          <w:color w:val="000000"/>
        </w:rPr>
        <w:t>www.pravo.gov.ru</w:t>
      </w:r>
      <w:proofErr w:type="spellEnd"/>
      <w:r w:rsidRPr="00522885">
        <w:rPr>
          <w:rFonts w:ascii="Times New Roman" w:eastAsia="Times New Roman" w:hAnsi="Times New Roman" w:cs="Times New Roman"/>
          <w:color w:val="000000"/>
        </w:rPr>
        <w:t>, 29.12.2020,</w:t>
      </w:r>
      <w:r w:rsidRPr="00522885">
        <w:rPr>
          <w:rFonts w:ascii="Times New Roman" w:eastAsia="Times New Roman" w:hAnsi="Times New Roman" w:cs="Times New Roman"/>
          <w:color w:val="000000"/>
        </w:rPr>
        <w:br/>
        <w:t>№ 0001202012290053</w:t>
      </w:r>
    </w:p>
    <w:p w:rsidR="00AD1F33" w:rsidRPr="00522885" w:rsidRDefault="00AD1F33" w:rsidP="00522885">
      <w:pPr>
        <w:spacing w:after="0" w:line="240" w:lineRule="auto"/>
        <w:rPr>
          <w:rFonts w:ascii="Times New Roman" w:hAnsi="Times New Roman" w:cs="Times New Roman"/>
        </w:rPr>
      </w:pPr>
    </w:p>
    <w:sectPr w:rsidR="00AD1F33" w:rsidRPr="00522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1"/>
  <w:proofState w:spelling="clean" w:grammar="clean"/>
  <w:defaultTabStop w:val="708"/>
  <w:characterSpacingControl w:val="doNotCompress"/>
  <w:compat>
    <w:useFELayout/>
  </w:compat>
  <w:rsids>
    <w:rsidRoot w:val="00522885"/>
    <w:rsid w:val="00522885"/>
    <w:rsid w:val="00AD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22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22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228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2885"/>
    <w:rPr>
      <w:color w:val="800080"/>
      <w:u w:val="single"/>
    </w:rPr>
  </w:style>
  <w:style w:type="character" w:customStyle="1" w:styleId="double-br">
    <w:name w:val="double-br"/>
    <w:basedOn w:val="a0"/>
    <w:rsid w:val="00522885"/>
  </w:style>
  <w:style w:type="paragraph" w:styleId="a5">
    <w:name w:val="Normal (Web)"/>
    <w:basedOn w:val="a"/>
    <w:uiPriority w:val="99"/>
    <w:unhideWhenUsed/>
    <w:rsid w:val="00522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22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2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7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zamdirobr.ru/documentprint?npmid=99&amp;npid=573230604" TargetMode="External"/><Relationship Id="rId13" Type="http://schemas.openxmlformats.org/officeDocument/2006/relationships/hyperlink" Target="https://e.zamdirobr.ru/documentprint?npmid=99&amp;npid=57323060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.zamdirobr.ru/npd-doc?npmid=99&amp;npid=550817534&amp;anchor=XA00M6G2N3" TargetMode="External"/><Relationship Id="rId12" Type="http://schemas.openxmlformats.org/officeDocument/2006/relationships/hyperlink" Target="https://e.zamdirobr.ru/documentprint?npmid=99&amp;npid=573230604" TargetMode="External"/><Relationship Id="rId17" Type="http://schemas.openxmlformats.org/officeDocument/2006/relationships/hyperlink" Target="https://e.zamdirobr.ru/documentprint?npmid=99&amp;npid=5732306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.zamdirobr.ru/documentprint?npmid=99&amp;npid=573230604" TargetMode="External"/><Relationship Id="rId1" Type="http://schemas.openxmlformats.org/officeDocument/2006/relationships/styles" Target="styles.xml"/><Relationship Id="rId6" Type="http://schemas.openxmlformats.org/officeDocument/2006/relationships/hyperlink" Target="https://e.zamdirobr.ru/npd-doc?npmid=99&amp;npid=550817534&amp;anchor=XA00M902MS" TargetMode="External"/><Relationship Id="rId11" Type="http://schemas.openxmlformats.org/officeDocument/2006/relationships/hyperlink" Target="https://e.zamdirobr.ru/documentprint?npmid=99&amp;npid=573230604" TargetMode="External"/><Relationship Id="rId5" Type="http://schemas.openxmlformats.org/officeDocument/2006/relationships/hyperlink" Target="https://e.zamdirobr.ru/npd-doc?npmid=99&amp;npid=550817534&amp;anchor=XA00LVS2MC" TargetMode="External"/><Relationship Id="rId15" Type="http://schemas.openxmlformats.org/officeDocument/2006/relationships/image" Target="media/image2.gif"/><Relationship Id="rId10" Type="http://schemas.openxmlformats.org/officeDocument/2006/relationships/hyperlink" Target="https://e.zamdirobr.ru/documentprint?npmid=99&amp;npid=573230604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e.zamdirobr.ru/npd-doc?npmid=99&amp;npid=902389617&amp;anchor=XA00MCK2NR" TargetMode="External"/><Relationship Id="rId9" Type="http://schemas.openxmlformats.org/officeDocument/2006/relationships/hyperlink" Target="https://e.zamdirobr.ru/documentprint?npmid=99&amp;npid=573230604" TargetMode="Externa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7717</Words>
  <Characters>43992</Characters>
  <Application>Microsoft Office Word</Application>
  <DocSecurity>0</DocSecurity>
  <Lines>366</Lines>
  <Paragraphs>103</Paragraphs>
  <ScaleCrop>false</ScaleCrop>
  <Company/>
  <LinksUpToDate>false</LinksUpToDate>
  <CharactersWithSpaces>51606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</dc:creator>
  <cp:keywords/>
  <dc:description/>
  <cp:lastModifiedBy>kov</cp:lastModifiedBy>
  <cp:revision>2</cp:revision>
  <dcterms:created xsi:type="dcterms:W3CDTF">2021-06-01T03:03:00Z</dcterms:created>
  <dcterms:modified xsi:type="dcterms:W3CDTF">2021-06-01T03:05:00Z</dcterms:modified>
</cp:coreProperties>
</file>